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2AE3AC2" w14:textId="77777777" w:rsidR="00CA2D24" w:rsidRPr="00076872" w:rsidRDefault="00CA2D24" w:rsidP="00CA2D24">
      <w:pPr>
        <w:jc w:val="center"/>
        <w:rPr>
          <w:b/>
          <w:sz w:val="28"/>
          <w:szCs w:val="28"/>
        </w:rPr>
      </w:pPr>
      <w:r w:rsidRPr="00076872">
        <w:rPr>
          <w:b/>
          <w:sz w:val="28"/>
          <w:szCs w:val="28"/>
        </w:rPr>
        <w:t xml:space="preserve">Информация </w:t>
      </w:r>
    </w:p>
    <w:p w14:paraId="4110D15C" w14:textId="77777777" w:rsidR="00CA2D24" w:rsidRPr="00076872" w:rsidRDefault="00F56D18" w:rsidP="00D37F2B">
      <w:pPr>
        <w:jc w:val="center"/>
        <w:rPr>
          <w:b/>
          <w:sz w:val="28"/>
          <w:szCs w:val="28"/>
        </w:rPr>
      </w:pPr>
      <w:r w:rsidRPr="00076872">
        <w:rPr>
          <w:b/>
          <w:sz w:val="28"/>
          <w:szCs w:val="28"/>
        </w:rPr>
        <w:t>о проведенных проверках контролирующими органами (в том числе федерального уровня)</w:t>
      </w:r>
    </w:p>
    <w:p w14:paraId="3D3C88B2" w14:textId="4F06697D" w:rsidR="00AE608A" w:rsidRDefault="009E4307" w:rsidP="00D37F2B">
      <w:pPr>
        <w:jc w:val="center"/>
        <w:rPr>
          <w:sz w:val="22"/>
          <w:szCs w:val="22"/>
        </w:rPr>
      </w:pPr>
      <w:r>
        <w:rPr>
          <w:b/>
          <w:sz w:val="28"/>
          <w:szCs w:val="28"/>
        </w:rPr>
        <w:t>администрации города Прокопьевска и подведомственных учреждений в 202</w:t>
      </w:r>
      <w:r w:rsidR="005B60F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году </w:t>
      </w:r>
    </w:p>
    <w:p w14:paraId="31BEA168" w14:textId="77777777" w:rsidR="00C13491" w:rsidRPr="00AE608A" w:rsidRDefault="00C13491" w:rsidP="00D37F2B">
      <w:pPr>
        <w:jc w:val="center"/>
        <w:rPr>
          <w:sz w:val="22"/>
          <w:szCs w:val="22"/>
        </w:rPr>
      </w:pPr>
    </w:p>
    <w:tbl>
      <w:tblPr>
        <w:tblW w:w="16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908"/>
        <w:gridCol w:w="2458"/>
        <w:gridCol w:w="2290"/>
        <w:gridCol w:w="1498"/>
        <w:gridCol w:w="1564"/>
        <w:gridCol w:w="1368"/>
        <w:gridCol w:w="1665"/>
        <w:gridCol w:w="1559"/>
        <w:gridCol w:w="1207"/>
      </w:tblGrid>
      <w:tr w:rsidR="00041A2C" w14:paraId="005E3762" w14:textId="77777777" w:rsidTr="00E95088">
        <w:trPr>
          <w:tblHeader/>
        </w:trPr>
        <w:tc>
          <w:tcPr>
            <w:tcW w:w="540" w:type="dxa"/>
            <w:vAlign w:val="center"/>
          </w:tcPr>
          <w:p w14:paraId="10188187" w14:textId="77777777" w:rsidR="00B911AF" w:rsidRDefault="00B911AF" w:rsidP="00E95088">
            <w:pPr>
              <w:jc w:val="center"/>
            </w:pPr>
            <w:r>
              <w:t>№</w:t>
            </w:r>
          </w:p>
          <w:p w14:paraId="172DC06F" w14:textId="77777777" w:rsidR="00B911AF" w:rsidRDefault="00B911AF" w:rsidP="00E95088">
            <w:pPr>
              <w:jc w:val="center"/>
            </w:pPr>
            <w:r>
              <w:t>п/п</w:t>
            </w:r>
          </w:p>
        </w:tc>
        <w:tc>
          <w:tcPr>
            <w:tcW w:w="1908" w:type="dxa"/>
            <w:vAlign w:val="center"/>
          </w:tcPr>
          <w:p w14:paraId="513C1221" w14:textId="59506020" w:rsidR="00B911AF" w:rsidRDefault="00B911AF" w:rsidP="00E95088">
            <w:pPr>
              <w:jc w:val="center"/>
            </w:pPr>
            <w:r>
              <w:t>Наименование  о</w:t>
            </w:r>
            <w:r w:rsidR="00F862C5">
              <w:t>бъекта</w:t>
            </w:r>
            <w:r>
              <w:t xml:space="preserve"> контроля /руководитель (заместитель главы города, курирующий вопросы КМ)</w:t>
            </w:r>
          </w:p>
        </w:tc>
        <w:tc>
          <w:tcPr>
            <w:tcW w:w="2458" w:type="dxa"/>
            <w:vAlign w:val="center"/>
          </w:tcPr>
          <w:p w14:paraId="0890517C" w14:textId="77777777" w:rsidR="00B911AF" w:rsidRDefault="00B911AF" w:rsidP="00E95088">
            <w:pPr>
              <w:jc w:val="center"/>
            </w:pPr>
            <w:r>
              <w:t>Тема контрольного</w:t>
            </w:r>
          </w:p>
          <w:p w14:paraId="20224212" w14:textId="7CF0650B" w:rsidR="00E95088" w:rsidRDefault="00E95088" w:rsidP="00E95088">
            <w:pPr>
              <w:jc w:val="center"/>
            </w:pPr>
            <w:r>
              <w:t>М</w:t>
            </w:r>
            <w:r w:rsidR="00B911AF">
              <w:t>ероприятия</w:t>
            </w:r>
          </w:p>
          <w:p w14:paraId="2392BF31" w14:textId="2D6154E1" w:rsidR="00B911AF" w:rsidRDefault="00B911AF" w:rsidP="00E95088">
            <w:pPr>
              <w:jc w:val="center"/>
            </w:pPr>
            <w:r>
              <w:t>(далее – КМ)</w:t>
            </w:r>
          </w:p>
        </w:tc>
        <w:tc>
          <w:tcPr>
            <w:tcW w:w="2290" w:type="dxa"/>
            <w:vAlign w:val="center"/>
          </w:tcPr>
          <w:p w14:paraId="0828D84F" w14:textId="77777777" w:rsidR="00E95088" w:rsidRDefault="00B911AF" w:rsidP="00E95088">
            <w:pPr>
              <w:jc w:val="center"/>
            </w:pPr>
            <w:r w:rsidRPr="0009069F">
              <w:rPr>
                <w:bCs/>
              </w:rPr>
              <w:t>Контролирующий орган</w:t>
            </w:r>
            <w:r>
              <w:t>/</w:t>
            </w:r>
          </w:p>
          <w:p w14:paraId="4FBD76AB" w14:textId="0A01F536" w:rsidR="00B911AF" w:rsidRDefault="00B911AF" w:rsidP="00E95088">
            <w:pPr>
              <w:jc w:val="center"/>
            </w:pPr>
            <w:r>
              <w:t xml:space="preserve"> основание КМ</w:t>
            </w:r>
          </w:p>
        </w:tc>
        <w:tc>
          <w:tcPr>
            <w:tcW w:w="1498" w:type="dxa"/>
            <w:vAlign w:val="center"/>
          </w:tcPr>
          <w:p w14:paraId="327E5CFB" w14:textId="77777777" w:rsidR="00B911AF" w:rsidRDefault="00B911AF" w:rsidP="00E95088">
            <w:pPr>
              <w:jc w:val="center"/>
            </w:pPr>
            <w:r>
              <w:t>Дата проведения</w:t>
            </w:r>
          </w:p>
        </w:tc>
        <w:tc>
          <w:tcPr>
            <w:tcW w:w="1564" w:type="dxa"/>
            <w:vAlign w:val="center"/>
          </w:tcPr>
          <w:p w14:paraId="34C1E160" w14:textId="77777777" w:rsidR="00B911AF" w:rsidRDefault="00B911AF" w:rsidP="00E95088">
            <w:pPr>
              <w:jc w:val="center"/>
            </w:pPr>
            <w:r>
              <w:t>Реквизиты документы о контрольном мероприятии</w:t>
            </w:r>
          </w:p>
        </w:tc>
        <w:tc>
          <w:tcPr>
            <w:tcW w:w="1368" w:type="dxa"/>
            <w:vAlign w:val="center"/>
          </w:tcPr>
          <w:p w14:paraId="0CEFF1B3" w14:textId="77777777" w:rsidR="00B911AF" w:rsidRDefault="00B911AF" w:rsidP="00E95088">
            <w:pPr>
              <w:jc w:val="center"/>
            </w:pPr>
            <w:r>
              <w:t>Наличие/</w:t>
            </w:r>
          </w:p>
          <w:p w14:paraId="6C1820FD" w14:textId="77777777" w:rsidR="00B911AF" w:rsidRDefault="00B911AF" w:rsidP="00E95088">
            <w:pPr>
              <w:jc w:val="center"/>
            </w:pPr>
            <w:r>
              <w:t>отсутствие</w:t>
            </w:r>
          </w:p>
          <w:p w14:paraId="74B67641" w14:textId="77777777" w:rsidR="00B911AF" w:rsidRDefault="00B911AF" w:rsidP="00E95088">
            <w:pPr>
              <w:jc w:val="center"/>
            </w:pPr>
            <w:r>
              <w:t>нарушений</w:t>
            </w:r>
          </w:p>
          <w:p w14:paraId="16E38EA2" w14:textId="77777777" w:rsidR="00B911AF" w:rsidRDefault="00B911AF" w:rsidP="00E95088">
            <w:pPr>
              <w:jc w:val="center"/>
            </w:pPr>
            <w:r>
              <w:t>(да / нет)</w:t>
            </w:r>
          </w:p>
        </w:tc>
        <w:tc>
          <w:tcPr>
            <w:tcW w:w="1665" w:type="dxa"/>
            <w:vAlign w:val="center"/>
          </w:tcPr>
          <w:p w14:paraId="32E3896F" w14:textId="77777777" w:rsidR="00B911AF" w:rsidRDefault="00B911AF" w:rsidP="00E95088">
            <w:pPr>
              <w:jc w:val="center"/>
            </w:pPr>
            <w:r>
              <w:t>Выписаны</w:t>
            </w:r>
          </w:p>
          <w:p w14:paraId="5E1C4415" w14:textId="77777777" w:rsidR="00B911AF" w:rsidRDefault="00B911AF" w:rsidP="00E95088">
            <w:pPr>
              <w:jc w:val="center"/>
            </w:pPr>
            <w:r>
              <w:t>предписания</w:t>
            </w:r>
          </w:p>
        </w:tc>
        <w:tc>
          <w:tcPr>
            <w:tcW w:w="1559" w:type="dxa"/>
            <w:vAlign w:val="center"/>
          </w:tcPr>
          <w:p w14:paraId="7D6CD4E2" w14:textId="77777777" w:rsidR="00B911AF" w:rsidRDefault="00B911AF" w:rsidP="00E95088">
            <w:pPr>
              <w:jc w:val="center"/>
            </w:pPr>
            <w:r>
              <w:t>Составлены</w:t>
            </w:r>
          </w:p>
          <w:p w14:paraId="532FDA96" w14:textId="77777777" w:rsidR="00B911AF" w:rsidRDefault="00B911AF" w:rsidP="00E95088">
            <w:pPr>
              <w:jc w:val="center"/>
            </w:pPr>
            <w:r>
              <w:t>протоколы об администр. право-нарушениях</w:t>
            </w:r>
          </w:p>
        </w:tc>
        <w:tc>
          <w:tcPr>
            <w:tcW w:w="1207" w:type="dxa"/>
            <w:vAlign w:val="center"/>
          </w:tcPr>
          <w:p w14:paraId="6DE18953" w14:textId="77777777" w:rsidR="00B911AF" w:rsidRDefault="00B911AF" w:rsidP="00E95088">
            <w:pPr>
              <w:jc w:val="center"/>
            </w:pPr>
            <w:r>
              <w:t>Назна</w:t>
            </w:r>
            <w:r w:rsidR="00041A2C">
              <w:t>-</w:t>
            </w:r>
            <w:r>
              <w:t>чены штрафы</w:t>
            </w:r>
          </w:p>
        </w:tc>
      </w:tr>
      <w:tr w:rsidR="00DA1B5B" w14:paraId="6947389A" w14:textId="77777777" w:rsidTr="00C13491">
        <w:trPr>
          <w:tblHeader/>
        </w:trPr>
        <w:tc>
          <w:tcPr>
            <w:tcW w:w="540" w:type="dxa"/>
          </w:tcPr>
          <w:p w14:paraId="397F5264" w14:textId="77777777" w:rsidR="00DA1B5B" w:rsidRDefault="00DA1B5B" w:rsidP="00DA1B5B">
            <w:pPr>
              <w:jc w:val="center"/>
            </w:pPr>
            <w:r>
              <w:t>1</w:t>
            </w:r>
          </w:p>
        </w:tc>
        <w:tc>
          <w:tcPr>
            <w:tcW w:w="1908" w:type="dxa"/>
          </w:tcPr>
          <w:p w14:paraId="64888B1D" w14:textId="77777777" w:rsidR="00DA1B5B" w:rsidRDefault="00DA1B5B" w:rsidP="00DA1B5B">
            <w:pPr>
              <w:jc w:val="center"/>
            </w:pPr>
            <w:r>
              <w:t>2</w:t>
            </w:r>
          </w:p>
        </w:tc>
        <w:tc>
          <w:tcPr>
            <w:tcW w:w="2458" w:type="dxa"/>
          </w:tcPr>
          <w:p w14:paraId="654DB605" w14:textId="77777777" w:rsidR="00DA1B5B" w:rsidRDefault="00DA1B5B" w:rsidP="00DA1B5B">
            <w:pPr>
              <w:jc w:val="center"/>
            </w:pPr>
            <w:r>
              <w:t>3</w:t>
            </w:r>
          </w:p>
        </w:tc>
        <w:tc>
          <w:tcPr>
            <w:tcW w:w="2290" w:type="dxa"/>
          </w:tcPr>
          <w:p w14:paraId="714CB987" w14:textId="77777777" w:rsidR="00DA1B5B" w:rsidRPr="00DA1B5B" w:rsidRDefault="00DA1B5B" w:rsidP="00DA1B5B">
            <w:pPr>
              <w:jc w:val="center"/>
            </w:pPr>
            <w:r w:rsidRPr="00DA1B5B">
              <w:t>4</w:t>
            </w:r>
          </w:p>
        </w:tc>
        <w:tc>
          <w:tcPr>
            <w:tcW w:w="1498" w:type="dxa"/>
          </w:tcPr>
          <w:p w14:paraId="27765679" w14:textId="77777777" w:rsidR="00DA1B5B" w:rsidRDefault="00DA1B5B" w:rsidP="00DA1B5B">
            <w:pPr>
              <w:jc w:val="center"/>
            </w:pPr>
            <w:r>
              <w:t>5</w:t>
            </w:r>
          </w:p>
        </w:tc>
        <w:tc>
          <w:tcPr>
            <w:tcW w:w="1564" w:type="dxa"/>
          </w:tcPr>
          <w:p w14:paraId="01E01F20" w14:textId="77777777" w:rsidR="00DA1B5B" w:rsidRDefault="00DA1B5B" w:rsidP="00DA1B5B">
            <w:pPr>
              <w:jc w:val="center"/>
            </w:pPr>
            <w:r>
              <w:t>6</w:t>
            </w:r>
          </w:p>
        </w:tc>
        <w:tc>
          <w:tcPr>
            <w:tcW w:w="1368" w:type="dxa"/>
          </w:tcPr>
          <w:p w14:paraId="0E16C6D3" w14:textId="77777777" w:rsidR="00DA1B5B" w:rsidRDefault="00DA1B5B" w:rsidP="00DA1B5B">
            <w:pPr>
              <w:jc w:val="center"/>
            </w:pPr>
            <w:r>
              <w:t>7</w:t>
            </w:r>
          </w:p>
        </w:tc>
        <w:tc>
          <w:tcPr>
            <w:tcW w:w="1665" w:type="dxa"/>
          </w:tcPr>
          <w:p w14:paraId="1AD648F9" w14:textId="77777777" w:rsidR="00DA1B5B" w:rsidRDefault="00DA1B5B" w:rsidP="00DA1B5B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14:paraId="29BA4B68" w14:textId="77777777" w:rsidR="00DA1B5B" w:rsidRDefault="00DA1B5B" w:rsidP="00DA1B5B">
            <w:pPr>
              <w:jc w:val="center"/>
            </w:pPr>
            <w:r>
              <w:t>9</w:t>
            </w:r>
          </w:p>
        </w:tc>
        <w:tc>
          <w:tcPr>
            <w:tcW w:w="1207" w:type="dxa"/>
          </w:tcPr>
          <w:p w14:paraId="6AEB8B2D" w14:textId="77777777" w:rsidR="00DA1B5B" w:rsidRDefault="00DA1B5B" w:rsidP="00DA1B5B">
            <w:pPr>
              <w:jc w:val="center"/>
            </w:pPr>
            <w:r>
              <w:t>10</w:t>
            </w:r>
          </w:p>
        </w:tc>
      </w:tr>
      <w:tr w:rsidR="0057739A" w14:paraId="7E931D28" w14:textId="77777777" w:rsidTr="00AD6754">
        <w:tc>
          <w:tcPr>
            <w:tcW w:w="540" w:type="dxa"/>
          </w:tcPr>
          <w:p w14:paraId="12069960" w14:textId="1F871D6F" w:rsidR="0057739A" w:rsidRDefault="00AC10D6" w:rsidP="0057739A">
            <w:pPr>
              <w:jc w:val="center"/>
            </w:pPr>
            <w:r>
              <w:t>1</w:t>
            </w:r>
          </w:p>
        </w:tc>
        <w:tc>
          <w:tcPr>
            <w:tcW w:w="1908" w:type="dxa"/>
          </w:tcPr>
          <w:p w14:paraId="2236C474" w14:textId="404BBE50" w:rsidR="0057739A" w:rsidRPr="000007F4" w:rsidRDefault="0057739A" w:rsidP="00AA2DE6">
            <w:pPr>
              <w:jc w:val="center"/>
            </w:pPr>
            <w:r w:rsidRPr="00682AD0">
              <w:t>Управление жилищно-коммунальным хозяйством администрации города Прокопьевска</w:t>
            </w:r>
            <w:r w:rsidR="009443F9">
              <w:t xml:space="preserve">/ </w:t>
            </w:r>
            <w:r w:rsidR="009443F9" w:rsidRPr="009443F9">
              <w:t>Спицына Л.В.</w:t>
            </w:r>
          </w:p>
        </w:tc>
        <w:tc>
          <w:tcPr>
            <w:tcW w:w="2458" w:type="dxa"/>
          </w:tcPr>
          <w:p w14:paraId="2A1B620B" w14:textId="0FC1E737" w:rsidR="0057739A" w:rsidRPr="003715B0" w:rsidRDefault="009443F9" w:rsidP="0057739A">
            <w:pPr>
              <w:jc w:val="center"/>
            </w:pPr>
            <w:r>
              <w:t>/</w:t>
            </w:r>
            <w:r w:rsidR="0057739A" w:rsidRPr="00682AD0">
              <w:t xml:space="preserve">Проверка соблюдения целей, порядка и условий предоставления из областного бюджета субвенции на реализацию мероприятия «Компенсация (возмещение) выпадающих доходов теплоснабжающих организаций, организаций, осуществляющих горячее водоснабжение, холодное </w:t>
            </w:r>
            <w:r w:rsidR="0057739A" w:rsidRPr="00682AD0">
              <w:lastRenderedPageBreak/>
              <w:t>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подпрограммы Кемеровской области «Жилищно-коммунальный и дорожный комплекс, энергосбережение и повышение энергоэффективности Кузбасса</w:t>
            </w:r>
          </w:p>
        </w:tc>
        <w:tc>
          <w:tcPr>
            <w:tcW w:w="2290" w:type="dxa"/>
          </w:tcPr>
          <w:p w14:paraId="778D19E8" w14:textId="18A054B5" w:rsidR="0057739A" w:rsidRPr="00BB6B2B" w:rsidRDefault="0057739A" w:rsidP="0057739A">
            <w:pPr>
              <w:jc w:val="center"/>
            </w:pPr>
            <w:r w:rsidRPr="00682AD0">
              <w:lastRenderedPageBreak/>
              <w:t>Главное контрольное управление Кузбасса (Кузбассглавконтроль)</w:t>
            </w:r>
          </w:p>
        </w:tc>
        <w:tc>
          <w:tcPr>
            <w:tcW w:w="1498" w:type="dxa"/>
          </w:tcPr>
          <w:p w14:paraId="7B27D848" w14:textId="59DE6C49" w:rsidR="0057739A" w:rsidRDefault="0057739A" w:rsidP="00AD6754">
            <w:pPr>
              <w:jc w:val="center"/>
            </w:pPr>
            <w:r w:rsidRPr="00682AD0">
              <w:t>17.01.2024 – 20.02.2024</w:t>
            </w:r>
          </w:p>
        </w:tc>
        <w:tc>
          <w:tcPr>
            <w:tcW w:w="1564" w:type="dxa"/>
          </w:tcPr>
          <w:p w14:paraId="42A13DDD" w14:textId="44ECFFC4" w:rsidR="0057739A" w:rsidRDefault="0057739A" w:rsidP="00AD6754">
            <w:pPr>
              <w:jc w:val="center"/>
            </w:pPr>
            <w:r w:rsidRPr="00682AD0">
              <w:t>Акт от 22.02.2024 № 01-24/ППФ</w:t>
            </w:r>
          </w:p>
        </w:tc>
        <w:tc>
          <w:tcPr>
            <w:tcW w:w="1368" w:type="dxa"/>
          </w:tcPr>
          <w:p w14:paraId="3ECF1CEE" w14:textId="719A403B" w:rsidR="0057739A" w:rsidRDefault="00EA1F50" w:rsidP="00AD6754">
            <w:pPr>
              <w:jc w:val="center"/>
            </w:pPr>
            <w:r>
              <w:t>д</w:t>
            </w:r>
            <w:r w:rsidR="0057739A" w:rsidRPr="00682AD0">
              <w:t>а</w:t>
            </w:r>
          </w:p>
        </w:tc>
        <w:tc>
          <w:tcPr>
            <w:tcW w:w="1665" w:type="dxa"/>
          </w:tcPr>
          <w:p w14:paraId="2A95A18A" w14:textId="01273350" w:rsidR="0057739A" w:rsidRDefault="00EA1F50" w:rsidP="00AD6754">
            <w:pPr>
              <w:jc w:val="center"/>
            </w:pPr>
            <w:r>
              <w:t>д</w:t>
            </w:r>
            <w:r w:rsidR="0057739A" w:rsidRPr="00682AD0">
              <w:t>а. Представле</w:t>
            </w:r>
            <w:r w:rsidR="0057739A">
              <w:t>-</w:t>
            </w:r>
            <w:r w:rsidR="0057739A" w:rsidRPr="00682AD0">
              <w:t xml:space="preserve">ние от 22.04.2024 </w:t>
            </w:r>
            <w:r w:rsidR="0057739A">
              <w:t xml:space="preserve">             </w:t>
            </w:r>
            <w:r w:rsidR="0057739A" w:rsidRPr="00682AD0">
              <w:t>№ 4/1056</w:t>
            </w:r>
          </w:p>
        </w:tc>
        <w:tc>
          <w:tcPr>
            <w:tcW w:w="1559" w:type="dxa"/>
          </w:tcPr>
          <w:p w14:paraId="4963051F" w14:textId="0968EE47" w:rsidR="0057739A" w:rsidRDefault="00E95088" w:rsidP="00AD6754">
            <w:pPr>
              <w:jc w:val="center"/>
            </w:pPr>
            <w:r>
              <w:t>нет</w:t>
            </w:r>
          </w:p>
        </w:tc>
        <w:tc>
          <w:tcPr>
            <w:tcW w:w="1207" w:type="dxa"/>
          </w:tcPr>
          <w:p w14:paraId="76C855DE" w14:textId="1EB051BB" w:rsidR="0057739A" w:rsidRDefault="00E95088" w:rsidP="00AD6754">
            <w:pPr>
              <w:jc w:val="center"/>
            </w:pPr>
            <w:r>
              <w:t>нет</w:t>
            </w:r>
          </w:p>
        </w:tc>
      </w:tr>
      <w:tr w:rsidR="00DB5489" w14:paraId="60AE6584" w14:textId="77777777" w:rsidTr="0032404D">
        <w:tc>
          <w:tcPr>
            <w:tcW w:w="540" w:type="dxa"/>
          </w:tcPr>
          <w:p w14:paraId="4C3F1103" w14:textId="457F1D37" w:rsidR="00DB5489" w:rsidRDefault="00682360" w:rsidP="00DB5489">
            <w:pPr>
              <w:jc w:val="center"/>
            </w:pPr>
            <w:r>
              <w:t>2</w:t>
            </w:r>
          </w:p>
        </w:tc>
        <w:tc>
          <w:tcPr>
            <w:tcW w:w="1908" w:type="dxa"/>
            <w:shd w:val="clear" w:color="auto" w:fill="auto"/>
          </w:tcPr>
          <w:p w14:paraId="32D46EDC" w14:textId="77777777" w:rsidR="00AA2DE6" w:rsidRDefault="00AA2DE6" w:rsidP="00AA2DE6">
            <w:pPr>
              <w:contextualSpacing/>
              <w:jc w:val="center"/>
            </w:pPr>
            <w:r>
              <w:t>Комитет по управлению муниципальным имуществом города Прокопьевска/</w:t>
            </w:r>
          </w:p>
          <w:p w14:paraId="2A7C8A1D" w14:textId="793256F1" w:rsidR="00DB5489" w:rsidRPr="000007F4" w:rsidRDefault="00AA2DE6" w:rsidP="00AA2DE6">
            <w:pPr>
              <w:contextualSpacing/>
              <w:jc w:val="center"/>
            </w:pPr>
            <w:r>
              <w:lastRenderedPageBreak/>
              <w:t>Штраух М.И.</w:t>
            </w:r>
          </w:p>
        </w:tc>
        <w:tc>
          <w:tcPr>
            <w:tcW w:w="2458" w:type="dxa"/>
            <w:shd w:val="clear" w:color="auto" w:fill="auto"/>
          </w:tcPr>
          <w:p w14:paraId="06CB5534" w14:textId="7F81FD0F" w:rsidR="00DB5489" w:rsidRPr="003715B0" w:rsidRDefault="00DB5489" w:rsidP="00DB5489">
            <w:pPr>
              <w:jc w:val="center"/>
            </w:pPr>
            <w:r w:rsidRPr="008F5981">
              <w:lastRenderedPageBreak/>
              <w:t xml:space="preserve">Внеплановое контрольно-надзорное мероприятие: выездная проверка (здания, которыми </w:t>
            </w:r>
            <w:r w:rsidRPr="008F5981">
              <w:lastRenderedPageBreak/>
              <w:t>контролируемые лица владеют и (или) пользуются и к которым предъявляются требования пожарной безопасности)</w:t>
            </w:r>
          </w:p>
        </w:tc>
        <w:tc>
          <w:tcPr>
            <w:tcW w:w="2290" w:type="dxa"/>
            <w:shd w:val="clear" w:color="auto" w:fill="auto"/>
          </w:tcPr>
          <w:p w14:paraId="41905720" w14:textId="22FF4CC3" w:rsidR="00DB5489" w:rsidRPr="00BB6B2B" w:rsidRDefault="00DB5489" w:rsidP="00DB5489">
            <w:pPr>
              <w:jc w:val="center"/>
            </w:pPr>
            <w:r w:rsidRPr="00DB5489">
              <w:lastRenderedPageBreak/>
              <w:t xml:space="preserve">Главное управление министерства Российской Федерации по делам гражданской обороны, </w:t>
            </w:r>
            <w:r w:rsidRPr="00DB5489">
              <w:lastRenderedPageBreak/>
              <w:t xml:space="preserve">чрезвычайным ситуациям и ликвидации последствий стихийных бедствий по Кемеровской области-Кузбассу (Ксензенко С.В.) </w:t>
            </w:r>
            <w:r w:rsidRPr="008F5981">
              <w:t>Решение Главного управления министерства РФ по делам ГО, ЧС и ликвидации последствий стихийных бедствий по Кемеровской области-Кузбассу от 14.02.2024 № 2302/009-42/118</w:t>
            </w:r>
          </w:p>
        </w:tc>
        <w:tc>
          <w:tcPr>
            <w:tcW w:w="1498" w:type="dxa"/>
            <w:shd w:val="clear" w:color="auto" w:fill="auto"/>
          </w:tcPr>
          <w:p w14:paraId="596B390B" w14:textId="0A86648F" w:rsidR="00DB5489" w:rsidRDefault="00DB5489" w:rsidP="00DB5489">
            <w:pPr>
              <w:jc w:val="center"/>
            </w:pPr>
            <w:r w:rsidRPr="008F5981">
              <w:lastRenderedPageBreak/>
              <w:t>21.02.2024 – 06.03.2024</w:t>
            </w:r>
          </w:p>
        </w:tc>
        <w:tc>
          <w:tcPr>
            <w:tcW w:w="1564" w:type="dxa"/>
            <w:shd w:val="clear" w:color="auto" w:fill="auto"/>
          </w:tcPr>
          <w:p w14:paraId="017853B6" w14:textId="60CC665D" w:rsidR="00DB5489" w:rsidRDefault="00DB5489" w:rsidP="00DB5489">
            <w:pPr>
              <w:jc w:val="center"/>
            </w:pPr>
            <w:r w:rsidRPr="008F5981">
              <w:t xml:space="preserve">Невозможность проведения (в связи с иными действиями </w:t>
            </w:r>
            <w:r w:rsidRPr="008F5981">
              <w:lastRenderedPageBreak/>
              <w:t>(бездействием) контролируемого лица, повлекшими невозможность проведения или завершения КНМ)</w:t>
            </w:r>
          </w:p>
        </w:tc>
        <w:tc>
          <w:tcPr>
            <w:tcW w:w="1368" w:type="dxa"/>
            <w:shd w:val="clear" w:color="auto" w:fill="auto"/>
          </w:tcPr>
          <w:p w14:paraId="00301223" w14:textId="4FFB2914" w:rsidR="00DB5489" w:rsidRDefault="002B0707" w:rsidP="00DB548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665" w:type="dxa"/>
          </w:tcPr>
          <w:p w14:paraId="4F3471DA" w14:textId="798069CB" w:rsidR="00DB5489" w:rsidRDefault="002B0707" w:rsidP="00DB5489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14:paraId="2A0092D2" w14:textId="4EC99E5D" w:rsidR="00DB5489" w:rsidRDefault="002B0707" w:rsidP="00DB5489">
            <w:pPr>
              <w:jc w:val="center"/>
            </w:pPr>
            <w:r>
              <w:t>нет</w:t>
            </w:r>
          </w:p>
        </w:tc>
        <w:tc>
          <w:tcPr>
            <w:tcW w:w="1207" w:type="dxa"/>
          </w:tcPr>
          <w:p w14:paraId="730D4F76" w14:textId="61BE9C07" w:rsidR="00DB5489" w:rsidRDefault="002B0707" w:rsidP="00DB5489">
            <w:pPr>
              <w:jc w:val="center"/>
            </w:pPr>
            <w:r>
              <w:t>нет</w:t>
            </w:r>
          </w:p>
        </w:tc>
      </w:tr>
      <w:tr w:rsidR="00DC3D09" w14:paraId="4BDF88C4" w14:textId="77777777" w:rsidTr="0032404D">
        <w:tc>
          <w:tcPr>
            <w:tcW w:w="540" w:type="dxa"/>
          </w:tcPr>
          <w:p w14:paraId="52573D3F" w14:textId="1D993F6E" w:rsidR="00DC3D09" w:rsidRDefault="00682360" w:rsidP="00DC3D09">
            <w:pPr>
              <w:jc w:val="center"/>
            </w:pPr>
            <w:r>
              <w:t>3</w:t>
            </w:r>
          </w:p>
        </w:tc>
        <w:tc>
          <w:tcPr>
            <w:tcW w:w="1908" w:type="dxa"/>
            <w:shd w:val="clear" w:color="auto" w:fill="auto"/>
          </w:tcPr>
          <w:p w14:paraId="21D502CC" w14:textId="77777777" w:rsidR="00AA2DE6" w:rsidRPr="00AA2DE6" w:rsidRDefault="00AA2DE6" w:rsidP="00AA2DE6">
            <w:pPr>
              <w:jc w:val="center"/>
              <w:rPr>
                <w:sz w:val="22"/>
                <w:szCs w:val="22"/>
              </w:rPr>
            </w:pPr>
            <w:r w:rsidRPr="00AA2DE6">
              <w:rPr>
                <w:sz w:val="22"/>
                <w:szCs w:val="22"/>
              </w:rPr>
              <w:t xml:space="preserve">Комитет по управлению муниципальным имуществом </w:t>
            </w:r>
            <w:r w:rsidRPr="00AA2DE6">
              <w:rPr>
                <w:sz w:val="22"/>
                <w:szCs w:val="22"/>
              </w:rPr>
              <w:lastRenderedPageBreak/>
              <w:t>города Прокопьевска/</w:t>
            </w:r>
          </w:p>
          <w:p w14:paraId="77D5791E" w14:textId="1B3E5F94" w:rsidR="00DC3D09" w:rsidRPr="0057739A" w:rsidRDefault="00AA2DE6" w:rsidP="00AA2DE6">
            <w:pPr>
              <w:jc w:val="center"/>
              <w:rPr>
                <w:sz w:val="22"/>
                <w:szCs w:val="22"/>
              </w:rPr>
            </w:pPr>
            <w:r w:rsidRPr="00AA2DE6">
              <w:rPr>
                <w:sz w:val="22"/>
                <w:szCs w:val="22"/>
              </w:rPr>
              <w:t>Штраух М.И.</w:t>
            </w:r>
          </w:p>
        </w:tc>
        <w:tc>
          <w:tcPr>
            <w:tcW w:w="2458" w:type="dxa"/>
            <w:shd w:val="clear" w:color="auto" w:fill="auto"/>
          </w:tcPr>
          <w:p w14:paraId="53946EEE" w14:textId="29E6D08C" w:rsidR="00DC3D09" w:rsidRPr="0057739A" w:rsidRDefault="00DC3D09" w:rsidP="00DC3D09">
            <w:pPr>
              <w:jc w:val="center"/>
              <w:rPr>
                <w:sz w:val="22"/>
                <w:szCs w:val="22"/>
              </w:rPr>
            </w:pPr>
            <w:r w:rsidRPr="00AF16E1">
              <w:lastRenderedPageBreak/>
              <w:t xml:space="preserve">Нарушение реализации вопросов местного значения (ФЗ от 06.10.2003 № </w:t>
            </w:r>
            <w:r w:rsidRPr="00AF16E1">
              <w:lastRenderedPageBreak/>
              <w:t>131-ФЗ «Об общих принципах организации местного самоуправления в Российской Федерации»</w:t>
            </w:r>
          </w:p>
        </w:tc>
        <w:tc>
          <w:tcPr>
            <w:tcW w:w="2290" w:type="dxa"/>
            <w:shd w:val="clear" w:color="auto" w:fill="auto"/>
          </w:tcPr>
          <w:p w14:paraId="00708432" w14:textId="25AABC8B" w:rsidR="00DC3D09" w:rsidRPr="0057739A" w:rsidRDefault="00DC3D09" w:rsidP="00DC3D09">
            <w:pPr>
              <w:jc w:val="center"/>
              <w:rPr>
                <w:sz w:val="22"/>
                <w:szCs w:val="22"/>
              </w:rPr>
            </w:pPr>
            <w:r w:rsidRPr="00DC3D09">
              <w:rPr>
                <w:sz w:val="22"/>
                <w:szCs w:val="22"/>
              </w:rPr>
              <w:lastRenderedPageBreak/>
              <w:t>Прокуратура города Прокопьевска (заместитель прокурора города Павлова Т.М.)</w:t>
            </w:r>
          </w:p>
        </w:tc>
        <w:tc>
          <w:tcPr>
            <w:tcW w:w="1498" w:type="dxa"/>
            <w:shd w:val="clear" w:color="auto" w:fill="auto"/>
          </w:tcPr>
          <w:p w14:paraId="778C1C92" w14:textId="1416B3A7" w:rsidR="00DC3D09" w:rsidRPr="0057739A" w:rsidRDefault="00DC3D09" w:rsidP="00DC3D09">
            <w:pPr>
              <w:jc w:val="center"/>
              <w:rPr>
                <w:sz w:val="22"/>
                <w:szCs w:val="22"/>
              </w:rPr>
            </w:pPr>
            <w:r w:rsidRPr="00AF16E1">
              <w:t>-</w:t>
            </w:r>
          </w:p>
        </w:tc>
        <w:tc>
          <w:tcPr>
            <w:tcW w:w="1564" w:type="dxa"/>
            <w:shd w:val="clear" w:color="auto" w:fill="auto"/>
          </w:tcPr>
          <w:p w14:paraId="553105E6" w14:textId="2905BB77" w:rsidR="00DC3D09" w:rsidRPr="0057739A" w:rsidRDefault="00DC3D09" w:rsidP="00DC3D09">
            <w:pPr>
              <w:jc w:val="center"/>
              <w:rPr>
                <w:sz w:val="22"/>
                <w:szCs w:val="22"/>
              </w:rPr>
            </w:pPr>
            <w:r w:rsidRPr="00AF16E1">
              <w:t>-</w:t>
            </w:r>
          </w:p>
        </w:tc>
        <w:tc>
          <w:tcPr>
            <w:tcW w:w="1368" w:type="dxa"/>
            <w:shd w:val="clear" w:color="auto" w:fill="auto"/>
          </w:tcPr>
          <w:p w14:paraId="54BC2D7B" w14:textId="76092960" w:rsidR="00DC3D09" w:rsidRPr="0057739A" w:rsidRDefault="00DC3D09" w:rsidP="00DC3D09">
            <w:pPr>
              <w:jc w:val="center"/>
              <w:rPr>
                <w:sz w:val="22"/>
                <w:szCs w:val="22"/>
              </w:rPr>
            </w:pPr>
            <w:r w:rsidRPr="00AF16E1">
              <w:t>да</w:t>
            </w:r>
          </w:p>
        </w:tc>
        <w:tc>
          <w:tcPr>
            <w:tcW w:w="1665" w:type="dxa"/>
          </w:tcPr>
          <w:p w14:paraId="1A3BDE62" w14:textId="0A032F99" w:rsidR="00DC3D09" w:rsidRDefault="00030D03" w:rsidP="00DC3D09">
            <w:pPr>
              <w:jc w:val="center"/>
            </w:pPr>
            <w:r>
              <w:t>д</w:t>
            </w:r>
            <w:r w:rsidR="00DC3D09">
              <w:t>а</w:t>
            </w:r>
          </w:p>
          <w:p w14:paraId="5229BB39" w14:textId="78D83A27" w:rsidR="00DC3D09" w:rsidRPr="0057739A" w:rsidRDefault="00DC3D09" w:rsidP="00DC3D09">
            <w:pPr>
              <w:jc w:val="center"/>
              <w:rPr>
                <w:sz w:val="22"/>
                <w:szCs w:val="22"/>
              </w:rPr>
            </w:pPr>
            <w:r w:rsidRPr="00AF16E1">
              <w:t>Представле</w:t>
            </w:r>
            <w:r>
              <w:t>-</w:t>
            </w:r>
            <w:r w:rsidRPr="00AF16E1">
              <w:t xml:space="preserve">ние Прокуратуры </w:t>
            </w:r>
            <w:r w:rsidRPr="00AF16E1">
              <w:lastRenderedPageBreak/>
              <w:t>города Прокопьевска от 16.02.2024 № Прдр-20320024-63-24/-20320024</w:t>
            </w:r>
          </w:p>
        </w:tc>
        <w:tc>
          <w:tcPr>
            <w:tcW w:w="1559" w:type="dxa"/>
          </w:tcPr>
          <w:p w14:paraId="260056FF" w14:textId="6383C744" w:rsidR="00DC3D09" w:rsidRPr="0057739A" w:rsidRDefault="00DC3D09" w:rsidP="00DC3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07" w:type="dxa"/>
          </w:tcPr>
          <w:p w14:paraId="76162D94" w14:textId="62BF1CE9" w:rsidR="00DC3D09" w:rsidRPr="0057739A" w:rsidRDefault="00DC3D09" w:rsidP="00DC3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C3D09" w14:paraId="58BE1613" w14:textId="77777777" w:rsidTr="0032404D">
        <w:tc>
          <w:tcPr>
            <w:tcW w:w="540" w:type="dxa"/>
          </w:tcPr>
          <w:p w14:paraId="739A4F01" w14:textId="303E6E0B" w:rsidR="00DC3D09" w:rsidRDefault="00682360" w:rsidP="00DC3D09">
            <w:pPr>
              <w:jc w:val="center"/>
            </w:pPr>
            <w:r>
              <w:t>4</w:t>
            </w:r>
          </w:p>
        </w:tc>
        <w:tc>
          <w:tcPr>
            <w:tcW w:w="1908" w:type="dxa"/>
          </w:tcPr>
          <w:p w14:paraId="257AB284" w14:textId="77777777" w:rsidR="00AA2DE6" w:rsidRPr="00AA2DE6" w:rsidRDefault="00AA2DE6" w:rsidP="00AA2DE6">
            <w:pPr>
              <w:jc w:val="center"/>
              <w:rPr>
                <w:sz w:val="22"/>
                <w:szCs w:val="22"/>
              </w:rPr>
            </w:pPr>
            <w:r w:rsidRPr="00AA2DE6">
              <w:rPr>
                <w:sz w:val="22"/>
                <w:szCs w:val="22"/>
              </w:rPr>
              <w:t>Комитет по управлению муниципальным имуществом города Прокопьевска/</w:t>
            </w:r>
          </w:p>
          <w:p w14:paraId="01D5BC0C" w14:textId="42E56657" w:rsidR="00DC3D09" w:rsidRPr="0057739A" w:rsidRDefault="00AA2DE6" w:rsidP="00AA2DE6">
            <w:pPr>
              <w:jc w:val="center"/>
              <w:rPr>
                <w:sz w:val="22"/>
                <w:szCs w:val="22"/>
              </w:rPr>
            </w:pPr>
            <w:r w:rsidRPr="00AA2DE6">
              <w:rPr>
                <w:sz w:val="22"/>
                <w:szCs w:val="22"/>
              </w:rPr>
              <w:t>Штраух М.И.</w:t>
            </w:r>
          </w:p>
        </w:tc>
        <w:tc>
          <w:tcPr>
            <w:tcW w:w="2458" w:type="dxa"/>
            <w:shd w:val="clear" w:color="auto" w:fill="auto"/>
          </w:tcPr>
          <w:p w14:paraId="7F9BD460" w14:textId="276E627A" w:rsidR="00DC3D09" w:rsidRPr="0057739A" w:rsidRDefault="00DC3D09" w:rsidP="00DC3D09">
            <w:pPr>
              <w:jc w:val="center"/>
              <w:rPr>
                <w:sz w:val="22"/>
                <w:szCs w:val="22"/>
              </w:rPr>
            </w:pPr>
            <w:r w:rsidRPr="00E237A8">
              <w:t xml:space="preserve">Нарушение законодательства в сфере земельных правоотношений (ст.39.10 Земельного кодекса Российской Федерации) </w:t>
            </w:r>
          </w:p>
        </w:tc>
        <w:tc>
          <w:tcPr>
            <w:tcW w:w="2290" w:type="dxa"/>
            <w:shd w:val="clear" w:color="auto" w:fill="auto"/>
          </w:tcPr>
          <w:p w14:paraId="182F53AD" w14:textId="454F06BD" w:rsidR="00DC3D09" w:rsidRPr="0057739A" w:rsidRDefault="00DC3D09" w:rsidP="00DC3D09">
            <w:pPr>
              <w:jc w:val="center"/>
              <w:rPr>
                <w:sz w:val="22"/>
                <w:szCs w:val="22"/>
              </w:rPr>
            </w:pPr>
            <w:r w:rsidRPr="00DC3D09">
              <w:rPr>
                <w:sz w:val="22"/>
                <w:szCs w:val="22"/>
              </w:rPr>
              <w:t>Прокуратура города Прокопьевска (заместитель прокурора города Павлова Т.М.)</w:t>
            </w:r>
          </w:p>
        </w:tc>
        <w:tc>
          <w:tcPr>
            <w:tcW w:w="1498" w:type="dxa"/>
            <w:shd w:val="clear" w:color="auto" w:fill="auto"/>
          </w:tcPr>
          <w:p w14:paraId="6AA9D482" w14:textId="239083CE" w:rsidR="00DC3D09" w:rsidRPr="0057739A" w:rsidRDefault="00DC3D09" w:rsidP="00DC3D09">
            <w:pPr>
              <w:jc w:val="center"/>
              <w:rPr>
                <w:sz w:val="22"/>
                <w:szCs w:val="22"/>
              </w:rPr>
            </w:pPr>
            <w:r w:rsidRPr="00E237A8">
              <w:t>-</w:t>
            </w:r>
          </w:p>
        </w:tc>
        <w:tc>
          <w:tcPr>
            <w:tcW w:w="1564" w:type="dxa"/>
            <w:shd w:val="clear" w:color="auto" w:fill="auto"/>
          </w:tcPr>
          <w:p w14:paraId="104A7611" w14:textId="7A1D4029" w:rsidR="00DC3D09" w:rsidRPr="0057739A" w:rsidRDefault="00DC3D09" w:rsidP="00DC3D09">
            <w:pPr>
              <w:jc w:val="center"/>
              <w:rPr>
                <w:sz w:val="22"/>
                <w:szCs w:val="22"/>
              </w:rPr>
            </w:pPr>
            <w:r w:rsidRPr="00E237A8">
              <w:t>-</w:t>
            </w:r>
          </w:p>
        </w:tc>
        <w:tc>
          <w:tcPr>
            <w:tcW w:w="1368" w:type="dxa"/>
            <w:shd w:val="clear" w:color="auto" w:fill="auto"/>
          </w:tcPr>
          <w:p w14:paraId="13A020CD" w14:textId="4F336C4A" w:rsidR="00DC3D09" w:rsidRPr="0057739A" w:rsidRDefault="00DC3D09" w:rsidP="00DC3D09">
            <w:pPr>
              <w:jc w:val="center"/>
              <w:rPr>
                <w:sz w:val="22"/>
                <w:szCs w:val="22"/>
              </w:rPr>
            </w:pPr>
            <w:r w:rsidRPr="00E237A8">
              <w:t>да</w:t>
            </w:r>
          </w:p>
        </w:tc>
        <w:tc>
          <w:tcPr>
            <w:tcW w:w="1665" w:type="dxa"/>
          </w:tcPr>
          <w:p w14:paraId="2E994FD6" w14:textId="07B1F9C8" w:rsidR="00DC3D09" w:rsidRDefault="00030D03" w:rsidP="00DC3D09">
            <w:pPr>
              <w:jc w:val="center"/>
            </w:pPr>
            <w:r>
              <w:t>д</w:t>
            </w:r>
            <w:r w:rsidR="00DC3D09">
              <w:t>а</w:t>
            </w:r>
          </w:p>
          <w:p w14:paraId="01171BEA" w14:textId="04B064BB" w:rsidR="00DC3D09" w:rsidRPr="0057739A" w:rsidRDefault="00DC3D09" w:rsidP="00DC3D09">
            <w:pPr>
              <w:jc w:val="center"/>
              <w:rPr>
                <w:sz w:val="22"/>
                <w:szCs w:val="22"/>
              </w:rPr>
            </w:pPr>
            <w:r w:rsidRPr="00E237A8">
              <w:t>Представле</w:t>
            </w:r>
            <w:r>
              <w:t>-</w:t>
            </w:r>
            <w:r w:rsidRPr="00E237A8">
              <w:t>ние прокуратуры города Прокопьевска от 16.02.2024 № Прдр-20320024-60-24/-20320024</w:t>
            </w:r>
          </w:p>
        </w:tc>
        <w:tc>
          <w:tcPr>
            <w:tcW w:w="1559" w:type="dxa"/>
          </w:tcPr>
          <w:p w14:paraId="6E967F66" w14:textId="47B11FA8" w:rsidR="00DC3D09" w:rsidRPr="0057739A" w:rsidRDefault="00DC3D09" w:rsidP="00DC3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7" w:type="dxa"/>
          </w:tcPr>
          <w:p w14:paraId="1EA27062" w14:textId="16BCFE06" w:rsidR="00DC3D09" w:rsidRPr="0057739A" w:rsidRDefault="00DC3D09" w:rsidP="00DC3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C3D09" w14:paraId="68424209" w14:textId="77777777" w:rsidTr="00AD6754">
        <w:tc>
          <w:tcPr>
            <w:tcW w:w="540" w:type="dxa"/>
          </w:tcPr>
          <w:p w14:paraId="75AF42A0" w14:textId="1FC7ACF4" w:rsidR="00DC3D09" w:rsidRDefault="00682360" w:rsidP="00DC3D09">
            <w:pPr>
              <w:jc w:val="center"/>
            </w:pPr>
            <w:r>
              <w:t>5</w:t>
            </w:r>
          </w:p>
        </w:tc>
        <w:tc>
          <w:tcPr>
            <w:tcW w:w="1908" w:type="dxa"/>
          </w:tcPr>
          <w:p w14:paraId="664D233B" w14:textId="77777777" w:rsidR="00AA2DE6" w:rsidRPr="00AA2DE6" w:rsidRDefault="00AA2DE6" w:rsidP="00AA2DE6">
            <w:pPr>
              <w:jc w:val="center"/>
              <w:rPr>
                <w:sz w:val="22"/>
                <w:szCs w:val="22"/>
              </w:rPr>
            </w:pPr>
            <w:r w:rsidRPr="00AA2DE6">
              <w:rPr>
                <w:sz w:val="22"/>
                <w:szCs w:val="22"/>
              </w:rPr>
              <w:t>Комитет по управлению муниципальным имуществом города Прокопьевска/</w:t>
            </w:r>
          </w:p>
          <w:p w14:paraId="5F9BE544" w14:textId="7593EC92" w:rsidR="00DC3D09" w:rsidRPr="0057739A" w:rsidRDefault="00AA2DE6" w:rsidP="00AA2DE6">
            <w:pPr>
              <w:jc w:val="center"/>
              <w:rPr>
                <w:sz w:val="22"/>
                <w:szCs w:val="22"/>
              </w:rPr>
            </w:pPr>
            <w:r w:rsidRPr="00AA2DE6">
              <w:rPr>
                <w:sz w:val="22"/>
                <w:szCs w:val="22"/>
              </w:rPr>
              <w:t>Штраух М.И.</w:t>
            </w:r>
          </w:p>
        </w:tc>
        <w:tc>
          <w:tcPr>
            <w:tcW w:w="2458" w:type="dxa"/>
          </w:tcPr>
          <w:p w14:paraId="7AB74654" w14:textId="0FEDC2A2" w:rsidR="00DC3D09" w:rsidRPr="0057739A" w:rsidRDefault="00DC3D09" w:rsidP="00DC3D09">
            <w:pPr>
              <w:jc w:val="center"/>
              <w:rPr>
                <w:sz w:val="22"/>
                <w:szCs w:val="22"/>
              </w:rPr>
            </w:pPr>
            <w:r w:rsidRPr="00346017">
              <w:t xml:space="preserve">Нарушение требований законодательства о предоставлении муниципальных услуг и законодательства об обращениях граждан </w:t>
            </w:r>
            <w:r w:rsidRPr="00346017">
              <w:lastRenderedPageBreak/>
              <w:t>(ФЗ от 27.07.2010 № 210-ФЗ «Об организации предоставления государственных и муниципальных услуг»)</w:t>
            </w:r>
          </w:p>
        </w:tc>
        <w:tc>
          <w:tcPr>
            <w:tcW w:w="2290" w:type="dxa"/>
          </w:tcPr>
          <w:p w14:paraId="6412028B" w14:textId="03D4E29D" w:rsidR="00DC3D09" w:rsidRPr="0057739A" w:rsidRDefault="00DC3D09" w:rsidP="00DC3D09">
            <w:pPr>
              <w:jc w:val="center"/>
              <w:rPr>
                <w:sz w:val="22"/>
                <w:szCs w:val="22"/>
              </w:rPr>
            </w:pPr>
            <w:r w:rsidRPr="00DC3D09">
              <w:rPr>
                <w:sz w:val="22"/>
                <w:szCs w:val="22"/>
              </w:rPr>
              <w:lastRenderedPageBreak/>
              <w:t>Прокуратура города Прокопьевска (первый заместитель прокурора города Мамонтов Н.В.)</w:t>
            </w:r>
          </w:p>
        </w:tc>
        <w:tc>
          <w:tcPr>
            <w:tcW w:w="1498" w:type="dxa"/>
          </w:tcPr>
          <w:p w14:paraId="21F87C6B" w14:textId="403A61C5" w:rsidR="00DC3D09" w:rsidRPr="0057739A" w:rsidRDefault="00DC3D09" w:rsidP="00DC3D09">
            <w:pPr>
              <w:jc w:val="center"/>
              <w:rPr>
                <w:sz w:val="22"/>
                <w:szCs w:val="22"/>
              </w:rPr>
            </w:pPr>
            <w:r w:rsidRPr="00346017">
              <w:t>-</w:t>
            </w:r>
          </w:p>
        </w:tc>
        <w:tc>
          <w:tcPr>
            <w:tcW w:w="1564" w:type="dxa"/>
          </w:tcPr>
          <w:p w14:paraId="54C9DA41" w14:textId="1AC592F8" w:rsidR="00DC3D09" w:rsidRPr="0057739A" w:rsidRDefault="00DC3D09" w:rsidP="00DC3D09">
            <w:pPr>
              <w:jc w:val="center"/>
              <w:rPr>
                <w:sz w:val="22"/>
                <w:szCs w:val="22"/>
              </w:rPr>
            </w:pPr>
            <w:r w:rsidRPr="00346017">
              <w:t>-</w:t>
            </w:r>
          </w:p>
        </w:tc>
        <w:tc>
          <w:tcPr>
            <w:tcW w:w="1368" w:type="dxa"/>
          </w:tcPr>
          <w:p w14:paraId="5EC6D118" w14:textId="28A3E3C0" w:rsidR="00DC3D09" w:rsidRPr="0057739A" w:rsidRDefault="00DC3D09" w:rsidP="00DC3D09">
            <w:pPr>
              <w:jc w:val="center"/>
              <w:rPr>
                <w:sz w:val="22"/>
                <w:szCs w:val="22"/>
              </w:rPr>
            </w:pPr>
            <w:r w:rsidRPr="00346017">
              <w:t>да</w:t>
            </w:r>
          </w:p>
        </w:tc>
        <w:tc>
          <w:tcPr>
            <w:tcW w:w="1665" w:type="dxa"/>
          </w:tcPr>
          <w:p w14:paraId="71B2FDA0" w14:textId="45844268" w:rsidR="00DC3D09" w:rsidRDefault="00030D03" w:rsidP="00DC3D09">
            <w:pPr>
              <w:jc w:val="center"/>
            </w:pPr>
            <w:r>
              <w:t>д</w:t>
            </w:r>
            <w:r w:rsidR="00DC3D09">
              <w:t>а</w:t>
            </w:r>
          </w:p>
          <w:p w14:paraId="0C506BA0" w14:textId="66053AF0" w:rsidR="00DC3D09" w:rsidRPr="0057739A" w:rsidRDefault="00DC3D09" w:rsidP="00DC3D09">
            <w:pPr>
              <w:jc w:val="center"/>
              <w:rPr>
                <w:sz w:val="22"/>
                <w:szCs w:val="22"/>
              </w:rPr>
            </w:pPr>
            <w:r w:rsidRPr="00346017">
              <w:t>Представле</w:t>
            </w:r>
            <w:r>
              <w:t>-</w:t>
            </w:r>
            <w:r w:rsidRPr="00346017">
              <w:t>ние Прокуратуры города Прокопьевска от 14.03.2024 № 563ж-</w:t>
            </w:r>
            <w:r w:rsidRPr="00346017">
              <w:lastRenderedPageBreak/>
              <w:t>2024/20320024/Прдп-32-24</w:t>
            </w:r>
          </w:p>
        </w:tc>
        <w:tc>
          <w:tcPr>
            <w:tcW w:w="1559" w:type="dxa"/>
          </w:tcPr>
          <w:p w14:paraId="043D8DCE" w14:textId="23625694" w:rsidR="00DC3D09" w:rsidRPr="0057739A" w:rsidRDefault="00DC3D09" w:rsidP="00DC3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07" w:type="dxa"/>
          </w:tcPr>
          <w:p w14:paraId="4875BF8C" w14:textId="218054BB" w:rsidR="00DC3D09" w:rsidRPr="0057739A" w:rsidRDefault="00DC3D09" w:rsidP="00DC3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C3D09" w14:paraId="35B72FEE" w14:textId="77777777" w:rsidTr="00AD6754">
        <w:tc>
          <w:tcPr>
            <w:tcW w:w="540" w:type="dxa"/>
          </w:tcPr>
          <w:p w14:paraId="598ABD23" w14:textId="7E440B65" w:rsidR="00DC3D09" w:rsidRDefault="00682360" w:rsidP="00DC3D09">
            <w:pPr>
              <w:jc w:val="center"/>
            </w:pPr>
            <w:r>
              <w:t>6</w:t>
            </w:r>
          </w:p>
        </w:tc>
        <w:tc>
          <w:tcPr>
            <w:tcW w:w="1908" w:type="dxa"/>
          </w:tcPr>
          <w:p w14:paraId="13CDB27C" w14:textId="77777777" w:rsidR="00AA2DE6" w:rsidRPr="00AA2DE6" w:rsidRDefault="00AA2DE6" w:rsidP="00AA2DE6">
            <w:pPr>
              <w:jc w:val="center"/>
              <w:rPr>
                <w:sz w:val="22"/>
                <w:szCs w:val="22"/>
              </w:rPr>
            </w:pPr>
            <w:r w:rsidRPr="00AA2DE6">
              <w:rPr>
                <w:sz w:val="22"/>
                <w:szCs w:val="22"/>
              </w:rPr>
              <w:t>Комитет по управлению муниципальным имуществом города Прокопьевска/</w:t>
            </w:r>
          </w:p>
          <w:p w14:paraId="3A86D722" w14:textId="46E79C7E" w:rsidR="00DC3D09" w:rsidRPr="0057739A" w:rsidRDefault="00AA2DE6" w:rsidP="00AA2DE6">
            <w:pPr>
              <w:jc w:val="center"/>
              <w:rPr>
                <w:sz w:val="22"/>
                <w:szCs w:val="22"/>
              </w:rPr>
            </w:pPr>
            <w:r w:rsidRPr="00AA2DE6">
              <w:rPr>
                <w:sz w:val="22"/>
                <w:szCs w:val="22"/>
              </w:rPr>
              <w:t>Штраух М.И.</w:t>
            </w:r>
          </w:p>
        </w:tc>
        <w:tc>
          <w:tcPr>
            <w:tcW w:w="2458" w:type="dxa"/>
          </w:tcPr>
          <w:p w14:paraId="61F81103" w14:textId="3B9B1BD3" w:rsidR="00DC3D09" w:rsidRPr="0057739A" w:rsidRDefault="00DC3D09" w:rsidP="00DC3D09">
            <w:pPr>
              <w:jc w:val="center"/>
              <w:rPr>
                <w:sz w:val="22"/>
                <w:szCs w:val="22"/>
              </w:rPr>
            </w:pPr>
            <w:r w:rsidRPr="008030BA">
              <w:t>Нарушение жилищного законодательства (п.1 ст.8 ФЗ от 21.12.1996 № 159-ФЗ «О дополнительных гарантиях по социальной поддержке детей-сирот и детей, оставшихся без попечения родителей»</w:t>
            </w:r>
          </w:p>
        </w:tc>
        <w:tc>
          <w:tcPr>
            <w:tcW w:w="2290" w:type="dxa"/>
          </w:tcPr>
          <w:p w14:paraId="04B17BE2" w14:textId="12107660" w:rsidR="00DC3D09" w:rsidRPr="0057739A" w:rsidRDefault="00DC3D09" w:rsidP="00DC3D09">
            <w:pPr>
              <w:jc w:val="center"/>
              <w:rPr>
                <w:sz w:val="22"/>
                <w:szCs w:val="22"/>
              </w:rPr>
            </w:pPr>
            <w:r w:rsidRPr="00DC3D09">
              <w:rPr>
                <w:sz w:val="22"/>
                <w:szCs w:val="22"/>
              </w:rPr>
              <w:t>Прокуратура города Прокопьевска (прокурор города Долгих Р.Е.)</w:t>
            </w:r>
          </w:p>
        </w:tc>
        <w:tc>
          <w:tcPr>
            <w:tcW w:w="1498" w:type="dxa"/>
          </w:tcPr>
          <w:p w14:paraId="27EA2DC6" w14:textId="0A8EEA46" w:rsidR="00DC3D09" w:rsidRPr="0057739A" w:rsidRDefault="00DC3D09" w:rsidP="00DC3D09">
            <w:pPr>
              <w:jc w:val="center"/>
              <w:rPr>
                <w:sz w:val="22"/>
                <w:szCs w:val="22"/>
              </w:rPr>
            </w:pPr>
            <w:r w:rsidRPr="008030BA">
              <w:t>-</w:t>
            </w:r>
          </w:p>
        </w:tc>
        <w:tc>
          <w:tcPr>
            <w:tcW w:w="1564" w:type="dxa"/>
          </w:tcPr>
          <w:p w14:paraId="5DEABFE6" w14:textId="27BE3BC0" w:rsidR="00DC3D09" w:rsidRPr="0057739A" w:rsidRDefault="00DC3D09" w:rsidP="00DC3D09">
            <w:pPr>
              <w:jc w:val="center"/>
              <w:rPr>
                <w:sz w:val="22"/>
                <w:szCs w:val="22"/>
              </w:rPr>
            </w:pPr>
            <w:r w:rsidRPr="008030BA">
              <w:t>-</w:t>
            </w:r>
          </w:p>
        </w:tc>
        <w:tc>
          <w:tcPr>
            <w:tcW w:w="1368" w:type="dxa"/>
          </w:tcPr>
          <w:p w14:paraId="11D0B286" w14:textId="4806F0B1" w:rsidR="00DC3D09" w:rsidRPr="0057739A" w:rsidRDefault="00DC3D09" w:rsidP="00DC3D09">
            <w:pPr>
              <w:jc w:val="center"/>
              <w:rPr>
                <w:sz w:val="22"/>
                <w:szCs w:val="22"/>
              </w:rPr>
            </w:pPr>
            <w:r w:rsidRPr="008030BA">
              <w:t>да</w:t>
            </w:r>
          </w:p>
        </w:tc>
        <w:tc>
          <w:tcPr>
            <w:tcW w:w="1665" w:type="dxa"/>
          </w:tcPr>
          <w:p w14:paraId="24DB1321" w14:textId="220C66E3" w:rsidR="00DC3D09" w:rsidRDefault="00030D03" w:rsidP="00DC3D09">
            <w:pPr>
              <w:jc w:val="center"/>
            </w:pPr>
            <w:r>
              <w:t>д</w:t>
            </w:r>
            <w:r w:rsidR="00DC3D09">
              <w:t>а</w:t>
            </w:r>
          </w:p>
          <w:p w14:paraId="0E5D7B9A" w14:textId="117F300F" w:rsidR="00DC3D09" w:rsidRPr="0057739A" w:rsidRDefault="00DC3D09" w:rsidP="00DC3D09">
            <w:pPr>
              <w:jc w:val="center"/>
              <w:rPr>
                <w:sz w:val="22"/>
                <w:szCs w:val="22"/>
              </w:rPr>
            </w:pPr>
            <w:r w:rsidRPr="008030BA">
              <w:t>Представле</w:t>
            </w:r>
            <w:r>
              <w:t>-</w:t>
            </w:r>
            <w:r w:rsidRPr="008030BA">
              <w:t>ние прокуратуры города Прокопьевска от 20.03.2024 № 689ж-2024/20320024/Прдст—10-24</w:t>
            </w:r>
          </w:p>
        </w:tc>
        <w:tc>
          <w:tcPr>
            <w:tcW w:w="1559" w:type="dxa"/>
          </w:tcPr>
          <w:p w14:paraId="335B69E9" w14:textId="0F543697" w:rsidR="00DC3D09" w:rsidRPr="0057739A" w:rsidRDefault="00DC3D09" w:rsidP="00DC3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7" w:type="dxa"/>
          </w:tcPr>
          <w:p w14:paraId="54FAD481" w14:textId="14A5C4B0" w:rsidR="00DC3D09" w:rsidRPr="0057739A" w:rsidRDefault="00DC3D09" w:rsidP="00DC3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A2DE6" w14:paraId="24B59525" w14:textId="77777777" w:rsidTr="0032404D">
        <w:tc>
          <w:tcPr>
            <w:tcW w:w="540" w:type="dxa"/>
          </w:tcPr>
          <w:p w14:paraId="7BCBB263" w14:textId="3438F45F" w:rsidR="00AA2DE6" w:rsidRDefault="00682360" w:rsidP="00AA2DE6">
            <w:pPr>
              <w:jc w:val="center"/>
            </w:pPr>
            <w:r>
              <w:t>7</w:t>
            </w:r>
          </w:p>
        </w:tc>
        <w:tc>
          <w:tcPr>
            <w:tcW w:w="1908" w:type="dxa"/>
          </w:tcPr>
          <w:p w14:paraId="508771EE" w14:textId="20D421CE" w:rsidR="00AA2DE6" w:rsidRPr="0057739A" w:rsidRDefault="00AA2DE6" w:rsidP="00AA2DE6">
            <w:pPr>
              <w:jc w:val="center"/>
              <w:rPr>
                <w:sz w:val="22"/>
                <w:szCs w:val="22"/>
              </w:rPr>
            </w:pPr>
            <w:r w:rsidRPr="00A52AEE">
              <w:t xml:space="preserve">Комитет по управлению муниципальным имуществом города </w:t>
            </w:r>
            <w:r w:rsidRPr="00A52AEE">
              <w:lastRenderedPageBreak/>
              <w:t>Прокопьевска/</w:t>
            </w:r>
            <w:r w:rsidR="006D7B5B">
              <w:t xml:space="preserve"> </w:t>
            </w:r>
            <w:r w:rsidR="006D7B5B" w:rsidRPr="006D7B5B">
              <w:t>Штраух М.И.</w:t>
            </w:r>
          </w:p>
        </w:tc>
        <w:tc>
          <w:tcPr>
            <w:tcW w:w="2458" w:type="dxa"/>
            <w:shd w:val="clear" w:color="auto" w:fill="auto"/>
          </w:tcPr>
          <w:p w14:paraId="370B79A0" w14:textId="77777777" w:rsidR="00AA2DE6" w:rsidRDefault="00AA2DE6" w:rsidP="00AA2DE6">
            <w:r>
              <w:lastRenderedPageBreak/>
              <w:t xml:space="preserve">Нарушение земельного законодательства (ст.11 Земельного </w:t>
            </w:r>
            <w:r>
              <w:lastRenderedPageBreak/>
              <w:t>кодекса Российской Федерации)</w:t>
            </w:r>
          </w:p>
          <w:p w14:paraId="772A9BF0" w14:textId="6A79C9DA" w:rsidR="00AA2DE6" w:rsidRPr="0057739A" w:rsidRDefault="00AA2DE6" w:rsidP="00AA2D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auto"/>
          </w:tcPr>
          <w:p w14:paraId="38AD3648" w14:textId="3213BB9E" w:rsidR="00AA2DE6" w:rsidRPr="0057739A" w:rsidRDefault="00AA2DE6" w:rsidP="00AA2DE6">
            <w:pPr>
              <w:jc w:val="center"/>
              <w:rPr>
                <w:sz w:val="22"/>
                <w:szCs w:val="22"/>
              </w:rPr>
            </w:pPr>
            <w:r w:rsidRPr="00DC3D09">
              <w:rPr>
                <w:sz w:val="22"/>
                <w:szCs w:val="22"/>
              </w:rPr>
              <w:lastRenderedPageBreak/>
              <w:t>Прокуратура города Прокопьевска (прокурор города Долгих Р.Е.)</w:t>
            </w:r>
          </w:p>
        </w:tc>
        <w:tc>
          <w:tcPr>
            <w:tcW w:w="1498" w:type="dxa"/>
            <w:shd w:val="clear" w:color="auto" w:fill="auto"/>
          </w:tcPr>
          <w:p w14:paraId="680837CE" w14:textId="67C82B8E" w:rsidR="00AA2DE6" w:rsidRPr="0057739A" w:rsidRDefault="00AA2DE6" w:rsidP="00AA2DE6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564" w:type="dxa"/>
            <w:shd w:val="clear" w:color="auto" w:fill="auto"/>
          </w:tcPr>
          <w:p w14:paraId="1E51B6E6" w14:textId="053BC6B9" w:rsidR="00AA2DE6" w:rsidRPr="0057739A" w:rsidRDefault="00AA2DE6" w:rsidP="00AA2DE6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368" w:type="dxa"/>
            <w:shd w:val="clear" w:color="auto" w:fill="auto"/>
          </w:tcPr>
          <w:p w14:paraId="3FE25FF5" w14:textId="61435C68" w:rsidR="00AA2DE6" w:rsidRPr="0057739A" w:rsidRDefault="00AA2DE6" w:rsidP="00AA2DE6">
            <w:pPr>
              <w:jc w:val="center"/>
              <w:rPr>
                <w:sz w:val="22"/>
                <w:szCs w:val="22"/>
              </w:rPr>
            </w:pPr>
            <w:r>
              <w:t>да</w:t>
            </w:r>
          </w:p>
        </w:tc>
        <w:tc>
          <w:tcPr>
            <w:tcW w:w="1665" w:type="dxa"/>
            <w:shd w:val="clear" w:color="auto" w:fill="auto"/>
          </w:tcPr>
          <w:p w14:paraId="72716FDD" w14:textId="6AF556D6" w:rsidR="00AA2DE6" w:rsidRDefault="00030D03" w:rsidP="00AA2DE6">
            <w:pPr>
              <w:jc w:val="center"/>
            </w:pPr>
            <w:r>
              <w:t>д</w:t>
            </w:r>
            <w:r w:rsidR="00AA2DE6">
              <w:t>а</w:t>
            </w:r>
          </w:p>
          <w:p w14:paraId="6A882201" w14:textId="561A19D5" w:rsidR="00AA2DE6" w:rsidRPr="0057739A" w:rsidRDefault="00AA2DE6" w:rsidP="00AA2DE6">
            <w:pPr>
              <w:jc w:val="center"/>
              <w:rPr>
                <w:sz w:val="22"/>
                <w:szCs w:val="22"/>
              </w:rPr>
            </w:pPr>
            <w:r>
              <w:t xml:space="preserve">Представле-ние прокуратуры города </w:t>
            </w:r>
            <w:r>
              <w:lastRenderedPageBreak/>
              <w:t>Прокопьевска от 26.03.2024 № Прдр-20320024-129-24/-20320024</w:t>
            </w:r>
          </w:p>
        </w:tc>
        <w:tc>
          <w:tcPr>
            <w:tcW w:w="1559" w:type="dxa"/>
          </w:tcPr>
          <w:p w14:paraId="038D5EB4" w14:textId="77DD09F0" w:rsidR="00AA2DE6" w:rsidRPr="0057739A" w:rsidRDefault="00AA2DE6" w:rsidP="00AA2D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07" w:type="dxa"/>
          </w:tcPr>
          <w:p w14:paraId="6176C6CD" w14:textId="23B8B1A0" w:rsidR="00AA2DE6" w:rsidRPr="0057739A" w:rsidRDefault="00AA2DE6" w:rsidP="00AA2D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A2DE6" w14:paraId="11AC6EF7" w14:textId="77777777" w:rsidTr="0032404D">
        <w:tc>
          <w:tcPr>
            <w:tcW w:w="540" w:type="dxa"/>
          </w:tcPr>
          <w:p w14:paraId="3E223577" w14:textId="12E2B6EE" w:rsidR="00AA2DE6" w:rsidRDefault="00682360" w:rsidP="00AA2DE6">
            <w:pPr>
              <w:jc w:val="center"/>
            </w:pPr>
            <w:r>
              <w:t>8</w:t>
            </w:r>
          </w:p>
        </w:tc>
        <w:tc>
          <w:tcPr>
            <w:tcW w:w="1908" w:type="dxa"/>
          </w:tcPr>
          <w:p w14:paraId="4169F145" w14:textId="77092B09" w:rsidR="00AA2DE6" w:rsidRPr="0057739A" w:rsidRDefault="00B51545" w:rsidP="00AA2DE6">
            <w:pPr>
              <w:jc w:val="center"/>
              <w:rPr>
                <w:sz w:val="22"/>
                <w:szCs w:val="22"/>
              </w:rPr>
            </w:pPr>
            <w:r w:rsidRPr="00B51545">
              <w:t xml:space="preserve">Комитет по управлению муниципальным имуществом города Прокопьевска/ </w:t>
            </w:r>
            <w:r w:rsidR="00AA2DE6" w:rsidRPr="00A52AEE">
              <w:t>Штраух М.И.</w:t>
            </w:r>
          </w:p>
        </w:tc>
        <w:tc>
          <w:tcPr>
            <w:tcW w:w="2458" w:type="dxa"/>
            <w:shd w:val="clear" w:color="auto" w:fill="auto"/>
          </w:tcPr>
          <w:p w14:paraId="1859B225" w14:textId="6CA8F758" w:rsidR="00AA2DE6" w:rsidRPr="0057739A" w:rsidRDefault="00AA2DE6" w:rsidP="00AA2DE6">
            <w:pPr>
              <w:jc w:val="center"/>
              <w:rPr>
                <w:sz w:val="22"/>
                <w:szCs w:val="22"/>
              </w:rPr>
            </w:pPr>
            <w:r>
              <w:t>Нарушение законодательства в сфере защиты прав предпринимателей (ФЗ от 13.03.2006 № 38-ФЗ «О рекламе»)</w:t>
            </w:r>
          </w:p>
        </w:tc>
        <w:tc>
          <w:tcPr>
            <w:tcW w:w="2290" w:type="dxa"/>
            <w:shd w:val="clear" w:color="auto" w:fill="auto"/>
          </w:tcPr>
          <w:p w14:paraId="4413F342" w14:textId="135F39E2" w:rsidR="00AA2DE6" w:rsidRPr="0057739A" w:rsidRDefault="00AA2DE6" w:rsidP="00AA2DE6">
            <w:pPr>
              <w:jc w:val="center"/>
              <w:rPr>
                <w:sz w:val="22"/>
                <w:szCs w:val="22"/>
              </w:rPr>
            </w:pPr>
            <w:r w:rsidRPr="00DC3D09">
              <w:rPr>
                <w:sz w:val="22"/>
                <w:szCs w:val="22"/>
              </w:rPr>
              <w:t>Прокуратура города Прокопьевска (прокурор города Долгих Р.Е.)</w:t>
            </w:r>
          </w:p>
        </w:tc>
        <w:tc>
          <w:tcPr>
            <w:tcW w:w="1498" w:type="dxa"/>
            <w:shd w:val="clear" w:color="auto" w:fill="auto"/>
          </w:tcPr>
          <w:p w14:paraId="4C67FF32" w14:textId="2F206448" w:rsidR="00AA2DE6" w:rsidRPr="0057739A" w:rsidRDefault="00AA2DE6" w:rsidP="00AA2DE6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564" w:type="dxa"/>
            <w:shd w:val="clear" w:color="auto" w:fill="auto"/>
          </w:tcPr>
          <w:p w14:paraId="4CB6014C" w14:textId="08B3E857" w:rsidR="00AA2DE6" w:rsidRPr="0057739A" w:rsidRDefault="00AA2DE6" w:rsidP="00AA2DE6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368" w:type="dxa"/>
            <w:shd w:val="clear" w:color="auto" w:fill="auto"/>
          </w:tcPr>
          <w:p w14:paraId="7D5C9C2B" w14:textId="78E4FE56" w:rsidR="00AA2DE6" w:rsidRPr="0057739A" w:rsidRDefault="00AA2DE6" w:rsidP="00AA2DE6">
            <w:pPr>
              <w:jc w:val="center"/>
              <w:rPr>
                <w:sz w:val="22"/>
                <w:szCs w:val="22"/>
              </w:rPr>
            </w:pPr>
            <w:r>
              <w:t>да</w:t>
            </w:r>
          </w:p>
        </w:tc>
        <w:tc>
          <w:tcPr>
            <w:tcW w:w="1665" w:type="dxa"/>
            <w:shd w:val="clear" w:color="auto" w:fill="auto"/>
          </w:tcPr>
          <w:p w14:paraId="4E6F8FDE" w14:textId="6DFBA244" w:rsidR="00AA2DE6" w:rsidRDefault="00030D03" w:rsidP="00AA2DE6">
            <w:pPr>
              <w:jc w:val="center"/>
            </w:pPr>
            <w:r>
              <w:t>д</w:t>
            </w:r>
            <w:r w:rsidR="00AA2DE6">
              <w:t>а</w:t>
            </w:r>
          </w:p>
          <w:p w14:paraId="64E01C79" w14:textId="7100E4D3" w:rsidR="00AA2DE6" w:rsidRPr="0057739A" w:rsidRDefault="00AA2DE6" w:rsidP="00AA2DE6">
            <w:pPr>
              <w:jc w:val="center"/>
              <w:rPr>
                <w:sz w:val="22"/>
                <w:szCs w:val="22"/>
              </w:rPr>
            </w:pPr>
            <w:r>
              <w:t>Представле-ние прокуратуры города Прокопьевска от 28.03.2024 № 7-02-2024/Прдп29-24-20320024</w:t>
            </w:r>
          </w:p>
        </w:tc>
        <w:tc>
          <w:tcPr>
            <w:tcW w:w="1559" w:type="dxa"/>
          </w:tcPr>
          <w:p w14:paraId="04B13BBB" w14:textId="347A47CB" w:rsidR="00AA2DE6" w:rsidRPr="0057739A" w:rsidRDefault="00AA2DE6" w:rsidP="00AA2D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7" w:type="dxa"/>
          </w:tcPr>
          <w:p w14:paraId="1E4D2C62" w14:textId="6D59EEE5" w:rsidR="00AA2DE6" w:rsidRPr="0057739A" w:rsidRDefault="00AA2DE6" w:rsidP="00AA2D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A2DE6" w14:paraId="7F4C284E" w14:textId="77777777" w:rsidTr="0032404D">
        <w:tc>
          <w:tcPr>
            <w:tcW w:w="540" w:type="dxa"/>
          </w:tcPr>
          <w:p w14:paraId="27156296" w14:textId="7777121C" w:rsidR="00AA2DE6" w:rsidRDefault="00682360" w:rsidP="00AA2DE6">
            <w:pPr>
              <w:jc w:val="center"/>
            </w:pPr>
            <w:r>
              <w:t>9</w:t>
            </w:r>
          </w:p>
        </w:tc>
        <w:tc>
          <w:tcPr>
            <w:tcW w:w="1908" w:type="dxa"/>
          </w:tcPr>
          <w:p w14:paraId="7A73ED21" w14:textId="66FACD7D" w:rsidR="00AA2DE6" w:rsidRPr="0057739A" w:rsidRDefault="00AA2DE6" w:rsidP="00AA2DE6">
            <w:pPr>
              <w:jc w:val="center"/>
              <w:rPr>
                <w:sz w:val="22"/>
                <w:szCs w:val="22"/>
              </w:rPr>
            </w:pPr>
            <w:r w:rsidRPr="00B84A0B">
              <w:t>Комитет по управлению муниципальным имуществом города Прокопьевска/</w:t>
            </w:r>
            <w:r w:rsidR="00B51545">
              <w:t xml:space="preserve"> </w:t>
            </w:r>
            <w:r w:rsidR="00B51545" w:rsidRPr="00B51545">
              <w:t>Штраух М.И.</w:t>
            </w:r>
          </w:p>
        </w:tc>
        <w:tc>
          <w:tcPr>
            <w:tcW w:w="2458" w:type="dxa"/>
            <w:shd w:val="clear" w:color="auto" w:fill="auto"/>
          </w:tcPr>
          <w:p w14:paraId="4C5D069F" w14:textId="39D236EF" w:rsidR="00AA2DE6" w:rsidRPr="0057739A" w:rsidRDefault="00AA2DE6" w:rsidP="00AA2DE6">
            <w:pPr>
              <w:jc w:val="center"/>
              <w:rPr>
                <w:sz w:val="22"/>
                <w:szCs w:val="22"/>
              </w:rPr>
            </w:pPr>
            <w:r>
              <w:t xml:space="preserve">Нарушение законодательства по проведению рекультивации нарушенных земель (Постановление Правительства РФ от 10.07.2018 № 800 «О проведении </w:t>
            </w:r>
            <w:r>
              <w:lastRenderedPageBreak/>
              <w:t>рекультивации и консервации земель»</w:t>
            </w:r>
          </w:p>
        </w:tc>
        <w:tc>
          <w:tcPr>
            <w:tcW w:w="2290" w:type="dxa"/>
            <w:shd w:val="clear" w:color="auto" w:fill="auto"/>
          </w:tcPr>
          <w:p w14:paraId="27D3D083" w14:textId="2514073B" w:rsidR="00AA2DE6" w:rsidRPr="0057739A" w:rsidRDefault="00AA2DE6" w:rsidP="00AA2DE6">
            <w:pPr>
              <w:jc w:val="center"/>
              <w:rPr>
                <w:sz w:val="22"/>
                <w:szCs w:val="22"/>
              </w:rPr>
            </w:pPr>
            <w:r w:rsidRPr="00DC3D09">
              <w:rPr>
                <w:sz w:val="22"/>
                <w:szCs w:val="22"/>
              </w:rPr>
              <w:lastRenderedPageBreak/>
              <w:t>Прокуратура города Прокопьевска (прокурор города Долгих Р.Е.)</w:t>
            </w:r>
          </w:p>
        </w:tc>
        <w:tc>
          <w:tcPr>
            <w:tcW w:w="1498" w:type="dxa"/>
            <w:shd w:val="clear" w:color="auto" w:fill="auto"/>
          </w:tcPr>
          <w:p w14:paraId="03F307C3" w14:textId="14B00DD1" w:rsidR="00AA2DE6" w:rsidRPr="0057739A" w:rsidRDefault="00AA2DE6" w:rsidP="00AA2DE6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564" w:type="dxa"/>
            <w:shd w:val="clear" w:color="auto" w:fill="auto"/>
          </w:tcPr>
          <w:p w14:paraId="1D7D72F9" w14:textId="410EBAA8" w:rsidR="00AA2DE6" w:rsidRPr="0057739A" w:rsidRDefault="00AA2DE6" w:rsidP="00AA2DE6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368" w:type="dxa"/>
            <w:shd w:val="clear" w:color="auto" w:fill="auto"/>
          </w:tcPr>
          <w:p w14:paraId="70B07799" w14:textId="6D1B8D8E" w:rsidR="00AA2DE6" w:rsidRPr="0057739A" w:rsidRDefault="00AA2DE6" w:rsidP="00AA2DE6">
            <w:pPr>
              <w:jc w:val="center"/>
              <w:rPr>
                <w:sz w:val="22"/>
                <w:szCs w:val="22"/>
              </w:rPr>
            </w:pPr>
            <w:r>
              <w:t>да</w:t>
            </w:r>
          </w:p>
        </w:tc>
        <w:tc>
          <w:tcPr>
            <w:tcW w:w="1665" w:type="dxa"/>
            <w:shd w:val="clear" w:color="auto" w:fill="auto"/>
          </w:tcPr>
          <w:p w14:paraId="79B918C8" w14:textId="7A07CC4A" w:rsidR="00AA2DE6" w:rsidRDefault="00AA2DE6" w:rsidP="00AA2DE6">
            <w:pPr>
              <w:jc w:val="center"/>
            </w:pPr>
            <w:r>
              <w:t>Да</w:t>
            </w:r>
          </w:p>
          <w:p w14:paraId="3CE90AD0" w14:textId="1835253A" w:rsidR="00AA2DE6" w:rsidRPr="0057739A" w:rsidRDefault="00AA2DE6" w:rsidP="00AA2DE6">
            <w:pPr>
              <w:jc w:val="center"/>
              <w:rPr>
                <w:sz w:val="22"/>
                <w:szCs w:val="22"/>
              </w:rPr>
            </w:pPr>
            <w:r>
              <w:t>Представле-ние прокуратуры города Прокопьевска от 23.04.2024 № 7-02-</w:t>
            </w:r>
            <w:r>
              <w:lastRenderedPageBreak/>
              <w:t>2024/Прдп60-24-20320024</w:t>
            </w:r>
          </w:p>
        </w:tc>
        <w:tc>
          <w:tcPr>
            <w:tcW w:w="1559" w:type="dxa"/>
          </w:tcPr>
          <w:p w14:paraId="5350AC7F" w14:textId="20480441" w:rsidR="00AA2DE6" w:rsidRPr="0057739A" w:rsidRDefault="00AA2DE6" w:rsidP="00AA2D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07" w:type="dxa"/>
          </w:tcPr>
          <w:p w14:paraId="58F6634B" w14:textId="5E9E08A4" w:rsidR="00AA2DE6" w:rsidRPr="0057739A" w:rsidRDefault="00AA2DE6" w:rsidP="00AA2D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A2DE6" w14:paraId="59D6D047" w14:textId="77777777" w:rsidTr="0032404D">
        <w:tc>
          <w:tcPr>
            <w:tcW w:w="540" w:type="dxa"/>
          </w:tcPr>
          <w:p w14:paraId="112C209C" w14:textId="1D462663" w:rsidR="00AA2DE6" w:rsidRDefault="00FE2640" w:rsidP="00AA2DE6">
            <w:pPr>
              <w:jc w:val="center"/>
            </w:pPr>
            <w:r>
              <w:t>1</w:t>
            </w:r>
            <w:r w:rsidR="00682360">
              <w:t>0</w:t>
            </w:r>
          </w:p>
        </w:tc>
        <w:tc>
          <w:tcPr>
            <w:tcW w:w="1908" w:type="dxa"/>
          </w:tcPr>
          <w:p w14:paraId="64EBAADB" w14:textId="280026F9" w:rsidR="00AA2DE6" w:rsidRPr="0057739A" w:rsidRDefault="00B51545" w:rsidP="00AA2DE6">
            <w:pPr>
              <w:jc w:val="center"/>
              <w:rPr>
                <w:sz w:val="22"/>
                <w:szCs w:val="22"/>
              </w:rPr>
            </w:pPr>
            <w:r w:rsidRPr="00B51545">
              <w:t>Комитет по управлению муниципальным имуществом города Прокопьевска</w:t>
            </w:r>
            <w:r>
              <w:t>/</w:t>
            </w:r>
            <w:r w:rsidRPr="00B51545">
              <w:t xml:space="preserve"> </w:t>
            </w:r>
            <w:r w:rsidR="00AA2DE6" w:rsidRPr="00B84A0B">
              <w:t>Штраух М.И.</w:t>
            </w:r>
          </w:p>
        </w:tc>
        <w:tc>
          <w:tcPr>
            <w:tcW w:w="2458" w:type="dxa"/>
            <w:shd w:val="clear" w:color="auto" w:fill="auto"/>
          </w:tcPr>
          <w:p w14:paraId="40067783" w14:textId="7707993C" w:rsidR="00AA2DE6" w:rsidRPr="0057739A" w:rsidRDefault="00AA2DE6" w:rsidP="00AA2DE6">
            <w:pPr>
              <w:jc w:val="center"/>
              <w:rPr>
                <w:sz w:val="22"/>
                <w:szCs w:val="22"/>
              </w:rPr>
            </w:pPr>
            <w:r>
              <w:t xml:space="preserve">Внеплановое контрольно-надзорное мероприятие: выездная проверка (деятельность граждан и организаций, в рамках которой должны соблюдаться обязательные требования в области гражданской обороны) </w:t>
            </w:r>
          </w:p>
        </w:tc>
        <w:tc>
          <w:tcPr>
            <w:tcW w:w="2290" w:type="dxa"/>
            <w:shd w:val="clear" w:color="auto" w:fill="auto"/>
          </w:tcPr>
          <w:p w14:paraId="2AC3B10F" w14:textId="77777777" w:rsidR="00AA2DE6" w:rsidRDefault="00AA2DE6" w:rsidP="00AA2DE6">
            <w:pPr>
              <w:jc w:val="center"/>
            </w:pPr>
            <w:r w:rsidRPr="00DC3D09">
      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Кемеровской области-Кузбассу (заместитель начальника отдела – начальник отделения </w:t>
            </w:r>
          </w:p>
          <w:p w14:paraId="12F0A484" w14:textId="34E405EA" w:rsidR="00AA2DE6" w:rsidRDefault="00AA2DE6" w:rsidP="00AA2DE6">
            <w:pPr>
              <w:jc w:val="center"/>
            </w:pPr>
            <w:r w:rsidRPr="00DC3D09">
              <w:t>Дидрих А.А.)</w:t>
            </w:r>
          </w:p>
          <w:p w14:paraId="5323C244" w14:textId="4F3081CE" w:rsidR="00AA2DE6" w:rsidRPr="0057739A" w:rsidRDefault="00AA2DE6" w:rsidP="00AA2DE6">
            <w:pPr>
              <w:jc w:val="center"/>
              <w:rPr>
                <w:sz w:val="22"/>
                <w:szCs w:val="22"/>
              </w:rPr>
            </w:pPr>
            <w:r>
              <w:t>Решение Главного управления</w:t>
            </w:r>
            <w:r w:rsidRPr="008477DD">
              <w:t xml:space="preserve"> министерства </w:t>
            </w:r>
            <w:r>
              <w:t>РФ</w:t>
            </w:r>
            <w:r w:rsidRPr="008477DD">
              <w:t xml:space="preserve"> по делам </w:t>
            </w:r>
            <w:r>
              <w:t>ГО</w:t>
            </w:r>
            <w:r w:rsidRPr="008477DD">
              <w:t xml:space="preserve">, </w:t>
            </w:r>
            <w:r>
              <w:t>ЧС</w:t>
            </w:r>
            <w:r w:rsidRPr="008477DD">
              <w:t xml:space="preserve"> и </w:t>
            </w:r>
            <w:r w:rsidRPr="008477DD">
              <w:lastRenderedPageBreak/>
              <w:t>ликвидации последствий стихийных бедствий по Кемеровской области-Кузбассу</w:t>
            </w:r>
            <w:r>
              <w:t xml:space="preserve"> от 03.04.2024 № 2403/009-42/165-В</w:t>
            </w:r>
          </w:p>
        </w:tc>
        <w:tc>
          <w:tcPr>
            <w:tcW w:w="1498" w:type="dxa"/>
            <w:shd w:val="clear" w:color="auto" w:fill="auto"/>
          </w:tcPr>
          <w:p w14:paraId="1DE09734" w14:textId="6BD8993C" w:rsidR="00AA2DE6" w:rsidRPr="0057739A" w:rsidRDefault="00AA2DE6" w:rsidP="00AA2DE6">
            <w:pPr>
              <w:jc w:val="center"/>
              <w:rPr>
                <w:sz w:val="22"/>
                <w:szCs w:val="22"/>
              </w:rPr>
            </w:pPr>
            <w:r>
              <w:lastRenderedPageBreak/>
              <w:t>12.04.2024 – 25.04.2024</w:t>
            </w:r>
          </w:p>
        </w:tc>
        <w:tc>
          <w:tcPr>
            <w:tcW w:w="1564" w:type="dxa"/>
          </w:tcPr>
          <w:p w14:paraId="4C1559F7" w14:textId="4BA8C995" w:rsidR="00AA2DE6" w:rsidRPr="0057739A" w:rsidRDefault="00DD7B3B" w:rsidP="00AA2D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8" w:type="dxa"/>
          </w:tcPr>
          <w:p w14:paraId="6A293BC9" w14:textId="52F6CA1A" w:rsidR="00AA2DE6" w:rsidRPr="0057739A" w:rsidRDefault="00DD7B3B" w:rsidP="00AA2D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65" w:type="dxa"/>
          </w:tcPr>
          <w:p w14:paraId="4AE76CCE" w14:textId="74692D6B" w:rsidR="00AA2DE6" w:rsidRPr="0057739A" w:rsidRDefault="00DD7B3B" w:rsidP="00AA2D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14:paraId="2B45EC0F" w14:textId="4C0B7B02" w:rsidR="00AA2DE6" w:rsidRPr="0057739A" w:rsidRDefault="00DD7B3B" w:rsidP="00AA2D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7" w:type="dxa"/>
          </w:tcPr>
          <w:p w14:paraId="347DD165" w14:textId="48B5C0A1" w:rsidR="00AA2DE6" w:rsidRPr="0057739A" w:rsidRDefault="00DD7B3B" w:rsidP="00AA2D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542BD" w14:paraId="59AD5776" w14:textId="77777777" w:rsidTr="0032404D">
        <w:tc>
          <w:tcPr>
            <w:tcW w:w="540" w:type="dxa"/>
          </w:tcPr>
          <w:p w14:paraId="163B07F3" w14:textId="47E93241" w:rsidR="004542BD" w:rsidRDefault="004542BD" w:rsidP="004542BD">
            <w:r>
              <w:t>11</w:t>
            </w:r>
          </w:p>
        </w:tc>
        <w:tc>
          <w:tcPr>
            <w:tcW w:w="1908" w:type="dxa"/>
          </w:tcPr>
          <w:p w14:paraId="71ACC3CD" w14:textId="77951633" w:rsidR="004542BD" w:rsidRPr="00B51545" w:rsidRDefault="004542BD" w:rsidP="004542BD">
            <w:pPr>
              <w:jc w:val="center"/>
            </w:pPr>
            <w:r w:rsidRPr="00CA7C74">
              <w:t>Комитет по управлению муниципальным имуществом города Прокопьевска/ Штраух М.И.</w:t>
            </w:r>
          </w:p>
        </w:tc>
        <w:tc>
          <w:tcPr>
            <w:tcW w:w="2458" w:type="dxa"/>
            <w:shd w:val="clear" w:color="auto" w:fill="auto"/>
          </w:tcPr>
          <w:p w14:paraId="0BE0771A" w14:textId="613C51C0" w:rsidR="004542BD" w:rsidRDefault="004542BD" w:rsidP="004542BD">
            <w:pPr>
              <w:jc w:val="center"/>
            </w:pPr>
            <w:r w:rsidRPr="00191A4F">
              <w:t xml:space="preserve">нарушение законодательства в сфере законодательства оказания муниципальных услуг </w:t>
            </w:r>
          </w:p>
        </w:tc>
        <w:tc>
          <w:tcPr>
            <w:tcW w:w="2290" w:type="dxa"/>
            <w:shd w:val="clear" w:color="auto" w:fill="auto"/>
          </w:tcPr>
          <w:p w14:paraId="3D45DC04" w14:textId="26CACEDD" w:rsidR="004542BD" w:rsidRPr="00DC3D09" w:rsidRDefault="004542BD" w:rsidP="004542BD">
            <w:pPr>
              <w:jc w:val="center"/>
            </w:pPr>
            <w:r w:rsidRPr="007662F2">
              <w:t>Прокуратура города Прокопьевска (прокурор города Долгих Р.Е.)</w:t>
            </w:r>
          </w:p>
        </w:tc>
        <w:tc>
          <w:tcPr>
            <w:tcW w:w="1498" w:type="dxa"/>
            <w:shd w:val="clear" w:color="auto" w:fill="auto"/>
          </w:tcPr>
          <w:p w14:paraId="3C164871" w14:textId="0E549DF0" w:rsidR="004542BD" w:rsidRDefault="004542BD" w:rsidP="004542BD">
            <w:pPr>
              <w:jc w:val="center"/>
            </w:pPr>
            <w:r>
              <w:t>09.2024</w:t>
            </w:r>
          </w:p>
        </w:tc>
        <w:tc>
          <w:tcPr>
            <w:tcW w:w="1564" w:type="dxa"/>
          </w:tcPr>
          <w:p w14:paraId="3DE5D95D" w14:textId="293CC8A5" w:rsidR="004542BD" w:rsidRPr="0057739A" w:rsidRDefault="004542BD" w:rsidP="004542BD">
            <w:pPr>
              <w:jc w:val="center"/>
              <w:rPr>
                <w:sz w:val="22"/>
                <w:szCs w:val="22"/>
              </w:rPr>
            </w:pPr>
            <w:r w:rsidRPr="00191A4F">
              <w:t>-</w:t>
            </w:r>
          </w:p>
        </w:tc>
        <w:tc>
          <w:tcPr>
            <w:tcW w:w="1368" w:type="dxa"/>
          </w:tcPr>
          <w:p w14:paraId="35D0951C" w14:textId="1BEA2767" w:rsidR="004542BD" w:rsidRPr="0057739A" w:rsidRDefault="004542BD" w:rsidP="004542BD">
            <w:pPr>
              <w:jc w:val="center"/>
              <w:rPr>
                <w:sz w:val="22"/>
                <w:szCs w:val="22"/>
              </w:rPr>
            </w:pPr>
            <w:r w:rsidRPr="00191A4F">
              <w:t>да</w:t>
            </w:r>
          </w:p>
        </w:tc>
        <w:tc>
          <w:tcPr>
            <w:tcW w:w="1665" w:type="dxa"/>
          </w:tcPr>
          <w:p w14:paraId="1DF52239" w14:textId="436F21AE" w:rsidR="004542BD" w:rsidRPr="0057739A" w:rsidRDefault="004542BD" w:rsidP="004542BD">
            <w:pPr>
              <w:jc w:val="center"/>
              <w:rPr>
                <w:sz w:val="22"/>
                <w:szCs w:val="22"/>
              </w:rPr>
            </w:pPr>
            <w:r w:rsidRPr="0015090F">
              <w:t>Представле</w:t>
            </w:r>
            <w:r>
              <w:t>-</w:t>
            </w:r>
            <w:r w:rsidRPr="0015090F">
              <w:t xml:space="preserve">ние прокуратуры города Прокопьевска от 18.09.2024                                   № 2744ж-2024/20320024/Исорг708-24 </w:t>
            </w:r>
          </w:p>
        </w:tc>
        <w:tc>
          <w:tcPr>
            <w:tcW w:w="1559" w:type="dxa"/>
          </w:tcPr>
          <w:p w14:paraId="602EB062" w14:textId="7810A57D" w:rsidR="004542BD" w:rsidRPr="0057739A" w:rsidRDefault="004542BD" w:rsidP="00454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7" w:type="dxa"/>
          </w:tcPr>
          <w:p w14:paraId="7A318AF8" w14:textId="7489C113" w:rsidR="004542BD" w:rsidRPr="0057739A" w:rsidRDefault="004542BD" w:rsidP="00454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542BD" w14:paraId="734EC833" w14:textId="77777777" w:rsidTr="0032404D">
        <w:tc>
          <w:tcPr>
            <w:tcW w:w="540" w:type="dxa"/>
          </w:tcPr>
          <w:p w14:paraId="4CEAFE26" w14:textId="2E092FB7" w:rsidR="004542BD" w:rsidRDefault="004542BD" w:rsidP="004542BD">
            <w:pPr>
              <w:jc w:val="center"/>
            </w:pPr>
            <w:r>
              <w:t>12</w:t>
            </w:r>
          </w:p>
        </w:tc>
        <w:tc>
          <w:tcPr>
            <w:tcW w:w="1908" w:type="dxa"/>
          </w:tcPr>
          <w:p w14:paraId="6E24CBA6" w14:textId="2D819CA9" w:rsidR="004542BD" w:rsidRPr="00B51545" w:rsidRDefault="004542BD" w:rsidP="004542BD">
            <w:pPr>
              <w:jc w:val="center"/>
            </w:pPr>
            <w:r w:rsidRPr="00CA7C74">
              <w:t>Комитет по управлению муниципальным имуществом города Прокопьевска/ Штраух М.И.</w:t>
            </w:r>
          </w:p>
        </w:tc>
        <w:tc>
          <w:tcPr>
            <w:tcW w:w="2458" w:type="dxa"/>
            <w:shd w:val="clear" w:color="auto" w:fill="auto"/>
          </w:tcPr>
          <w:p w14:paraId="14A58E6D" w14:textId="0647A2A6" w:rsidR="004542BD" w:rsidRDefault="004542BD" w:rsidP="004542BD">
            <w:pPr>
              <w:jc w:val="center"/>
            </w:pPr>
            <w:r w:rsidRPr="00191A4F">
              <w:t>Нарушение законодательства в сфере законодательства оказания муниципальных услуг</w:t>
            </w:r>
          </w:p>
        </w:tc>
        <w:tc>
          <w:tcPr>
            <w:tcW w:w="2290" w:type="dxa"/>
            <w:shd w:val="clear" w:color="auto" w:fill="auto"/>
          </w:tcPr>
          <w:p w14:paraId="2E55AD76" w14:textId="4D6EB027" w:rsidR="004542BD" w:rsidRPr="00DC3D09" w:rsidRDefault="004542BD" w:rsidP="004542BD">
            <w:pPr>
              <w:jc w:val="center"/>
            </w:pPr>
            <w:r w:rsidRPr="007662F2">
              <w:t>Прокуратура города Прокопьевска (прокурор города Долгих Р.Е.)</w:t>
            </w:r>
          </w:p>
        </w:tc>
        <w:tc>
          <w:tcPr>
            <w:tcW w:w="1498" w:type="dxa"/>
            <w:shd w:val="clear" w:color="auto" w:fill="auto"/>
          </w:tcPr>
          <w:p w14:paraId="27EC54BF" w14:textId="7B76BE59" w:rsidR="004542BD" w:rsidRDefault="004542BD" w:rsidP="004542BD">
            <w:pPr>
              <w:jc w:val="center"/>
            </w:pPr>
            <w:r>
              <w:t>11.2024</w:t>
            </w:r>
          </w:p>
        </w:tc>
        <w:tc>
          <w:tcPr>
            <w:tcW w:w="1564" w:type="dxa"/>
          </w:tcPr>
          <w:p w14:paraId="307BE4CD" w14:textId="77777777" w:rsidR="004542BD" w:rsidRPr="0057739A" w:rsidRDefault="004542BD" w:rsidP="00454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1C0555E8" w14:textId="05376F5C" w:rsidR="004542BD" w:rsidRPr="0057739A" w:rsidRDefault="004542BD" w:rsidP="004542BD">
            <w:pPr>
              <w:jc w:val="center"/>
              <w:rPr>
                <w:sz w:val="22"/>
                <w:szCs w:val="22"/>
              </w:rPr>
            </w:pPr>
            <w:r w:rsidRPr="00191A4F">
              <w:t>да</w:t>
            </w:r>
          </w:p>
        </w:tc>
        <w:tc>
          <w:tcPr>
            <w:tcW w:w="1665" w:type="dxa"/>
          </w:tcPr>
          <w:p w14:paraId="13BD590F" w14:textId="3AAA87F5" w:rsidR="004542BD" w:rsidRPr="0057739A" w:rsidRDefault="004542BD" w:rsidP="004542BD">
            <w:pPr>
              <w:jc w:val="center"/>
              <w:rPr>
                <w:sz w:val="22"/>
                <w:szCs w:val="22"/>
              </w:rPr>
            </w:pPr>
            <w:r w:rsidRPr="0015090F">
              <w:t>Представле</w:t>
            </w:r>
            <w:r>
              <w:t>-</w:t>
            </w:r>
            <w:r w:rsidRPr="0015090F">
              <w:t xml:space="preserve">ние прокуратуры города Прокопьевска от 07.11.2024                                   № Исорг – </w:t>
            </w:r>
            <w:r w:rsidRPr="0015090F">
              <w:lastRenderedPageBreak/>
              <w:t>20320024-1806-24/20320024</w:t>
            </w:r>
          </w:p>
        </w:tc>
        <w:tc>
          <w:tcPr>
            <w:tcW w:w="1559" w:type="dxa"/>
          </w:tcPr>
          <w:p w14:paraId="620E5BA1" w14:textId="56EF2E39" w:rsidR="004542BD" w:rsidRPr="0057739A" w:rsidRDefault="004542BD" w:rsidP="00454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07" w:type="dxa"/>
          </w:tcPr>
          <w:p w14:paraId="5BDE1EC1" w14:textId="17BAA02E" w:rsidR="004542BD" w:rsidRPr="0057739A" w:rsidRDefault="004542BD" w:rsidP="00454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542BD" w14:paraId="08FC5372" w14:textId="77777777" w:rsidTr="0032404D">
        <w:tc>
          <w:tcPr>
            <w:tcW w:w="540" w:type="dxa"/>
          </w:tcPr>
          <w:p w14:paraId="3C9F37CF" w14:textId="22856CFD" w:rsidR="004542BD" w:rsidRDefault="004542BD" w:rsidP="004542BD">
            <w:pPr>
              <w:jc w:val="center"/>
            </w:pPr>
            <w:r>
              <w:t>13</w:t>
            </w:r>
          </w:p>
        </w:tc>
        <w:tc>
          <w:tcPr>
            <w:tcW w:w="1908" w:type="dxa"/>
          </w:tcPr>
          <w:p w14:paraId="432CE7D3" w14:textId="6063DC3B" w:rsidR="004542BD" w:rsidRPr="00B51545" w:rsidRDefault="004542BD" w:rsidP="004542BD">
            <w:pPr>
              <w:jc w:val="center"/>
            </w:pPr>
            <w:r w:rsidRPr="00CA7C74">
              <w:t>Комитет по управлению муниципальным имуществом города Прокопьевска/ Штраух М.И.</w:t>
            </w:r>
          </w:p>
        </w:tc>
        <w:tc>
          <w:tcPr>
            <w:tcW w:w="2458" w:type="dxa"/>
            <w:shd w:val="clear" w:color="auto" w:fill="auto"/>
          </w:tcPr>
          <w:p w14:paraId="2CC66B83" w14:textId="381E24C4" w:rsidR="004542BD" w:rsidRDefault="004542BD" w:rsidP="004542BD">
            <w:pPr>
              <w:jc w:val="center"/>
            </w:pPr>
            <w:r w:rsidRPr="00191A4F">
              <w:t>нарушение законодательства в сфере законодательства оказания муниципальных услуг</w:t>
            </w:r>
          </w:p>
        </w:tc>
        <w:tc>
          <w:tcPr>
            <w:tcW w:w="2290" w:type="dxa"/>
            <w:shd w:val="clear" w:color="auto" w:fill="auto"/>
          </w:tcPr>
          <w:p w14:paraId="53173C9B" w14:textId="2A68A707" w:rsidR="004542BD" w:rsidRPr="00DC3D09" w:rsidRDefault="004542BD" w:rsidP="004542BD">
            <w:pPr>
              <w:jc w:val="center"/>
            </w:pPr>
            <w:r w:rsidRPr="007662F2">
              <w:t>Прокуратура города Прокопьевска (прокурор города Долгих Р.Е.)</w:t>
            </w:r>
          </w:p>
        </w:tc>
        <w:tc>
          <w:tcPr>
            <w:tcW w:w="1498" w:type="dxa"/>
            <w:shd w:val="clear" w:color="auto" w:fill="auto"/>
          </w:tcPr>
          <w:p w14:paraId="3D7CF31B" w14:textId="7D056FDD" w:rsidR="004542BD" w:rsidRDefault="004542BD" w:rsidP="004542BD">
            <w:pPr>
              <w:jc w:val="center"/>
            </w:pPr>
            <w:r>
              <w:t>11.2024</w:t>
            </w:r>
          </w:p>
        </w:tc>
        <w:tc>
          <w:tcPr>
            <w:tcW w:w="1564" w:type="dxa"/>
          </w:tcPr>
          <w:p w14:paraId="7D8722C1" w14:textId="77777777" w:rsidR="004542BD" w:rsidRPr="0057739A" w:rsidRDefault="004542BD" w:rsidP="00454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444D3F0C" w14:textId="77754C5D" w:rsidR="004542BD" w:rsidRPr="0057739A" w:rsidRDefault="004542BD" w:rsidP="004542BD">
            <w:pPr>
              <w:jc w:val="center"/>
              <w:rPr>
                <w:sz w:val="22"/>
                <w:szCs w:val="22"/>
              </w:rPr>
            </w:pPr>
            <w:r w:rsidRPr="00191A4F">
              <w:t>да</w:t>
            </w:r>
          </w:p>
        </w:tc>
        <w:tc>
          <w:tcPr>
            <w:tcW w:w="1665" w:type="dxa"/>
          </w:tcPr>
          <w:p w14:paraId="62788FCA" w14:textId="3B2E8391" w:rsidR="004542BD" w:rsidRPr="0057739A" w:rsidRDefault="004542BD" w:rsidP="004542BD">
            <w:pPr>
              <w:jc w:val="center"/>
              <w:rPr>
                <w:sz w:val="22"/>
                <w:szCs w:val="22"/>
              </w:rPr>
            </w:pPr>
            <w:r w:rsidRPr="0015090F">
              <w:t>Представле</w:t>
            </w:r>
            <w:r>
              <w:t>-</w:t>
            </w:r>
            <w:r w:rsidRPr="0015090F">
              <w:t xml:space="preserve">ние прокуратуры города Прокопьевска от 12.11.2024                                   № Прдр-20320024-347-24/12237-20320024 </w:t>
            </w:r>
          </w:p>
        </w:tc>
        <w:tc>
          <w:tcPr>
            <w:tcW w:w="1559" w:type="dxa"/>
          </w:tcPr>
          <w:p w14:paraId="46312FD2" w14:textId="3E9C1278" w:rsidR="004542BD" w:rsidRPr="0057739A" w:rsidRDefault="004542BD" w:rsidP="00454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7" w:type="dxa"/>
          </w:tcPr>
          <w:p w14:paraId="6804534B" w14:textId="568F57F1" w:rsidR="004542BD" w:rsidRPr="0057739A" w:rsidRDefault="004542BD" w:rsidP="00454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542BD" w14:paraId="38D55041" w14:textId="77777777" w:rsidTr="0032404D">
        <w:tc>
          <w:tcPr>
            <w:tcW w:w="540" w:type="dxa"/>
          </w:tcPr>
          <w:p w14:paraId="31F2D7AC" w14:textId="0F851F6B" w:rsidR="004542BD" w:rsidRDefault="004542BD" w:rsidP="004542BD">
            <w:pPr>
              <w:jc w:val="center"/>
            </w:pPr>
            <w:r>
              <w:t>14</w:t>
            </w:r>
          </w:p>
        </w:tc>
        <w:tc>
          <w:tcPr>
            <w:tcW w:w="1908" w:type="dxa"/>
          </w:tcPr>
          <w:p w14:paraId="4C48AD76" w14:textId="72049F4B" w:rsidR="004542BD" w:rsidRPr="00B51545" w:rsidRDefault="004542BD" w:rsidP="004542BD">
            <w:pPr>
              <w:jc w:val="center"/>
            </w:pPr>
            <w:r w:rsidRPr="00CA7C74">
              <w:t>Комитет по управлению муниципальным имуществом города Прокопьевска/ Штраух М.И.</w:t>
            </w:r>
          </w:p>
        </w:tc>
        <w:tc>
          <w:tcPr>
            <w:tcW w:w="2458" w:type="dxa"/>
            <w:shd w:val="clear" w:color="auto" w:fill="auto"/>
          </w:tcPr>
          <w:p w14:paraId="1B3368C1" w14:textId="0C8A7093" w:rsidR="004542BD" w:rsidRDefault="004542BD" w:rsidP="004542BD">
            <w:pPr>
              <w:jc w:val="center"/>
            </w:pPr>
            <w:r w:rsidRPr="00191A4F">
              <w:t xml:space="preserve">Нарушение законодательства в сфере законодательства обращения с муниципальной собственностью </w:t>
            </w:r>
          </w:p>
        </w:tc>
        <w:tc>
          <w:tcPr>
            <w:tcW w:w="2290" w:type="dxa"/>
            <w:shd w:val="clear" w:color="auto" w:fill="auto"/>
          </w:tcPr>
          <w:p w14:paraId="1E466246" w14:textId="0BDC8FBD" w:rsidR="004542BD" w:rsidRPr="00DC3D09" w:rsidRDefault="004542BD" w:rsidP="004542BD">
            <w:pPr>
              <w:jc w:val="center"/>
            </w:pPr>
            <w:r w:rsidRPr="007662F2">
              <w:t>Прокуратура города Прокопьевска (прокурор города Долгих Р.Е.)</w:t>
            </w:r>
          </w:p>
        </w:tc>
        <w:tc>
          <w:tcPr>
            <w:tcW w:w="1498" w:type="dxa"/>
            <w:shd w:val="clear" w:color="auto" w:fill="auto"/>
          </w:tcPr>
          <w:p w14:paraId="0D34C6B6" w14:textId="74C17594" w:rsidR="004542BD" w:rsidRDefault="004542BD" w:rsidP="004542BD">
            <w:pPr>
              <w:jc w:val="center"/>
            </w:pPr>
            <w:r>
              <w:t>12.2024</w:t>
            </w:r>
          </w:p>
        </w:tc>
        <w:tc>
          <w:tcPr>
            <w:tcW w:w="1564" w:type="dxa"/>
          </w:tcPr>
          <w:p w14:paraId="3CB7FF32" w14:textId="77777777" w:rsidR="004542BD" w:rsidRPr="0057739A" w:rsidRDefault="004542BD" w:rsidP="00454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79C5FB26" w14:textId="360D62DD" w:rsidR="004542BD" w:rsidRPr="0057739A" w:rsidRDefault="004542BD" w:rsidP="004542BD">
            <w:pPr>
              <w:jc w:val="center"/>
              <w:rPr>
                <w:sz w:val="22"/>
                <w:szCs w:val="22"/>
              </w:rPr>
            </w:pPr>
            <w:r w:rsidRPr="00191A4F">
              <w:t>да</w:t>
            </w:r>
          </w:p>
        </w:tc>
        <w:tc>
          <w:tcPr>
            <w:tcW w:w="1665" w:type="dxa"/>
          </w:tcPr>
          <w:p w14:paraId="3B40E6C7" w14:textId="027A290C" w:rsidR="004542BD" w:rsidRPr="0057739A" w:rsidRDefault="004542BD" w:rsidP="004542BD">
            <w:pPr>
              <w:jc w:val="center"/>
              <w:rPr>
                <w:sz w:val="22"/>
                <w:szCs w:val="22"/>
              </w:rPr>
            </w:pPr>
            <w:r w:rsidRPr="0015090F">
              <w:t>Представле</w:t>
            </w:r>
            <w:r>
              <w:t>-</w:t>
            </w:r>
            <w:r w:rsidRPr="0015090F">
              <w:t>ние прокуратуры города Прокопьевска от 10.12.2024                                   № 7-02-2024/469-24-20320024</w:t>
            </w:r>
          </w:p>
        </w:tc>
        <w:tc>
          <w:tcPr>
            <w:tcW w:w="1559" w:type="dxa"/>
          </w:tcPr>
          <w:p w14:paraId="43E23171" w14:textId="569E7117" w:rsidR="004542BD" w:rsidRPr="0057739A" w:rsidRDefault="004542BD" w:rsidP="00454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7" w:type="dxa"/>
          </w:tcPr>
          <w:p w14:paraId="578F8B06" w14:textId="1B5C3002" w:rsidR="004542BD" w:rsidRPr="0057739A" w:rsidRDefault="004542BD" w:rsidP="00454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542BD" w14:paraId="03BFAB38" w14:textId="77777777" w:rsidTr="0032404D">
        <w:tc>
          <w:tcPr>
            <w:tcW w:w="540" w:type="dxa"/>
          </w:tcPr>
          <w:p w14:paraId="74949882" w14:textId="50876EC1" w:rsidR="004542BD" w:rsidRDefault="004542BD" w:rsidP="004542BD">
            <w:pPr>
              <w:jc w:val="center"/>
            </w:pPr>
            <w:r>
              <w:t>15</w:t>
            </w:r>
          </w:p>
        </w:tc>
        <w:tc>
          <w:tcPr>
            <w:tcW w:w="1908" w:type="dxa"/>
          </w:tcPr>
          <w:p w14:paraId="03AB9995" w14:textId="365FF49C" w:rsidR="004542BD" w:rsidRPr="00B51545" w:rsidRDefault="004542BD" w:rsidP="004542BD">
            <w:pPr>
              <w:jc w:val="center"/>
            </w:pPr>
            <w:r w:rsidRPr="00CA7C74">
              <w:t xml:space="preserve">Комитет по управлению муниципальным </w:t>
            </w:r>
            <w:r w:rsidRPr="00CA7C74">
              <w:lastRenderedPageBreak/>
              <w:t>имуществом города Прокопьевска/ Штраух М.И.</w:t>
            </w:r>
          </w:p>
        </w:tc>
        <w:tc>
          <w:tcPr>
            <w:tcW w:w="2458" w:type="dxa"/>
            <w:shd w:val="clear" w:color="auto" w:fill="auto"/>
          </w:tcPr>
          <w:p w14:paraId="692FA166" w14:textId="39B6523C" w:rsidR="004542BD" w:rsidRDefault="004542BD" w:rsidP="004542BD">
            <w:pPr>
              <w:jc w:val="center"/>
            </w:pPr>
            <w:r w:rsidRPr="00191A4F">
              <w:lastRenderedPageBreak/>
              <w:t xml:space="preserve">нарушений законодательства в </w:t>
            </w:r>
            <w:r w:rsidRPr="00191A4F">
              <w:lastRenderedPageBreak/>
              <w:t xml:space="preserve">сфере законодательства </w:t>
            </w:r>
          </w:p>
        </w:tc>
        <w:tc>
          <w:tcPr>
            <w:tcW w:w="2290" w:type="dxa"/>
            <w:shd w:val="clear" w:color="auto" w:fill="auto"/>
          </w:tcPr>
          <w:p w14:paraId="634FAFB4" w14:textId="2782F11F" w:rsidR="004542BD" w:rsidRPr="00DC3D09" w:rsidRDefault="004542BD" w:rsidP="004542BD">
            <w:pPr>
              <w:jc w:val="center"/>
            </w:pPr>
            <w:r w:rsidRPr="007662F2">
              <w:lastRenderedPageBreak/>
              <w:t xml:space="preserve">Прокуратура города Прокопьевска </w:t>
            </w:r>
            <w:r w:rsidRPr="007662F2">
              <w:lastRenderedPageBreak/>
              <w:t>(прокурор города Долгих Р.Е.)</w:t>
            </w:r>
          </w:p>
        </w:tc>
        <w:tc>
          <w:tcPr>
            <w:tcW w:w="1498" w:type="dxa"/>
            <w:shd w:val="clear" w:color="auto" w:fill="auto"/>
          </w:tcPr>
          <w:p w14:paraId="03146A94" w14:textId="5D5A420C" w:rsidR="004542BD" w:rsidRDefault="004542BD" w:rsidP="004542BD">
            <w:pPr>
              <w:jc w:val="center"/>
            </w:pPr>
            <w:r>
              <w:lastRenderedPageBreak/>
              <w:t>08.2024</w:t>
            </w:r>
          </w:p>
        </w:tc>
        <w:tc>
          <w:tcPr>
            <w:tcW w:w="1564" w:type="dxa"/>
          </w:tcPr>
          <w:p w14:paraId="41496F9B" w14:textId="77777777" w:rsidR="004542BD" w:rsidRPr="0057739A" w:rsidRDefault="004542BD" w:rsidP="00454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394B5DDC" w14:textId="227D944D" w:rsidR="004542BD" w:rsidRPr="0057739A" w:rsidRDefault="004542BD" w:rsidP="004542BD">
            <w:pPr>
              <w:jc w:val="center"/>
              <w:rPr>
                <w:sz w:val="22"/>
                <w:szCs w:val="22"/>
              </w:rPr>
            </w:pPr>
            <w:r w:rsidRPr="00191A4F">
              <w:t>да</w:t>
            </w:r>
          </w:p>
        </w:tc>
        <w:tc>
          <w:tcPr>
            <w:tcW w:w="1665" w:type="dxa"/>
          </w:tcPr>
          <w:p w14:paraId="1B5C9585" w14:textId="08CAA696" w:rsidR="004542BD" w:rsidRPr="0057739A" w:rsidRDefault="004542BD" w:rsidP="004542BD">
            <w:pPr>
              <w:jc w:val="center"/>
              <w:rPr>
                <w:sz w:val="22"/>
                <w:szCs w:val="22"/>
              </w:rPr>
            </w:pPr>
            <w:r w:rsidRPr="0015090F">
              <w:t>Представле</w:t>
            </w:r>
            <w:r>
              <w:t>-</w:t>
            </w:r>
            <w:r w:rsidRPr="0015090F">
              <w:t xml:space="preserve">ние прокуратуры </w:t>
            </w:r>
            <w:r w:rsidRPr="0015090F">
              <w:lastRenderedPageBreak/>
              <w:t>города Прокопьевска от 06.08.2024                                   №8</w:t>
            </w:r>
            <w:r>
              <w:t>-</w:t>
            </w:r>
            <w:r w:rsidRPr="0015090F">
              <w:t xml:space="preserve">04-224 </w:t>
            </w:r>
          </w:p>
        </w:tc>
        <w:tc>
          <w:tcPr>
            <w:tcW w:w="1559" w:type="dxa"/>
          </w:tcPr>
          <w:p w14:paraId="49E0C590" w14:textId="3FEF42E7" w:rsidR="004542BD" w:rsidRPr="0057739A" w:rsidRDefault="004542BD" w:rsidP="00454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07" w:type="dxa"/>
          </w:tcPr>
          <w:p w14:paraId="4F0812A2" w14:textId="477B5E10" w:rsidR="004542BD" w:rsidRPr="0057739A" w:rsidRDefault="004542BD" w:rsidP="00454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542BD" w14:paraId="4380D5DE" w14:textId="77777777" w:rsidTr="0032404D">
        <w:tc>
          <w:tcPr>
            <w:tcW w:w="540" w:type="dxa"/>
          </w:tcPr>
          <w:p w14:paraId="08526B07" w14:textId="75BFB5EB" w:rsidR="004542BD" w:rsidRDefault="004542BD" w:rsidP="004542BD">
            <w:pPr>
              <w:jc w:val="center"/>
            </w:pPr>
            <w:r>
              <w:t>16</w:t>
            </w:r>
          </w:p>
        </w:tc>
        <w:tc>
          <w:tcPr>
            <w:tcW w:w="1908" w:type="dxa"/>
          </w:tcPr>
          <w:p w14:paraId="5CE0A71C" w14:textId="1A37E1F6" w:rsidR="004542BD" w:rsidRPr="00B51545" w:rsidRDefault="004542BD" w:rsidP="004542BD">
            <w:pPr>
              <w:jc w:val="center"/>
            </w:pPr>
            <w:r w:rsidRPr="00CA7C74">
              <w:t>Комитет по управлению муниципальным имуществом города Прокопьевска/ Штраух М.И.</w:t>
            </w:r>
          </w:p>
        </w:tc>
        <w:tc>
          <w:tcPr>
            <w:tcW w:w="2458" w:type="dxa"/>
            <w:shd w:val="clear" w:color="auto" w:fill="auto"/>
          </w:tcPr>
          <w:p w14:paraId="3177C686" w14:textId="45752C51" w:rsidR="004542BD" w:rsidRDefault="004542BD" w:rsidP="004542BD">
            <w:pPr>
              <w:jc w:val="center"/>
            </w:pPr>
            <w:r w:rsidRPr="00191A4F">
              <w:t>нарушений законодательства в сфере законодательства оказания муниципальных услуг</w:t>
            </w:r>
          </w:p>
        </w:tc>
        <w:tc>
          <w:tcPr>
            <w:tcW w:w="2290" w:type="dxa"/>
            <w:shd w:val="clear" w:color="auto" w:fill="auto"/>
          </w:tcPr>
          <w:p w14:paraId="5B07C4FD" w14:textId="6568F339" w:rsidR="004542BD" w:rsidRPr="00DC3D09" w:rsidRDefault="004542BD" w:rsidP="004542BD">
            <w:pPr>
              <w:jc w:val="center"/>
            </w:pPr>
            <w:r w:rsidRPr="007662F2">
              <w:t>Прокуратура города Прокопьевска (прокурор города Долгих Р.Е.)</w:t>
            </w:r>
          </w:p>
        </w:tc>
        <w:tc>
          <w:tcPr>
            <w:tcW w:w="1498" w:type="dxa"/>
            <w:shd w:val="clear" w:color="auto" w:fill="auto"/>
          </w:tcPr>
          <w:p w14:paraId="541D1498" w14:textId="4337445C" w:rsidR="004542BD" w:rsidRDefault="004542BD" w:rsidP="004542BD">
            <w:pPr>
              <w:jc w:val="center"/>
            </w:pPr>
            <w:r>
              <w:t>07.2024</w:t>
            </w:r>
          </w:p>
        </w:tc>
        <w:tc>
          <w:tcPr>
            <w:tcW w:w="1564" w:type="dxa"/>
          </w:tcPr>
          <w:p w14:paraId="7AAC00A1" w14:textId="77777777" w:rsidR="004542BD" w:rsidRPr="0057739A" w:rsidRDefault="004542BD" w:rsidP="00454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33A11288" w14:textId="3B31F7B1" w:rsidR="004542BD" w:rsidRPr="0057739A" w:rsidRDefault="004542BD" w:rsidP="004542BD">
            <w:pPr>
              <w:jc w:val="center"/>
              <w:rPr>
                <w:sz w:val="22"/>
                <w:szCs w:val="22"/>
              </w:rPr>
            </w:pPr>
            <w:r w:rsidRPr="00191A4F">
              <w:t>да</w:t>
            </w:r>
          </w:p>
        </w:tc>
        <w:tc>
          <w:tcPr>
            <w:tcW w:w="1665" w:type="dxa"/>
          </w:tcPr>
          <w:p w14:paraId="4550B091" w14:textId="23855CE5" w:rsidR="004542BD" w:rsidRPr="0057739A" w:rsidRDefault="004542BD" w:rsidP="004542BD">
            <w:pPr>
              <w:jc w:val="center"/>
              <w:rPr>
                <w:sz w:val="22"/>
                <w:szCs w:val="22"/>
              </w:rPr>
            </w:pPr>
            <w:r w:rsidRPr="0015090F">
              <w:t>Представле</w:t>
            </w:r>
            <w:r>
              <w:t>-</w:t>
            </w:r>
            <w:r w:rsidRPr="0015090F">
              <w:t xml:space="preserve">ние прокуратуры города Прокопьевска от 01.08.2024                                   </w:t>
            </w:r>
          </w:p>
        </w:tc>
        <w:tc>
          <w:tcPr>
            <w:tcW w:w="1559" w:type="dxa"/>
          </w:tcPr>
          <w:p w14:paraId="43927741" w14:textId="641BE475" w:rsidR="004542BD" w:rsidRPr="0057739A" w:rsidRDefault="005C610E" w:rsidP="00454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7" w:type="dxa"/>
          </w:tcPr>
          <w:p w14:paraId="64F5C484" w14:textId="0A98BA6D" w:rsidR="004542BD" w:rsidRPr="0057739A" w:rsidRDefault="005C610E" w:rsidP="00454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542BD" w14:paraId="08E17781" w14:textId="77777777" w:rsidTr="0032404D">
        <w:tc>
          <w:tcPr>
            <w:tcW w:w="540" w:type="dxa"/>
          </w:tcPr>
          <w:p w14:paraId="299EAC03" w14:textId="2B756B76" w:rsidR="004542BD" w:rsidRDefault="004542BD" w:rsidP="004542BD">
            <w:pPr>
              <w:jc w:val="center"/>
            </w:pPr>
            <w:r>
              <w:t>17</w:t>
            </w:r>
          </w:p>
        </w:tc>
        <w:tc>
          <w:tcPr>
            <w:tcW w:w="1908" w:type="dxa"/>
          </w:tcPr>
          <w:p w14:paraId="4739B956" w14:textId="6CE4534F" w:rsidR="004542BD" w:rsidRPr="00B51545" w:rsidRDefault="004542BD" w:rsidP="004542BD">
            <w:pPr>
              <w:jc w:val="center"/>
            </w:pPr>
            <w:r w:rsidRPr="00CA7C74">
              <w:t>Комитет по управлению муниципальным имуществом города Прокопьевска/ Штраух М.И.</w:t>
            </w:r>
          </w:p>
        </w:tc>
        <w:tc>
          <w:tcPr>
            <w:tcW w:w="2458" w:type="dxa"/>
            <w:shd w:val="clear" w:color="auto" w:fill="auto"/>
          </w:tcPr>
          <w:p w14:paraId="0C87E310" w14:textId="770DC78F" w:rsidR="004542BD" w:rsidRDefault="004542BD" w:rsidP="004542BD">
            <w:pPr>
              <w:jc w:val="center"/>
            </w:pPr>
            <w:r w:rsidRPr="00191A4F">
              <w:t>нарушений законодательства в сфере законодательства оказания муниципальных услуг</w:t>
            </w:r>
          </w:p>
        </w:tc>
        <w:tc>
          <w:tcPr>
            <w:tcW w:w="2290" w:type="dxa"/>
            <w:shd w:val="clear" w:color="auto" w:fill="auto"/>
          </w:tcPr>
          <w:p w14:paraId="541E8B44" w14:textId="0647BE0F" w:rsidR="004542BD" w:rsidRPr="00DC3D09" w:rsidRDefault="004542BD" w:rsidP="004542BD">
            <w:pPr>
              <w:jc w:val="center"/>
            </w:pPr>
            <w:r w:rsidRPr="007662F2">
              <w:t>Прокуратура города Прокопьевска (прокурор города Долгих Р.Е.)</w:t>
            </w:r>
          </w:p>
        </w:tc>
        <w:tc>
          <w:tcPr>
            <w:tcW w:w="1498" w:type="dxa"/>
            <w:shd w:val="clear" w:color="auto" w:fill="auto"/>
          </w:tcPr>
          <w:p w14:paraId="32D1A138" w14:textId="40AB38F8" w:rsidR="004542BD" w:rsidRDefault="00181BB8" w:rsidP="004542BD">
            <w:pPr>
              <w:jc w:val="center"/>
            </w:pPr>
            <w:r>
              <w:t>07.2024</w:t>
            </w:r>
          </w:p>
        </w:tc>
        <w:tc>
          <w:tcPr>
            <w:tcW w:w="1564" w:type="dxa"/>
          </w:tcPr>
          <w:p w14:paraId="2F22C24D" w14:textId="77777777" w:rsidR="004542BD" w:rsidRPr="0057739A" w:rsidRDefault="004542BD" w:rsidP="00454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6384DF75" w14:textId="66ADA5AB" w:rsidR="004542BD" w:rsidRPr="0057739A" w:rsidRDefault="004542BD" w:rsidP="004542BD">
            <w:pPr>
              <w:jc w:val="center"/>
              <w:rPr>
                <w:sz w:val="22"/>
                <w:szCs w:val="22"/>
              </w:rPr>
            </w:pPr>
            <w:r w:rsidRPr="00191A4F">
              <w:t>да</w:t>
            </w:r>
          </w:p>
        </w:tc>
        <w:tc>
          <w:tcPr>
            <w:tcW w:w="1665" w:type="dxa"/>
          </w:tcPr>
          <w:p w14:paraId="7B7D8363" w14:textId="19586BE4" w:rsidR="004542BD" w:rsidRPr="0057739A" w:rsidRDefault="004542BD" w:rsidP="004542BD">
            <w:pPr>
              <w:jc w:val="center"/>
              <w:rPr>
                <w:sz w:val="22"/>
                <w:szCs w:val="22"/>
              </w:rPr>
            </w:pPr>
            <w:r w:rsidRPr="0015090F">
              <w:t>Представле</w:t>
            </w:r>
            <w:r w:rsidR="00181BB8">
              <w:t>-</w:t>
            </w:r>
            <w:r w:rsidRPr="0015090F">
              <w:t xml:space="preserve">ние прокуратуры города Прокопьевска от 01.08.2024                                   </w:t>
            </w:r>
          </w:p>
        </w:tc>
        <w:tc>
          <w:tcPr>
            <w:tcW w:w="1559" w:type="dxa"/>
          </w:tcPr>
          <w:p w14:paraId="19265EC9" w14:textId="756D0AE9" w:rsidR="004542BD" w:rsidRPr="0057739A" w:rsidRDefault="00181BB8" w:rsidP="00454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7" w:type="dxa"/>
          </w:tcPr>
          <w:p w14:paraId="700EF532" w14:textId="3F52CAE7" w:rsidR="004542BD" w:rsidRPr="0057739A" w:rsidRDefault="00181BB8" w:rsidP="00454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542BD" w14:paraId="6B48DD4C" w14:textId="77777777" w:rsidTr="0032404D">
        <w:tc>
          <w:tcPr>
            <w:tcW w:w="540" w:type="dxa"/>
          </w:tcPr>
          <w:p w14:paraId="7922F1ED" w14:textId="1E6C2149" w:rsidR="004542BD" w:rsidRDefault="004542BD" w:rsidP="004542BD">
            <w:pPr>
              <w:jc w:val="center"/>
            </w:pPr>
            <w:r>
              <w:t>18</w:t>
            </w:r>
          </w:p>
        </w:tc>
        <w:tc>
          <w:tcPr>
            <w:tcW w:w="1908" w:type="dxa"/>
          </w:tcPr>
          <w:p w14:paraId="4CA7FEF1" w14:textId="0E5CFFB4" w:rsidR="004542BD" w:rsidRPr="00B51545" w:rsidRDefault="004542BD" w:rsidP="004542BD">
            <w:pPr>
              <w:jc w:val="center"/>
            </w:pPr>
            <w:r w:rsidRPr="00CA7C74">
              <w:t>Комитет по управлению муниципальным имуществом города Прокопьевска/ Штраух М.И.</w:t>
            </w:r>
          </w:p>
        </w:tc>
        <w:tc>
          <w:tcPr>
            <w:tcW w:w="2458" w:type="dxa"/>
            <w:shd w:val="clear" w:color="auto" w:fill="auto"/>
          </w:tcPr>
          <w:p w14:paraId="63EC487A" w14:textId="1D850BCC" w:rsidR="004542BD" w:rsidRDefault="004542BD" w:rsidP="004542BD">
            <w:pPr>
              <w:jc w:val="center"/>
            </w:pPr>
            <w:r w:rsidRPr="00191A4F">
              <w:t>нарушений законодательства в сфере законодательства оказания муниципальных услуг</w:t>
            </w:r>
          </w:p>
        </w:tc>
        <w:tc>
          <w:tcPr>
            <w:tcW w:w="2290" w:type="dxa"/>
            <w:shd w:val="clear" w:color="auto" w:fill="auto"/>
          </w:tcPr>
          <w:p w14:paraId="7AA563DB" w14:textId="0952EB97" w:rsidR="004542BD" w:rsidRPr="00DC3D09" w:rsidRDefault="004542BD" w:rsidP="004542BD">
            <w:pPr>
              <w:jc w:val="center"/>
            </w:pPr>
            <w:r w:rsidRPr="007662F2">
              <w:t>Прокуратура города Прокопьевска (прокурор города Долгих Р.Е.)</w:t>
            </w:r>
          </w:p>
        </w:tc>
        <w:tc>
          <w:tcPr>
            <w:tcW w:w="1498" w:type="dxa"/>
            <w:shd w:val="clear" w:color="auto" w:fill="auto"/>
          </w:tcPr>
          <w:p w14:paraId="35F4CC35" w14:textId="387345BD" w:rsidR="004542BD" w:rsidRDefault="00181BB8" w:rsidP="004542BD">
            <w:pPr>
              <w:jc w:val="center"/>
            </w:pPr>
            <w:r>
              <w:t>07.2024</w:t>
            </w:r>
          </w:p>
        </w:tc>
        <w:tc>
          <w:tcPr>
            <w:tcW w:w="1564" w:type="dxa"/>
          </w:tcPr>
          <w:p w14:paraId="0B4AECA4" w14:textId="77777777" w:rsidR="004542BD" w:rsidRPr="0057739A" w:rsidRDefault="004542BD" w:rsidP="00454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54650BD2" w14:textId="14224689" w:rsidR="004542BD" w:rsidRPr="0057739A" w:rsidRDefault="004542BD" w:rsidP="004542BD">
            <w:pPr>
              <w:jc w:val="center"/>
              <w:rPr>
                <w:sz w:val="22"/>
                <w:szCs w:val="22"/>
              </w:rPr>
            </w:pPr>
            <w:r w:rsidRPr="00191A4F">
              <w:t>да</w:t>
            </w:r>
          </w:p>
        </w:tc>
        <w:tc>
          <w:tcPr>
            <w:tcW w:w="1665" w:type="dxa"/>
          </w:tcPr>
          <w:p w14:paraId="438352A0" w14:textId="702FC6F8" w:rsidR="004542BD" w:rsidRPr="0057739A" w:rsidRDefault="004542BD" w:rsidP="004542BD">
            <w:pPr>
              <w:jc w:val="center"/>
              <w:rPr>
                <w:sz w:val="22"/>
                <w:szCs w:val="22"/>
              </w:rPr>
            </w:pPr>
            <w:r w:rsidRPr="0015090F">
              <w:t>Представле</w:t>
            </w:r>
            <w:r w:rsidR="00181BB8">
              <w:t>-</w:t>
            </w:r>
            <w:r w:rsidRPr="0015090F">
              <w:t xml:space="preserve">ние прокуратуры города Прокопьевска от 30.07.2024                                   </w:t>
            </w:r>
          </w:p>
        </w:tc>
        <w:tc>
          <w:tcPr>
            <w:tcW w:w="1559" w:type="dxa"/>
          </w:tcPr>
          <w:p w14:paraId="2005AE13" w14:textId="1FF85898" w:rsidR="004542BD" w:rsidRPr="0057739A" w:rsidRDefault="00181BB8" w:rsidP="00454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7" w:type="dxa"/>
          </w:tcPr>
          <w:p w14:paraId="14F3E29A" w14:textId="79A2198A" w:rsidR="004542BD" w:rsidRPr="0057739A" w:rsidRDefault="00181BB8" w:rsidP="00454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542BD" w14:paraId="3B58DA6A" w14:textId="77777777" w:rsidTr="0032404D">
        <w:tc>
          <w:tcPr>
            <w:tcW w:w="540" w:type="dxa"/>
          </w:tcPr>
          <w:p w14:paraId="672099D4" w14:textId="4EB66059" w:rsidR="004542BD" w:rsidRDefault="004542BD" w:rsidP="004542BD">
            <w:pPr>
              <w:jc w:val="center"/>
            </w:pPr>
            <w:r>
              <w:lastRenderedPageBreak/>
              <w:t>19</w:t>
            </w:r>
          </w:p>
        </w:tc>
        <w:tc>
          <w:tcPr>
            <w:tcW w:w="1908" w:type="dxa"/>
          </w:tcPr>
          <w:p w14:paraId="68BA5904" w14:textId="20CA5590" w:rsidR="004542BD" w:rsidRPr="00B51545" w:rsidRDefault="004542BD" w:rsidP="004542BD">
            <w:pPr>
              <w:jc w:val="center"/>
            </w:pPr>
            <w:r w:rsidRPr="00CA7C74">
              <w:t>Комитет по управлению муниципальным имуществом города Прокопьевска/ Штраух М.И.</w:t>
            </w:r>
          </w:p>
        </w:tc>
        <w:tc>
          <w:tcPr>
            <w:tcW w:w="2458" w:type="dxa"/>
            <w:shd w:val="clear" w:color="auto" w:fill="auto"/>
          </w:tcPr>
          <w:p w14:paraId="4FF5EA16" w14:textId="3E6FE5CE" w:rsidR="004542BD" w:rsidRDefault="004542BD" w:rsidP="004542BD">
            <w:pPr>
              <w:jc w:val="center"/>
            </w:pPr>
            <w:r w:rsidRPr="00191A4F">
              <w:t>нарушений законодательства в сфере законодательства оказания муниципальных услуг</w:t>
            </w:r>
          </w:p>
        </w:tc>
        <w:tc>
          <w:tcPr>
            <w:tcW w:w="2290" w:type="dxa"/>
            <w:shd w:val="clear" w:color="auto" w:fill="auto"/>
          </w:tcPr>
          <w:p w14:paraId="28221C98" w14:textId="4D24C4CA" w:rsidR="004542BD" w:rsidRPr="00DC3D09" w:rsidRDefault="004542BD" w:rsidP="004542BD">
            <w:pPr>
              <w:jc w:val="center"/>
            </w:pPr>
            <w:r w:rsidRPr="007662F2">
              <w:t>Прокуратура города Прокопьевска (прокурор города Долгих Р.Е.)</w:t>
            </w:r>
          </w:p>
        </w:tc>
        <w:tc>
          <w:tcPr>
            <w:tcW w:w="1498" w:type="dxa"/>
            <w:shd w:val="clear" w:color="auto" w:fill="auto"/>
          </w:tcPr>
          <w:p w14:paraId="3FAFBB73" w14:textId="24AE25B9" w:rsidR="004542BD" w:rsidRDefault="00181BB8" w:rsidP="004542BD">
            <w:pPr>
              <w:jc w:val="center"/>
            </w:pPr>
            <w:r>
              <w:t>06.2024</w:t>
            </w:r>
          </w:p>
        </w:tc>
        <w:tc>
          <w:tcPr>
            <w:tcW w:w="1564" w:type="dxa"/>
          </w:tcPr>
          <w:p w14:paraId="53B70883" w14:textId="77777777" w:rsidR="004542BD" w:rsidRPr="0057739A" w:rsidRDefault="004542BD" w:rsidP="00454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2FCE6C59" w14:textId="65CFE7CD" w:rsidR="004542BD" w:rsidRPr="0057739A" w:rsidRDefault="004542BD" w:rsidP="004542BD">
            <w:pPr>
              <w:jc w:val="center"/>
              <w:rPr>
                <w:sz w:val="22"/>
                <w:szCs w:val="22"/>
              </w:rPr>
            </w:pPr>
            <w:r w:rsidRPr="00191A4F">
              <w:t>да</w:t>
            </w:r>
          </w:p>
        </w:tc>
        <w:tc>
          <w:tcPr>
            <w:tcW w:w="1665" w:type="dxa"/>
          </w:tcPr>
          <w:p w14:paraId="1D1F553F" w14:textId="73F0FA52" w:rsidR="004542BD" w:rsidRPr="0057739A" w:rsidRDefault="004542BD" w:rsidP="004542BD">
            <w:pPr>
              <w:jc w:val="center"/>
              <w:rPr>
                <w:sz w:val="22"/>
                <w:szCs w:val="22"/>
              </w:rPr>
            </w:pPr>
            <w:r w:rsidRPr="0015090F">
              <w:t>Представле</w:t>
            </w:r>
            <w:r w:rsidR="00181BB8">
              <w:t>-</w:t>
            </w:r>
            <w:r w:rsidRPr="0015090F">
              <w:t>ние прокуратуры города Прокопьевска от 14.06.2024                                   № 7-07-2024/265-24-20320024</w:t>
            </w:r>
          </w:p>
        </w:tc>
        <w:tc>
          <w:tcPr>
            <w:tcW w:w="1559" w:type="dxa"/>
          </w:tcPr>
          <w:p w14:paraId="56160D3B" w14:textId="4831ACA0" w:rsidR="004542BD" w:rsidRPr="0057739A" w:rsidRDefault="00181BB8" w:rsidP="00454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7" w:type="dxa"/>
          </w:tcPr>
          <w:p w14:paraId="270664E1" w14:textId="2C9BA536" w:rsidR="004542BD" w:rsidRPr="0057739A" w:rsidRDefault="00181BB8" w:rsidP="00454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542BD" w14:paraId="1F656F90" w14:textId="77777777" w:rsidTr="0032404D">
        <w:tc>
          <w:tcPr>
            <w:tcW w:w="540" w:type="dxa"/>
          </w:tcPr>
          <w:p w14:paraId="0683FD41" w14:textId="679A673C" w:rsidR="004542BD" w:rsidRDefault="004542BD" w:rsidP="004542BD">
            <w:pPr>
              <w:jc w:val="center"/>
            </w:pPr>
            <w:r>
              <w:t>20</w:t>
            </w:r>
          </w:p>
        </w:tc>
        <w:tc>
          <w:tcPr>
            <w:tcW w:w="1908" w:type="dxa"/>
          </w:tcPr>
          <w:p w14:paraId="10975692" w14:textId="0D413F7F" w:rsidR="004542BD" w:rsidRPr="00B51545" w:rsidRDefault="004542BD" w:rsidP="004542BD">
            <w:pPr>
              <w:jc w:val="center"/>
            </w:pPr>
            <w:r w:rsidRPr="00CA7C74">
              <w:t>Комитет по управлению муниципальным имуществом города Прокопьевска/ Штраух М.И.</w:t>
            </w:r>
          </w:p>
        </w:tc>
        <w:tc>
          <w:tcPr>
            <w:tcW w:w="2458" w:type="dxa"/>
            <w:shd w:val="clear" w:color="auto" w:fill="auto"/>
          </w:tcPr>
          <w:p w14:paraId="18E0DC1C" w14:textId="28BAECF6" w:rsidR="004542BD" w:rsidRDefault="00181BB8" w:rsidP="004542BD">
            <w:pPr>
              <w:jc w:val="center"/>
            </w:pPr>
            <w:r w:rsidRPr="00181BB8">
              <w:t>нарушений законодательства в сфере законодательства оказания муниципальных услуг</w:t>
            </w:r>
          </w:p>
        </w:tc>
        <w:tc>
          <w:tcPr>
            <w:tcW w:w="2290" w:type="dxa"/>
            <w:shd w:val="clear" w:color="auto" w:fill="auto"/>
          </w:tcPr>
          <w:p w14:paraId="0568D313" w14:textId="169E576C" w:rsidR="004542BD" w:rsidRPr="00DC3D09" w:rsidRDefault="004542BD" w:rsidP="004542BD">
            <w:pPr>
              <w:jc w:val="center"/>
            </w:pPr>
            <w:r w:rsidRPr="007662F2">
              <w:t>Прокуратура города Прокопьевска (прокурор города Долгих Р.Е.)</w:t>
            </w:r>
          </w:p>
        </w:tc>
        <w:tc>
          <w:tcPr>
            <w:tcW w:w="1498" w:type="dxa"/>
            <w:shd w:val="clear" w:color="auto" w:fill="auto"/>
          </w:tcPr>
          <w:p w14:paraId="21763C86" w14:textId="5CC67315" w:rsidR="004542BD" w:rsidRDefault="00181BB8" w:rsidP="004542BD">
            <w:pPr>
              <w:jc w:val="center"/>
            </w:pPr>
            <w:r>
              <w:t>04.2024</w:t>
            </w:r>
          </w:p>
        </w:tc>
        <w:tc>
          <w:tcPr>
            <w:tcW w:w="1564" w:type="dxa"/>
          </w:tcPr>
          <w:p w14:paraId="4FFC9222" w14:textId="77777777" w:rsidR="004542BD" w:rsidRPr="0057739A" w:rsidRDefault="004542BD" w:rsidP="00454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277EF7B2" w14:textId="63601B6B" w:rsidR="004542BD" w:rsidRPr="0057739A" w:rsidRDefault="004542BD" w:rsidP="004542BD">
            <w:pPr>
              <w:jc w:val="center"/>
              <w:rPr>
                <w:sz w:val="22"/>
                <w:szCs w:val="22"/>
              </w:rPr>
            </w:pPr>
            <w:r w:rsidRPr="00191A4F">
              <w:t>да</w:t>
            </w:r>
          </w:p>
        </w:tc>
        <w:tc>
          <w:tcPr>
            <w:tcW w:w="1665" w:type="dxa"/>
          </w:tcPr>
          <w:p w14:paraId="4CF13D3B" w14:textId="7EC02115" w:rsidR="004542BD" w:rsidRPr="0057739A" w:rsidRDefault="004542BD" w:rsidP="004542BD">
            <w:pPr>
              <w:jc w:val="center"/>
              <w:rPr>
                <w:sz w:val="22"/>
                <w:szCs w:val="22"/>
              </w:rPr>
            </w:pPr>
            <w:r w:rsidRPr="0015090F">
              <w:t>Представле</w:t>
            </w:r>
            <w:r w:rsidR="00181BB8">
              <w:t>-</w:t>
            </w:r>
            <w:r w:rsidRPr="0015090F">
              <w:t>ние прокуратуры города Прокопьевска от 22.04.2024 № 20320024-167-24/3391-20320024</w:t>
            </w:r>
          </w:p>
        </w:tc>
        <w:tc>
          <w:tcPr>
            <w:tcW w:w="1559" w:type="dxa"/>
          </w:tcPr>
          <w:p w14:paraId="5DC6EAE8" w14:textId="79C384A9" w:rsidR="004542BD" w:rsidRPr="0057739A" w:rsidRDefault="00181BB8" w:rsidP="00454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7" w:type="dxa"/>
          </w:tcPr>
          <w:p w14:paraId="332EA464" w14:textId="484E0F89" w:rsidR="004542BD" w:rsidRPr="0057739A" w:rsidRDefault="00181BB8" w:rsidP="00454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542BD" w14:paraId="2CC9D1F4" w14:textId="77777777" w:rsidTr="0032404D">
        <w:tc>
          <w:tcPr>
            <w:tcW w:w="540" w:type="dxa"/>
          </w:tcPr>
          <w:p w14:paraId="4B988B69" w14:textId="60CE072B" w:rsidR="004542BD" w:rsidRDefault="004542BD" w:rsidP="004542BD">
            <w:pPr>
              <w:jc w:val="center"/>
            </w:pPr>
            <w:r>
              <w:t>21</w:t>
            </w:r>
          </w:p>
        </w:tc>
        <w:tc>
          <w:tcPr>
            <w:tcW w:w="1908" w:type="dxa"/>
          </w:tcPr>
          <w:p w14:paraId="36290819" w14:textId="1B2D97DF" w:rsidR="004542BD" w:rsidRPr="00B51545" w:rsidRDefault="004542BD" w:rsidP="004542BD">
            <w:pPr>
              <w:jc w:val="center"/>
            </w:pPr>
            <w:r w:rsidRPr="00CA7C74">
              <w:t>Комитет по управлению муниципальным имуществом города Прокопьевска/ Штраух М.И.</w:t>
            </w:r>
          </w:p>
        </w:tc>
        <w:tc>
          <w:tcPr>
            <w:tcW w:w="2458" w:type="dxa"/>
            <w:shd w:val="clear" w:color="auto" w:fill="auto"/>
          </w:tcPr>
          <w:p w14:paraId="5F286F76" w14:textId="4B8A663D" w:rsidR="004542BD" w:rsidRDefault="00181BB8" w:rsidP="004542BD">
            <w:pPr>
              <w:jc w:val="center"/>
            </w:pPr>
            <w:r w:rsidRPr="00181BB8">
              <w:t>нарушений законодательства в сфере законодательства оказания муниципальных услуг</w:t>
            </w:r>
          </w:p>
        </w:tc>
        <w:tc>
          <w:tcPr>
            <w:tcW w:w="2290" w:type="dxa"/>
            <w:shd w:val="clear" w:color="auto" w:fill="auto"/>
          </w:tcPr>
          <w:p w14:paraId="2D48ED8A" w14:textId="294143BE" w:rsidR="004542BD" w:rsidRPr="00DC3D09" w:rsidRDefault="00181BB8" w:rsidP="004542BD">
            <w:pPr>
              <w:jc w:val="center"/>
            </w:pPr>
            <w:r w:rsidRPr="00181BB8">
              <w:t>Прокуратура города Прокопьевска (прокурор города Долгих Р.Е.)</w:t>
            </w:r>
          </w:p>
        </w:tc>
        <w:tc>
          <w:tcPr>
            <w:tcW w:w="1498" w:type="dxa"/>
            <w:shd w:val="clear" w:color="auto" w:fill="auto"/>
          </w:tcPr>
          <w:p w14:paraId="61CDA1A5" w14:textId="7C01DF88" w:rsidR="004542BD" w:rsidRDefault="00181BB8" w:rsidP="004542BD">
            <w:pPr>
              <w:jc w:val="center"/>
            </w:pPr>
            <w:r>
              <w:t>10.2024</w:t>
            </w:r>
          </w:p>
        </w:tc>
        <w:tc>
          <w:tcPr>
            <w:tcW w:w="1564" w:type="dxa"/>
          </w:tcPr>
          <w:p w14:paraId="28BF20F7" w14:textId="77777777" w:rsidR="004542BD" w:rsidRPr="0057739A" w:rsidRDefault="004542BD" w:rsidP="00454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47607E65" w14:textId="0C803282" w:rsidR="004542BD" w:rsidRPr="0057739A" w:rsidRDefault="00181BB8" w:rsidP="00454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665" w:type="dxa"/>
          </w:tcPr>
          <w:p w14:paraId="781A57AE" w14:textId="77777777" w:rsidR="00181BB8" w:rsidRDefault="00181BB8" w:rsidP="004542BD">
            <w:pPr>
              <w:jc w:val="center"/>
              <w:rPr>
                <w:sz w:val="22"/>
                <w:szCs w:val="22"/>
              </w:rPr>
            </w:pPr>
            <w:r w:rsidRPr="00181BB8">
              <w:rPr>
                <w:sz w:val="22"/>
                <w:szCs w:val="22"/>
              </w:rPr>
              <w:t xml:space="preserve">требование </w:t>
            </w:r>
          </w:p>
          <w:p w14:paraId="5BDDBA49" w14:textId="1154AA6A" w:rsidR="004542BD" w:rsidRPr="0057739A" w:rsidRDefault="00181BB8" w:rsidP="004542BD">
            <w:pPr>
              <w:jc w:val="center"/>
              <w:rPr>
                <w:sz w:val="22"/>
                <w:szCs w:val="22"/>
              </w:rPr>
            </w:pPr>
            <w:r w:rsidRPr="00181BB8">
              <w:rPr>
                <w:sz w:val="22"/>
                <w:szCs w:val="22"/>
              </w:rPr>
              <w:t>от 09.10.2024                                                                       № Исорг 20320024-1648-24/7700-20320024</w:t>
            </w:r>
          </w:p>
        </w:tc>
        <w:tc>
          <w:tcPr>
            <w:tcW w:w="1559" w:type="dxa"/>
          </w:tcPr>
          <w:p w14:paraId="64407B4D" w14:textId="258A0F30" w:rsidR="004542BD" w:rsidRPr="0057739A" w:rsidRDefault="00181BB8" w:rsidP="00454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7" w:type="dxa"/>
          </w:tcPr>
          <w:p w14:paraId="18C731AF" w14:textId="5DB91B55" w:rsidR="004542BD" w:rsidRPr="0057739A" w:rsidRDefault="00181BB8" w:rsidP="00454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542BD" w14:paraId="7E924BD5" w14:textId="77777777" w:rsidTr="0032404D">
        <w:tc>
          <w:tcPr>
            <w:tcW w:w="540" w:type="dxa"/>
          </w:tcPr>
          <w:p w14:paraId="7582A62A" w14:textId="25C0CC91" w:rsidR="004542BD" w:rsidRDefault="004542BD" w:rsidP="004542BD">
            <w:pPr>
              <w:jc w:val="center"/>
            </w:pPr>
            <w:r>
              <w:lastRenderedPageBreak/>
              <w:t>22</w:t>
            </w:r>
          </w:p>
        </w:tc>
        <w:tc>
          <w:tcPr>
            <w:tcW w:w="1908" w:type="dxa"/>
          </w:tcPr>
          <w:p w14:paraId="302D7D83" w14:textId="3F280A59" w:rsidR="004542BD" w:rsidRPr="00B51545" w:rsidRDefault="004542BD" w:rsidP="004542BD">
            <w:pPr>
              <w:jc w:val="center"/>
            </w:pPr>
            <w:r w:rsidRPr="00CA7C74">
              <w:t>Комитет по управлению муниципальным имуществом города Прокопьевска/ Штраух М.И.</w:t>
            </w:r>
          </w:p>
        </w:tc>
        <w:tc>
          <w:tcPr>
            <w:tcW w:w="2458" w:type="dxa"/>
            <w:shd w:val="clear" w:color="auto" w:fill="auto"/>
          </w:tcPr>
          <w:p w14:paraId="5C34E5ED" w14:textId="5E347DAD" w:rsidR="004542BD" w:rsidRDefault="004542BD" w:rsidP="004542BD">
            <w:pPr>
              <w:jc w:val="center"/>
            </w:pPr>
            <w:r w:rsidRPr="00191A4F">
              <w:t xml:space="preserve">нарушений законодательства в сфере законодательства </w:t>
            </w:r>
          </w:p>
        </w:tc>
        <w:tc>
          <w:tcPr>
            <w:tcW w:w="2290" w:type="dxa"/>
            <w:shd w:val="clear" w:color="auto" w:fill="auto"/>
          </w:tcPr>
          <w:p w14:paraId="74659F0B" w14:textId="538C7C23" w:rsidR="004542BD" w:rsidRPr="00DC3D09" w:rsidRDefault="004542BD" w:rsidP="004542BD">
            <w:pPr>
              <w:jc w:val="center"/>
            </w:pPr>
            <w:r w:rsidRPr="007662F2">
              <w:t>Прокуратура города Прокопьевска (прокурор города Долгих Р.Е.)</w:t>
            </w:r>
          </w:p>
        </w:tc>
        <w:tc>
          <w:tcPr>
            <w:tcW w:w="1498" w:type="dxa"/>
            <w:shd w:val="clear" w:color="auto" w:fill="auto"/>
          </w:tcPr>
          <w:p w14:paraId="7993630D" w14:textId="444E77BF" w:rsidR="004542BD" w:rsidRDefault="00181BB8" w:rsidP="004542BD">
            <w:pPr>
              <w:jc w:val="center"/>
            </w:pPr>
            <w:r>
              <w:t>07.2024</w:t>
            </w:r>
          </w:p>
        </w:tc>
        <w:tc>
          <w:tcPr>
            <w:tcW w:w="1564" w:type="dxa"/>
          </w:tcPr>
          <w:p w14:paraId="264BE5E1" w14:textId="77777777" w:rsidR="004542BD" w:rsidRPr="0057739A" w:rsidRDefault="004542BD" w:rsidP="00454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48BEC1D4" w14:textId="1EC632D6" w:rsidR="004542BD" w:rsidRPr="0057739A" w:rsidRDefault="004542BD" w:rsidP="004542BD">
            <w:pPr>
              <w:jc w:val="center"/>
              <w:rPr>
                <w:sz w:val="22"/>
                <w:szCs w:val="22"/>
              </w:rPr>
            </w:pPr>
            <w:r w:rsidRPr="00191A4F">
              <w:t>да</w:t>
            </w:r>
          </w:p>
        </w:tc>
        <w:tc>
          <w:tcPr>
            <w:tcW w:w="1665" w:type="dxa"/>
          </w:tcPr>
          <w:p w14:paraId="591EBABB" w14:textId="4911AFC6" w:rsidR="004542BD" w:rsidRPr="0057739A" w:rsidRDefault="00181BB8" w:rsidP="004542BD">
            <w:pPr>
              <w:jc w:val="center"/>
              <w:rPr>
                <w:sz w:val="22"/>
                <w:szCs w:val="22"/>
              </w:rPr>
            </w:pPr>
            <w:r w:rsidRPr="00181BB8">
              <w:rPr>
                <w:sz w:val="22"/>
                <w:szCs w:val="22"/>
              </w:rPr>
              <w:t>требование от 10.07.2024                                                                       № Исорг 20320024-1199-24/-20320024</w:t>
            </w:r>
          </w:p>
        </w:tc>
        <w:tc>
          <w:tcPr>
            <w:tcW w:w="1559" w:type="dxa"/>
          </w:tcPr>
          <w:p w14:paraId="0AEE742D" w14:textId="2B21761B" w:rsidR="004542BD" w:rsidRPr="0057739A" w:rsidRDefault="00181BB8" w:rsidP="00454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7" w:type="dxa"/>
          </w:tcPr>
          <w:p w14:paraId="78EB8676" w14:textId="21816349" w:rsidR="004542BD" w:rsidRPr="0057739A" w:rsidRDefault="00181BB8" w:rsidP="00454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81BB8" w14:paraId="58487134" w14:textId="77777777" w:rsidTr="0032404D">
        <w:tc>
          <w:tcPr>
            <w:tcW w:w="540" w:type="dxa"/>
          </w:tcPr>
          <w:p w14:paraId="4041D334" w14:textId="42382817" w:rsidR="00181BB8" w:rsidRDefault="00181BB8" w:rsidP="00181BB8">
            <w:pPr>
              <w:jc w:val="center"/>
            </w:pPr>
            <w:r>
              <w:t>23</w:t>
            </w:r>
          </w:p>
        </w:tc>
        <w:tc>
          <w:tcPr>
            <w:tcW w:w="1908" w:type="dxa"/>
          </w:tcPr>
          <w:p w14:paraId="38504E94" w14:textId="7E21C4FB" w:rsidR="00181BB8" w:rsidRPr="00B51545" w:rsidRDefault="00181BB8" w:rsidP="00181BB8">
            <w:pPr>
              <w:jc w:val="center"/>
            </w:pPr>
            <w:r w:rsidRPr="00CA7C74">
              <w:t>Комитет по управлению муниципальным имуществом города Прокопьевска/ Штраух М.И.</w:t>
            </w:r>
          </w:p>
        </w:tc>
        <w:tc>
          <w:tcPr>
            <w:tcW w:w="2458" w:type="dxa"/>
            <w:shd w:val="clear" w:color="auto" w:fill="auto"/>
          </w:tcPr>
          <w:p w14:paraId="7BE351B0" w14:textId="3F1ED913" w:rsidR="00181BB8" w:rsidRDefault="00181BB8" w:rsidP="00181BB8">
            <w:pPr>
              <w:jc w:val="center"/>
            </w:pPr>
            <w:r w:rsidRPr="00DD7BED">
              <w:t>Внеплановое контрольно-надзорное мероприятие: выездная проверка (здания, которыми контролируемые лица владеют и (или) пользуются и к которым предъявляются требования пожарной безопасности)</w:t>
            </w:r>
          </w:p>
        </w:tc>
        <w:tc>
          <w:tcPr>
            <w:tcW w:w="2290" w:type="dxa"/>
            <w:shd w:val="clear" w:color="auto" w:fill="auto"/>
          </w:tcPr>
          <w:p w14:paraId="5AC1C98B" w14:textId="2594058D" w:rsidR="00181BB8" w:rsidRPr="00DC3D09" w:rsidRDefault="00181BB8" w:rsidP="00181BB8">
            <w:pPr>
              <w:jc w:val="center"/>
            </w:pPr>
            <w:r w:rsidRPr="00C36EB3">
      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Кемеровской области-Кузбассу (Ксензенко С.В.) </w:t>
            </w:r>
          </w:p>
        </w:tc>
        <w:tc>
          <w:tcPr>
            <w:tcW w:w="1498" w:type="dxa"/>
            <w:shd w:val="clear" w:color="auto" w:fill="auto"/>
          </w:tcPr>
          <w:p w14:paraId="575DB608" w14:textId="69A0233D" w:rsidR="00181BB8" w:rsidRDefault="00181BB8" w:rsidP="00181BB8">
            <w:pPr>
              <w:jc w:val="center"/>
            </w:pPr>
            <w:r>
              <w:t>08.</w:t>
            </w:r>
            <w:r w:rsidRPr="00200C82">
              <w:t>2024</w:t>
            </w:r>
          </w:p>
        </w:tc>
        <w:tc>
          <w:tcPr>
            <w:tcW w:w="1564" w:type="dxa"/>
          </w:tcPr>
          <w:p w14:paraId="411D3742" w14:textId="6AC3A2A8" w:rsidR="00181BB8" w:rsidRPr="0057739A" w:rsidRDefault="00181BB8" w:rsidP="00181BB8">
            <w:pPr>
              <w:jc w:val="center"/>
              <w:rPr>
                <w:sz w:val="22"/>
                <w:szCs w:val="22"/>
              </w:rPr>
            </w:pPr>
            <w:r w:rsidRPr="00200C82">
              <w:t>Невозможность проведения (в связи с иными действиями (бездействием) контролируемого лица, повлекшими невозможность проведения или завершения КНМ)</w:t>
            </w:r>
          </w:p>
        </w:tc>
        <w:tc>
          <w:tcPr>
            <w:tcW w:w="1368" w:type="dxa"/>
          </w:tcPr>
          <w:p w14:paraId="18DDBD77" w14:textId="25916F03" w:rsidR="00181BB8" w:rsidRPr="0057739A" w:rsidRDefault="00181BB8" w:rsidP="00181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5" w:type="dxa"/>
          </w:tcPr>
          <w:p w14:paraId="0DBA3395" w14:textId="575C8807" w:rsidR="00181BB8" w:rsidRPr="0057739A" w:rsidRDefault="00181BB8" w:rsidP="00181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3B599B31" w14:textId="13DB4864" w:rsidR="00181BB8" w:rsidRPr="0057739A" w:rsidRDefault="00181BB8" w:rsidP="00181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7" w:type="dxa"/>
          </w:tcPr>
          <w:p w14:paraId="77A38C40" w14:textId="5E74E19E" w:rsidR="00181BB8" w:rsidRPr="0057739A" w:rsidRDefault="00181BB8" w:rsidP="00181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81BB8" w14:paraId="59EE5C13" w14:textId="77777777" w:rsidTr="0032404D">
        <w:tc>
          <w:tcPr>
            <w:tcW w:w="540" w:type="dxa"/>
          </w:tcPr>
          <w:p w14:paraId="50C4EAB2" w14:textId="262F5C1D" w:rsidR="00181BB8" w:rsidRDefault="00181BB8" w:rsidP="00181BB8">
            <w:pPr>
              <w:jc w:val="center"/>
            </w:pPr>
            <w:r>
              <w:lastRenderedPageBreak/>
              <w:t>24</w:t>
            </w:r>
          </w:p>
        </w:tc>
        <w:tc>
          <w:tcPr>
            <w:tcW w:w="1908" w:type="dxa"/>
          </w:tcPr>
          <w:p w14:paraId="2D6CA128" w14:textId="708ECA6A" w:rsidR="00181BB8" w:rsidRPr="00B51545" w:rsidRDefault="00181BB8" w:rsidP="00181BB8">
            <w:pPr>
              <w:jc w:val="center"/>
            </w:pPr>
            <w:r w:rsidRPr="00CA7C74">
              <w:t>Комитет по управлению муниципальным имуществом города Прокопьевска/ Штраух М.И.</w:t>
            </w:r>
          </w:p>
        </w:tc>
        <w:tc>
          <w:tcPr>
            <w:tcW w:w="2458" w:type="dxa"/>
            <w:shd w:val="clear" w:color="auto" w:fill="auto"/>
          </w:tcPr>
          <w:p w14:paraId="3B6F43FD" w14:textId="1D7A71A4" w:rsidR="00181BB8" w:rsidRDefault="00181BB8" w:rsidP="00181BB8">
            <w:pPr>
              <w:jc w:val="center"/>
            </w:pPr>
            <w:r w:rsidRPr="00DD7BED">
              <w:t>Внеплановое контрольно-надзорное мероприятие: выездная проверка (здания, которыми контролируемые лица владеют и (или) пользуются и к которым предъявляются требования пожарной безопасности)</w:t>
            </w:r>
          </w:p>
        </w:tc>
        <w:tc>
          <w:tcPr>
            <w:tcW w:w="2290" w:type="dxa"/>
            <w:shd w:val="clear" w:color="auto" w:fill="auto"/>
          </w:tcPr>
          <w:p w14:paraId="36900D30" w14:textId="3AA5CA1D" w:rsidR="00181BB8" w:rsidRPr="00DC3D09" w:rsidRDefault="00181BB8" w:rsidP="00181BB8">
            <w:pPr>
              <w:jc w:val="center"/>
            </w:pPr>
            <w:r w:rsidRPr="00C36EB3">
      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Кемеровской области-Кузбассу (Ксензенко С.В.) </w:t>
            </w:r>
          </w:p>
        </w:tc>
        <w:tc>
          <w:tcPr>
            <w:tcW w:w="1498" w:type="dxa"/>
            <w:shd w:val="clear" w:color="auto" w:fill="auto"/>
          </w:tcPr>
          <w:p w14:paraId="4F56C0D4" w14:textId="0CEE1B13" w:rsidR="00181BB8" w:rsidRDefault="00181BB8" w:rsidP="00181BB8">
            <w:pPr>
              <w:jc w:val="center"/>
            </w:pPr>
            <w:r>
              <w:t>02.2024</w:t>
            </w:r>
          </w:p>
        </w:tc>
        <w:tc>
          <w:tcPr>
            <w:tcW w:w="1564" w:type="dxa"/>
          </w:tcPr>
          <w:p w14:paraId="4E306F6A" w14:textId="42FE98A9" w:rsidR="00181BB8" w:rsidRPr="0057739A" w:rsidRDefault="00181BB8" w:rsidP="00181BB8">
            <w:pPr>
              <w:jc w:val="center"/>
              <w:rPr>
                <w:sz w:val="22"/>
                <w:szCs w:val="22"/>
              </w:rPr>
            </w:pPr>
            <w:r w:rsidRPr="00200C82">
              <w:t>Невозможность проведения (в связи с иными действиями (бездействием) контролируемого лица, повлекшими невозможность проведения или завершения КНМ)</w:t>
            </w:r>
          </w:p>
        </w:tc>
        <w:tc>
          <w:tcPr>
            <w:tcW w:w="1368" w:type="dxa"/>
          </w:tcPr>
          <w:p w14:paraId="332F0CA7" w14:textId="2DE56D30" w:rsidR="00181BB8" w:rsidRPr="0057739A" w:rsidRDefault="00181BB8" w:rsidP="00181BB8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665" w:type="dxa"/>
          </w:tcPr>
          <w:p w14:paraId="2F051FA9" w14:textId="559A9537" w:rsidR="00181BB8" w:rsidRPr="0057739A" w:rsidRDefault="00181BB8" w:rsidP="00181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729C6AB0" w14:textId="265B4376" w:rsidR="00181BB8" w:rsidRPr="0057739A" w:rsidRDefault="00181BB8" w:rsidP="00181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7" w:type="dxa"/>
          </w:tcPr>
          <w:p w14:paraId="75B5C909" w14:textId="1637CF99" w:rsidR="00181BB8" w:rsidRPr="0057739A" w:rsidRDefault="00181BB8" w:rsidP="00181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82360" w14:paraId="1D46A27F" w14:textId="77777777" w:rsidTr="00682360">
        <w:tc>
          <w:tcPr>
            <w:tcW w:w="540" w:type="dxa"/>
          </w:tcPr>
          <w:p w14:paraId="0D556206" w14:textId="131E2358" w:rsidR="00682360" w:rsidRDefault="00682360" w:rsidP="00682360">
            <w:pPr>
              <w:jc w:val="center"/>
            </w:pPr>
            <w:r>
              <w:t>25</w:t>
            </w:r>
          </w:p>
        </w:tc>
        <w:tc>
          <w:tcPr>
            <w:tcW w:w="1908" w:type="dxa"/>
          </w:tcPr>
          <w:p w14:paraId="1F9E438B" w14:textId="1D678409" w:rsidR="00682360" w:rsidRPr="00B51545" w:rsidRDefault="00682360" w:rsidP="00682360">
            <w:pPr>
              <w:jc w:val="center"/>
            </w:pPr>
            <w:r>
              <w:t>Управление образования администрации города Прокопьевска/Матвеева Н.Б.</w:t>
            </w:r>
          </w:p>
        </w:tc>
        <w:tc>
          <w:tcPr>
            <w:tcW w:w="2458" w:type="dxa"/>
          </w:tcPr>
          <w:p w14:paraId="1591EA4A" w14:textId="6BAB5BD8" w:rsidR="00682360" w:rsidRDefault="00682360" w:rsidP="00682360">
            <w:pPr>
              <w:jc w:val="center"/>
            </w:pPr>
            <w:r>
              <w:t>Исполнение антикоррупционного законодательства</w:t>
            </w:r>
          </w:p>
        </w:tc>
        <w:tc>
          <w:tcPr>
            <w:tcW w:w="2290" w:type="dxa"/>
          </w:tcPr>
          <w:p w14:paraId="19D5D49A" w14:textId="27EF57CB" w:rsidR="00682360" w:rsidRPr="00DC3D09" w:rsidRDefault="00682360" w:rsidP="00682360">
            <w:pPr>
              <w:jc w:val="center"/>
            </w:pPr>
            <w:r>
              <w:t>Прокуратура города Прокопьевска</w:t>
            </w:r>
          </w:p>
        </w:tc>
        <w:tc>
          <w:tcPr>
            <w:tcW w:w="1498" w:type="dxa"/>
          </w:tcPr>
          <w:p w14:paraId="3B49E8DE" w14:textId="2407D6FF" w:rsidR="00682360" w:rsidRDefault="00682360" w:rsidP="00682360">
            <w:pPr>
              <w:jc w:val="center"/>
            </w:pPr>
            <w:r>
              <w:t>Октябрь 2024</w:t>
            </w:r>
          </w:p>
        </w:tc>
        <w:tc>
          <w:tcPr>
            <w:tcW w:w="1564" w:type="dxa"/>
          </w:tcPr>
          <w:p w14:paraId="1D776D15" w14:textId="77777777" w:rsidR="00682360" w:rsidRPr="0057739A" w:rsidRDefault="00682360" w:rsidP="006823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09A08FB4" w14:textId="78DEA848" w:rsidR="00682360" w:rsidRPr="0057739A" w:rsidRDefault="00DD7B3B" w:rsidP="00682360">
            <w:pPr>
              <w:jc w:val="center"/>
              <w:rPr>
                <w:sz w:val="22"/>
                <w:szCs w:val="22"/>
              </w:rPr>
            </w:pPr>
            <w:r>
              <w:t>д</w:t>
            </w:r>
            <w:r w:rsidR="00682360">
              <w:t xml:space="preserve">а </w:t>
            </w:r>
          </w:p>
        </w:tc>
        <w:tc>
          <w:tcPr>
            <w:tcW w:w="1665" w:type="dxa"/>
          </w:tcPr>
          <w:p w14:paraId="6FB5B465" w14:textId="4B87AEA4" w:rsidR="00682360" w:rsidRPr="0057739A" w:rsidRDefault="00682360" w:rsidP="00682360">
            <w:pPr>
              <w:jc w:val="center"/>
              <w:rPr>
                <w:sz w:val="22"/>
                <w:szCs w:val="22"/>
              </w:rPr>
            </w:pPr>
            <w:r>
              <w:t>Представление ПРДР-20320024-354-24/20320024</w:t>
            </w:r>
          </w:p>
        </w:tc>
        <w:tc>
          <w:tcPr>
            <w:tcW w:w="1559" w:type="dxa"/>
          </w:tcPr>
          <w:p w14:paraId="28D675E3" w14:textId="19DA3916" w:rsidR="00682360" w:rsidRPr="0057739A" w:rsidRDefault="00DD7B3B" w:rsidP="00682360">
            <w:pPr>
              <w:jc w:val="center"/>
              <w:rPr>
                <w:sz w:val="22"/>
                <w:szCs w:val="22"/>
              </w:rPr>
            </w:pPr>
            <w:r>
              <w:t>н</w:t>
            </w:r>
            <w:r w:rsidR="00682360">
              <w:t xml:space="preserve">ет </w:t>
            </w:r>
          </w:p>
        </w:tc>
        <w:tc>
          <w:tcPr>
            <w:tcW w:w="1207" w:type="dxa"/>
          </w:tcPr>
          <w:p w14:paraId="46754E38" w14:textId="434D6210" w:rsidR="00682360" w:rsidRPr="0057739A" w:rsidRDefault="00DD7B3B" w:rsidP="00682360">
            <w:pPr>
              <w:jc w:val="center"/>
              <w:rPr>
                <w:sz w:val="22"/>
                <w:szCs w:val="22"/>
              </w:rPr>
            </w:pPr>
            <w:r>
              <w:t>н</w:t>
            </w:r>
            <w:r w:rsidR="00682360">
              <w:t xml:space="preserve">ет </w:t>
            </w:r>
          </w:p>
        </w:tc>
      </w:tr>
      <w:tr w:rsidR="00241860" w14:paraId="29A5A8C1" w14:textId="77777777" w:rsidTr="00AD6754">
        <w:tc>
          <w:tcPr>
            <w:tcW w:w="540" w:type="dxa"/>
          </w:tcPr>
          <w:p w14:paraId="0FFE4113" w14:textId="4E6EE46A" w:rsidR="00241860" w:rsidRDefault="00AC10D6" w:rsidP="00241860">
            <w:pPr>
              <w:jc w:val="center"/>
            </w:pPr>
            <w:r>
              <w:t>26</w:t>
            </w:r>
          </w:p>
        </w:tc>
        <w:tc>
          <w:tcPr>
            <w:tcW w:w="1908" w:type="dxa"/>
          </w:tcPr>
          <w:p w14:paraId="198E477A" w14:textId="77777777" w:rsidR="00FE2640" w:rsidRDefault="00241860" w:rsidP="00241860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 xml:space="preserve">Финансовое управление </w:t>
            </w:r>
            <w:r w:rsidRPr="0057739A">
              <w:rPr>
                <w:sz w:val="22"/>
                <w:szCs w:val="22"/>
              </w:rPr>
              <w:lastRenderedPageBreak/>
              <w:t>администрации города Прокопьевска</w:t>
            </w:r>
            <w:r w:rsidR="00FE2640">
              <w:rPr>
                <w:sz w:val="22"/>
                <w:szCs w:val="22"/>
              </w:rPr>
              <w:t>/</w:t>
            </w:r>
          </w:p>
          <w:p w14:paraId="28132423" w14:textId="62DED495" w:rsidR="00241860" w:rsidRPr="0057739A" w:rsidRDefault="00FE2640" w:rsidP="002418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Нестеренко А.В.</w:t>
            </w:r>
          </w:p>
        </w:tc>
        <w:tc>
          <w:tcPr>
            <w:tcW w:w="2458" w:type="dxa"/>
          </w:tcPr>
          <w:p w14:paraId="015E08F8" w14:textId="49638999" w:rsidR="00241860" w:rsidRPr="0057739A" w:rsidRDefault="00241860" w:rsidP="00241860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lastRenderedPageBreak/>
              <w:t xml:space="preserve">Проверка осуществения расходов </w:t>
            </w:r>
            <w:r w:rsidRPr="0057739A">
              <w:rPr>
                <w:sz w:val="22"/>
                <w:szCs w:val="22"/>
              </w:rPr>
              <w:lastRenderedPageBreak/>
              <w:t>на обеспечение выполнения функций казенного учреждения (государственного органа, органа местного самоуправления) и их отражения в бюджетном учете и отчетности</w:t>
            </w:r>
          </w:p>
        </w:tc>
        <w:tc>
          <w:tcPr>
            <w:tcW w:w="2290" w:type="dxa"/>
          </w:tcPr>
          <w:p w14:paraId="1E7B54F2" w14:textId="6305DA72" w:rsidR="00E95088" w:rsidRDefault="00241860" w:rsidP="00AD6754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lastRenderedPageBreak/>
              <w:t xml:space="preserve">Администрация города Прокопьевска,  </w:t>
            </w:r>
            <w:r w:rsidRPr="0057739A">
              <w:rPr>
                <w:sz w:val="22"/>
                <w:szCs w:val="22"/>
              </w:rPr>
              <w:lastRenderedPageBreak/>
              <w:t>распоряжение администрации города Прокопьевска от 20.03.2024</w:t>
            </w:r>
          </w:p>
          <w:p w14:paraId="0F8AB2B1" w14:textId="5315834B" w:rsidR="00241860" w:rsidRPr="0057739A" w:rsidRDefault="00241860" w:rsidP="00AD6754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№ 289-р</w:t>
            </w:r>
          </w:p>
        </w:tc>
        <w:tc>
          <w:tcPr>
            <w:tcW w:w="1498" w:type="dxa"/>
          </w:tcPr>
          <w:p w14:paraId="6F131474" w14:textId="77777777" w:rsidR="00241860" w:rsidRPr="0057739A" w:rsidRDefault="00241860" w:rsidP="00AD6754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lastRenderedPageBreak/>
              <w:t>25.03.2024-10.04.2024</w:t>
            </w:r>
          </w:p>
          <w:p w14:paraId="56F5E44D" w14:textId="77777777" w:rsidR="00241860" w:rsidRPr="0057739A" w:rsidRDefault="00241860" w:rsidP="00AD67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14:paraId="32444590" w14:textId="16D2955A" w:rsidR="00241860" w:rsidRPr="0057739A" w:rsidRDefault="00241860" w:rsidP="00241860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lastRenderedPageBreak/>
              <w:t>Акт от 10.04.2024</w:t>
            </w:r>
          </w:p>
        </w:tc>
        <w:tc>
          <w:tcPr>
            <w:tcW w:w="1368" w:type="dxa"/>
          </w:tcPr>
          <w:p w14:paraId="002D708B" w14:textId="2C2135BD" w:rsidR="00241860" w:rsidRPr="0057739A" w:rsidRDefault="00241860" w:rsidP="00241860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да</w:t>
            </w:r>
          </w:p>
        </w:tc>
        <w:tc>
          <w:tcPr>
            <w:tcW w:w="1665" w:type="dxa"/>
          </w:tcPr>
          <w:p w14:paraId="6A43460E" w14:textId="66BB2362" w:rsidR="00241860" w:rsidRPr="0057739A" w:rsidRDefault="00241860" w:rsidP="00241860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да</w:t>
            </w:r>
          </w:p>
        </w:tc>
        <w:tc>
          <w:tcPr>
            <w:tcW w:w="1559" w:type="dxa"/>
          </w:tcPr>
          <w:p w14:paraId="31E384D1" w14:textId="6D94A199" w:rsidR="00241860" w:rsidRPr="0057739A" w:rsidRDefault="00241860" w:rsidP="00241860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нет</w:t>
            </w:r>
          </w:p>
        </w:tc>
        <w:tc>
          <w:tcPr>
            <w:tcW w:w="1207" w:type="dxa"/>
          </w:tcPr>
          <w:p w14:paraId="006B2636" w14:textId="4F3DEF81" w:rsidR="00241860" w:rsidRPr="0057739A" w:rsidRDefault="00241860" w:rsidP="00241860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нет</w:t>
            </w:r>
          </w:p>
        </w:tc>
      </w:tr>
      <w:tr w:rsidR="007E173C" w14:paraId="65A6C586" w14:textId="77777777" w:rsidTr="00C13491">
        <w:tc>
          <w:tcPr>
            <w:tcW w:w="540" w:type="dxa"/>
          </w:tcPr>
          <w:p w14:paraId="6FEE8A7C" w14:textId="482234A4" w:rsidR="007E173C" w:rsidRDefault="009C7FB9" w:rsidP="007E173C">
            <w:pPr>
              <w:jc w:val="center"/>
            </w:pPr>
            <w:r>
              <w:t>2</w:t>
            </w:r>
            <w:r w:rsidR="00AC10D6">
              <w:t>7</w:t>
            </w:r>
          </w:p>
        </w:tc>
        <w:tc>
          <w:tcPr>
            <w:tcW w:w="1908" w:type="dxa"/>
          </w:tcPr>
          <w:p w14:paraId="2D43B1DB" w14:textId="7B1C6980" w:rsidR="007E173C" w:rsidRPr="0057739A" w:rsidRDefault="007E173C" w:rsidP="007E173C">
            <w:pPr>
              <w:jc w:val="center"/>
              <w:rPr>
                <w:sz w:val="22"/>
                <w:szCs w:val="22"/>
              </w:rPr>
            </w:pPr>
            <w:r w:rsidRPr="009A5F4F">
              <w:t>Комиссия по делам несовершеннолетних и защите их прав администрации г.Прокопьевска/председатель Комиссии, заместитель главы города по социальным вопросам</w:t>
            </w:r>
            <w:r w:rsidR="000D4E36">
              <w:t>/</w:t>
            </w:r>
            <w:r w:rsidRPr="009A5F4F">
              <w:t xml:space="preserve"> Сергеева </w:t>
            </w:r>
            <w:r w:rsidR="00FE2640">
              <w:t>О.В.</w:t>
            </w:r>
          </w:p>
        </w:tc>
        <w:tc>
          <w:tcPr>
            <w:tcW w:w="2458" w:type="dxa"/>
          </w:tcPr>
          <w:p w14:paraId="190AED50" w14:textId="2B4DDF07" w:rsidR="007E173C" w:rsidRPr="0057739A" w:rsidRDefault="007E173C" w:rsidP="007E173C">
            <w:pPr>
              <w:jc w:val="center"/>
              <w:rPr>
                <w:sz w:val="22"/>
                <w:szCs w:val="22"/>
              </w:rPr>
            </w:pPr>
            <w:r w:rsidRPr="009A5F4F">
              <w:t>Исполнение требований законодательства, направленного на  профилактику суицидального поведения</w:t>
            </w:r>
            <w:r>
              <w:t xml:space="preserve"> </w:t>
            </w:r>
            <w:r w:rsidRPr="009A5F4F">
              <w:t>несовершеннолетних</w:t>
            </w:r>
          </w:p>
        </w:tc>
        <w:tc>
          <w:tcPr>
            <w:tcW w:w="2290" w:type="dxa"/>
          </w:tcPr>
          <w:p w14:paraId="533EC5DE" w14:textId="580E6538" w:rsidR="007E173C" w:rsidRPr="0057739A" w:rsidRDefault="007E173C" w:rsidP="007E173C">
            <w:pPr>
              <w:jc w:val="center"/>
              <w:rPr>
                <w:sz w:val="22"/>
                <w:szCs w:val="22"/>
              </w:rPr>
            </w:pPr>
            <w:r w:rsidRPr="009A5F4F">
              <w:t>Прокуратура города Прокопьевска/ исполнение задания прокуратуры Кемеровской области-Кузбасса</w:t>
            </w:r>
          </w:p>
        </w:tc>
        <w:tc>
          <w:tcPr>
            <w:tcW w:w="1498" w:type="dxa"/>
          </w:tcPr>
          <w:p w14:paraId="2A39AB25" w14:textId="3B4DF780" w:rsidR="007E173C" w:rsidRPr="0057739A" w:rsidRDefault="007E173C" w:rsidP="007E173C">
            <w:pPr>
              <w:jc w:val="center"/>
              <w:rPr>
                <w:sz w:val="22"/>
                <w:szCs w:val="22"/>
              </w:rPr>
            </w:pPr>
            <w:r w:rsidRPr="009A5F4F">
              <w:t>10.04.2024</w:t>
            </w:r>
          </w:p>
        </w:tc>
        <w:tc>
          <w:tcPr>
            <w:tcW w:w="1564" w:type="dxa"/>
          </w:tcPr>
          <w:p w14:paraId="01676796" w14:textId="391CC164" w:rsidR="007E173C" w:rsidRPr="0057739A" w:rsidRDefault="007E173C" w:rsidP="007E173C">
            <w:pPr>
              <w:jc w:val="center"/>
              <w:rPr>
                <w:sz w:val="22"/>
                <w:szCs w:val="22"/>
              </w:rPr>
            </w:pPr>
            <w:r w:rsidRPr="009A5F4F">
              <w:t>-</w:t>
            </w:r>
          </w:p>
        </w:tc>
        <w:tc>
          <w:tcPr>
            <w:tcW w:w="1368" w:type="dxa"/>
          </w:tcPr>
          <w:p w14:paraId="76FDA15B" w14:textId="1F33F5A4" w:rsidR="007E173C" w:rsidRPr="0057739A" w:rsidRDefault="007E173C" w:rsidP="007E173C">
            <w:pPr>
              <w:jc w:val="center"/>
              <w:rPr>
                <w:sz w:val="22"/>
                <w:szCs w:val="22"/>
              </w:rPr>
            </w:pPr>
            <w:r w:rsidRPr="009A5F4F">
              <w:t>да</w:t>
            </w:r>
          </w:p>
        </w:tc>
        <w:tc>
          <w:tcPr>
            <w:tcW w:w="1665" w:type="dxa"/>
          </w:tcPr>
          <w:p w14:paraId="7B242547" w14:textId="21C55EBB" w:rsidR="007E173C" w:rsidRPr="0057739A" w:rsidRDefault="007E173C" w:rsidP="007E173C">
            <w:pPr>
              <w:jc w:val="center"/>
              <w:rPr>
                <w:sz w:val="22"/>
                <w:szCs w:val="22"/>
              </w:rPr>
            </w:pPr>
            <w:r w:rsidRPr="009A5F4F">
              <w:t>Представле</w:t>
            </w:r>
            <w:r w:rsidR="0009069F">
              <w:t>-</w:t>
            </w:r>
            <w:r w:rsidRPr="009A5F4F">
              <w:t>ние об устранении нарушений закона в сфере федерального законодательства №Прдр-20320024-156-24/1838-20320024 от 10.04.2024)</w:t>
            </w:r>
          </w:p>
        </w:tc>
        <w:tc>
          <w:tcPr>
            <w:tcW w:w="1559" w:type="dxa"/>
          </w:tcPr>
          <w:p w14:paraId="34B71EE3" w14:textId="6E7047B9" w:rsidR="007E173C" w:rsidRPr="0057739A" w:rsidRDefault="007E173C" w:rsidP="007E1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7" w:type="dxa"/>
          </w:tcPr>
          <w:p w14:paraId="7028BB4F" w14:textId="45D55989" w:rsidR="007E173C" w:rsidRPr="0057739A" w:rsidRDefault="007E173C" w:rsidP="007E1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B4796" w14:paraId="31A4839C" w14:textId="77777777" w:rsidTr="00C13491">
        <w:tc>
          <w:tcPr>
            <w:tcW w:w="540" w:type="dxa"/>
          </w:tcPr>
          <w:p w14:paraId="2E2034EC" w14:textId="2E747D77" w:rsidR="00CB4796" w:rsidRDefault="00AC10D6" w:rsidP="00CB4796">
            <w:pPr>
              <w:jc w:val="center"/>
            </w:pPr>
            <w:r>
              <w:lastRenderedPageBreak/>
              <w:t>28</w:t>
            </w:r>
          </w:p>
        </w:tc>
        <w:tc>
          <w:tcPr>
            <w:tcW w:w="1908" w:type="dxa"/>
          </w:tcPr>
          <w:p w14:paraId="249B0EFD" w14:textId="0CF1FCE8" w:rsidR="00CB4796" w:rsidRPr="009A5F4F" w:rsidRDefault="00CB4796" w:rsidP="00CB4796">
            <w:pPr>
              <w:jc w:val="center"/>
            </w:pPr>
            <w:r w:rsidRPr="00EC36E1">
              <w:t xml:space="preserve">Комиссия по делам несовершеннолетних и защите их прав администрации г.Прокопьевска/председатель Комиссии, заместитель главы города по социальным вопросам О.В. Сергеева </w:t>
            </w:r>
          </w:p>
        </w:tc>
        <w:tc>
          <w:tcPr>
            <w:tcW w:w="2458" w:type="dxa"/>
          </w:tcPr>
          <w:p w14:paraId="6B9ABDCC" w14:textId="3A800E66" w:rsidR="00CB4796" w:rsidRPr="009A5F4F" w:rsidRDefault="00CB4796" w:rsidP="00CB4796">
            <w:pPr>
              <w:jc w:val="center"/>
            </w:pPr>
            <w:r w:rsidRPr="00EC36E1">
              <w:t xml:space="preserve">Исполнение требований федерального  законодательства Комиссией по делам несовершеннолетних и защите их прав администрации города рокопьевска </w:t>
            </w:r>
          </w:p>
        </w:tc>
        <w:tc>
          <w:tcPr>
            <w:tcW w:w="2290" w:type="dxa"/>
          </w:tcPr>
          <w:p w14:paraId="2A703CA9" w14:textId="5DB528C8" w:rsidR="00CB4796" w:rsidRPr="009A5F4F" w:rsidRDefault="00CB4796" w:rsidP="00CB4796">
            <w:pPr>
              <w:jc w:val="center"/>
            </w:pPr>
            <w:r w:rsidRPr="00EC36E1">
              <w:t>Прокуратура города Прокопьевска</w:t>
            </w:r>
          </w:p>
        </w:tc>
        <w:tc>
          <w:tcPr>
            <w:tcW w:w="1498" w:type="dxa"/>
          </w:tcPr>
          <w:p w14:paraId="2ED3FB7C" w14:textId="52347258" w:rsidR="00CB4796" w:rsidRPr="009A5F4F" w:rsidRDefault="00CB4796" w:rsidP="00CB4796">
            <w:pPr>
              <w:jc w:val="center"/>
            </w:pPr>
            <w:r w:rsidRPr="005A3FCC">
              <w:t>28.11.2024</w:t>
            </w:r>
          </w:p>
        </w:tc>
        <w:tc>
          <w:tcPr>
            <w:tcW w:w="1564" w:type="dxa"/>
          </w:tcPr>
          <w:p w14:paraId="15638098" w14:textId="41138617" w:rsidR="00CB4796" w:rsidRPr="009A5F4F" w:rsidRDefault="00CB4796" w:rsidP="00CB4796">
            <w:pPr>
              <w:jc w:val="center"/>
            </w:pPr>
            <w:r w:rsidRPr="005A3FCC">
              <w:t>-</w:t>
            </w:r>
          </w:p>
        </w:tc>
        <w:tc>
          <w:tcPr>
            <w:tcW w:w="1368" w:type="dxa"/>
          </w:tcPr>
          <w:p w14:paraId="2548F1B4" w14:textId="250BFE51" w:rsidR="00CB4796" w:rsidRPr="009A5F4F" w:rsidRDefault="00CB4796" w:rsidP="00CB4796">
            <w:pPr>
              <w:jc w:val="center"/>
            </w:pPr>
            <w:r w:rsidRPr="005A3FCC">
              <w:t>да</w:t>
            </w:r>
          </w:p>
        </w:tc>
        <w:tc>
          <w:tcPr>
            <w:tcW w:w="1665" w:type="dxa"/>
          </w:tcPr>
          <w:p w14:paraId="7A6D5FDA" w14:textId="045810B6" w:rsidR="00CB4796" w:rsidRPr="009A5F4F" w:rsidRDefault="00C73CA2" w:rsidP="00CB4796">
            <w:pPr>
              <w:jc w:val="center"/>
            </w:pPr>
            <w:r w:rsidRPr="00C73CA2">
              <w:t>Представле</w:t>
            </w:r>
            <w:r>
              <w:t>-</w:t>
            </w:r>
            <w:r w:rsidRPr="00C73CA2">
              <w:t>ние об устранении нарушений  федерального законодательства №Прдр-20320024-359-24/10332-20320024 от 28.11.2024</w:t>
            </w:r>
          </w:p>
        </w:tc>
        <w:tc>
          <w:tcPr>
            <w:tcW w:w="1559" w:type="dxa"/>
          </w:tcPr>
          <w:p w14:paraId="510329C0" w14:textId="7562FE59" w:rsidR="00CB4796" w:rsidRDefault="00DD7B3B" w:rsidP="00CB47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</w:p>
        </w:tc>
        <w:tc>
          <w:tcPr>
            <w:tcW w:w="1207" w:type="dxa"/>
          </w:tcPr>
          <w:p w14:paraId="016598D3" w14:textId="5A8271DC" w:rsidR="00CB4796" w:rsidRDefault="00DD7B3B" w:rsidP="00CB47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73CA2" w14:paraId="0567DB39" w14:textId="77777777" w:rsidTr="00D14C44">
        <w:tc>
          <w:tcPr>
            <w:tcW w:w="540" w:type="dxa"/>
          </w:tcPr>
          <w:p w14:paraId="4AD999BF" w14:textId="2D417143" w:rsidR="00C73CA2" w:rsidRDefault="00AC10D6" w:rsidP="00C73CA2">
            <w:pPr>
              <w:jc w:val="center"/>
            </w:pPr>
            <w:r>
              <w:t>29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14B6" w14:textId="284E5EA3" w:rsidR="00C73CA2" w:rsidRPr="00EC36E1" w:rsidRDefault="00C73CA2" w:rsidP="00C73CA2">
            <w:pPr>
              <w:jc w:val="center"/>
            </w:pPr>
            <w:r>
              <w:t xml:space="preserve">Комиссия по делам несовершеннолетних и защите их прав администрации г.Прокопьевска/председатель Комиссии, заместитель главы города по </w:t>
            </w:r>
            <w:r>
              <w:lastRenderedPageBreak/>
              <w:t>социальным вопросам О.В. Сергеева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3D85" w14:textId="61916868" w:rsidR="00C73CA2" w:rsidRPr="00EC36E1" w:rsidRDefault="00C73CA2" w:rsidP="00C73CA2">
            <w:pPr>
              <w:jc w:val="center"/>
            </w:pPr>
            <w:r>
              <w:lastRenderedPageBreak/>
              <w:t xml:space="preserve">Исполнение законодательства Комиссией по делам несовершеннолетних и защите их прав администрации города рокопьевска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E205" w14:textId="225F4BC7" w:rsidR="00C73CA2" w:rsidRPr="00EC36E1" w:rsidRDefault="00C73CA2" w:rsidP="00C73CA2">
            <w:pPr>
              <w:jc w:val="center"/>
            </w:pPr>
            <w:r>
              <w:t>Прокуратура города Прокопьевска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B753" w14:textId="3CEADDA5" w:rsidR="00C73CA2" w:rsidRPr="005A3FCC" w:rsidRDefault="00C73CA2" w:rsidP="00C73CA2">
            <w:pPr>
              <w:jc w:val="center"/>
            </w:pPr>
            <w:r>
              <w:t>13.12.2024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DF5E" w14:textId="1945E04E" w:rsidR="00C73CA2" w:rsidRPr="005A3FCC" w:rsidRDefault="00C73CA2" w:rsidP="00C73CA2">
            <w:pPr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E86D" w14:textId="28BAD040" w:rsidR="00C73CA2" w:rsidRPr="005A3FCC" w:rsidRDefault="00C73CA2" w:rsidP="00C73CA2">
            <w:pPr>
              <w:jc w:val="center"/>
            </w:pPr>
            <w:r>
              <w:t>да</w:t>
            </w:r>
          </w:p>
        </w:tc>
        <w:tc>
          <w:tcPr>
            <w:tcW w:w="1665" w:type="dxa"/>
          </w:tcPr>
          <w:p w14:paraId="74E157D0" w14:textId="4185CE17" w:rsidR="00C73CA2" w:rsidRDefault="00C73CA2" w:rsidP="00C73CA2">
            <w:pPr>
              <w:jc w:val="center"/>
            </w:pPr>
            <w:r w:rsidRPr="00C73CA2">
              <w:t>Представл</w:t>
            </w:r>
            <w:r>
              <w:t>-</w:t>
            </w:r>
            <w:r w:rsidRPr="00C73CA2">
              <w:t>ение об устранении нарушений  федерального законодательства №Прдр-20320024-2030-24/-20320024 от 13.12.2024</w:t>
            </w:r>
          </w:p>
        </w:tc>
        <w:tc>
          <w:tcPr>
            <w:tcW w:w="1559" w:type="dxa"/>
          </w:tcPr>
          <w:p w14:paraId="03F2CBF0" w14:textId="548D9BC6" w:rsidR="00C73CA2" w:rsidRDefault="00DD7B3B" w:rsidP="00C73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7" w:type="dxa"/>
          </w:tcPr>
          <w:p w14:paraId="148675F4" w14:textId="48CFF54C" w:rsidR="00C73CA2" w:rsidRDefault="00DD7B3B" w:rsidP="00C73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049D5" w14:paraId="0AC56615" w14:textId="77777777" w:rsidTr="00C13491">
        <w:tc>
          <w:tcPr>
            <w:tcW w:w="540" w:type="dxa"/>
          </w:tcPr>
          <w:p w14:paraId="002CE1EA" w14:textId="7DA42A8E" w:rsidR="00A049D5" w:rsidRDefault="009C7FB9" w:rsidP="00A049D5">
            <w:pPr>
              <w:jc w:val="center"/>
            </w:pPr>
            <w:r>
              <w:t>3</w:t>
            </w:r>
            <w:r w:rsidR="00AC10D6">
              <w:t>0</w:t>
            </w:r>
          </w:p>
        </w:tc>
        <w:tc>
          <w:tcPr>
            <w:tcW w:w="1908" w:type="dxa"/>
          </w:tcPr>
          <w:p w14:paraId="0554FDCD" w14:textId="0C085488" w:rsidR="00FE2640" w:rsidRDefault="00A049D5" w:rsidP="00A049D5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Заместитель главы города Прокопьевска по взаимодействию с административными органами, мобилизационной подготовке, ГО и ЧС</w:t>
            </w:r>
            <w:r w:rsidR="000D4E36">
              <w:rPr>
                <w:sz w:val="22"/>
                <w:szCs w:val="22"/>
              </w:rPr>
              <w:t>/</w:t>
            </w:r>
          </w:p>
          <w:p w14:paraId="54E38DEC" w14:textId="197DACA5" w:rsidR="00A049D5" w:rsidRPr="0057739A" w:rsidRDefault="00A049D5" w:rsidP="00A049D5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 xml:space="preserve"> Коноплев С.В.</w:t>
            </w:r>
          </w:p>
        </w:tc>
        <w:tc>
          <w:tcPr>
            <w:tcW w:w="2458" w:type="dxa"/>
          </w:tcPr>
          <w:p w14:paraId="38C86E41" w14:textId="4582D247" w:rsidR="00A049D5" w:rsidRPr="0057739A" w:rsidRDefault="00A049D5" w:rsidP="00A049D5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Проверка организации работы по выполнению поручения Губернатора Кузбасса от 15.01.2024 № 2-пп пункт 6 (взамен № 49 от 14.02.2022)</w:t>
            </w:r>
          </w:p>
        </w:tc>
        <w:tc>
          <w:tcPr>
            <w:tcW w:w="2290" w:type="dxa"/>
          </w:tcPr>
          <w:p w14:paraId="7C3A7B77" w14:textId="46C9C47C" w:rsidR="00A049D5" w:rsidRPr="0057739A" w:rsidRDefault="00A049D5" w:rsidP="00A049D5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Администрация Правительства Кузбасса/план выезда</w:t>
            </w:r>
          </w:p>
        </w:tc>
        <w:tc>
          <w:tcPr>
            <w:tcW w:w="1498" w:type="dxa"/>
          </w:tcPr>
          <w:p w14:paraId="6A9F8BD9" w14:textId="4583A8F4" w:rsidR="00A049D5" w:rsidRPr="0057739A" w:rsidRDefault="00A049D5" w:rsidP="00A049D5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17.05.2024</w:t>
            </w:r>
          </w:p>
        </w:tc>
        <w:tc>
          <w:tcPr>
            <w:tcW w:w="1564" w:type="dxa"/>
          </w:tcPr>
          <w:p w14:paraId="05C4FB59" w14:textId="66F585A9" w:rsidR="00A049D5" w:rsidRPr="0057739A" w:rsidRDefault="00A049D5" w:rsidP="00A049D5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Справка</w:t>
            </w:r>
          </w:p>
        </w:tc>
        <w:tc>
          <w:tcPr>
            <w:tcW w:w="1368" w:type="dxa"/>
          </w:tcPr>
          <w:p w14:paraId="70EB2DF1" w14:textId="7415893F" w:rsidR="00A049D5" w:rsidRPr="0057739A" w:rsidRDefault="00A049D5" w:rsidP="00A049D5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нет</w:t>
            </w:r>
          </w:p>
        </w:tc>
        <w:tc>
          <w:tcPr>
            <w:tcW w:w="1665" w:type="dxa"/>
          </w:tcPr>
          <w:p w14:paraId="094E61A1" w14:textId="793F2274" w:rsidR="00A049D5" w:rsidRPr="0057739A" w:rsidRDefault="00A049D5" w:rsidP="00A049D5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14:paraId="1F040055" w14:textId="0619C3FD" w:rsidR="00A049D5" w:rsidRPr="0057739A" w:rsidRDefault="00A049D5" w:rsidP="00A049D5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нет</w:t>
            </w:r>
          </w:p>
        </w:tc>
        <w:tc>
          <w:tcPr>
            <w:tcW w:w="1207" w:type="dxa"/>
          </w:tcPr>
          <w:p w14:paraId="778D821C" w14:textId="25808087" w:rsidR="00A049D5" w:rsidRPr="0057739A" w:rsidRDefault="00A049D5" w:rsidP="00A049D5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нет</w:t>
            </w:r>
          </w:p>
        </w:tc>
      </w:tr>
      <w:tr w:rsidR="00B44562" w14:paraId="6F00E174" w14:textId="77777777" w:rsidTr="00C13491">
        <w:tc>
          <w:tcPr>
            <w:tcW w:w="540" w:type="dxa"/>
          </w:tcPr>
          <w:p w14:paraId="6E647529" w14:textId="3E1DE48A" w:rsidR="00B44562" w:rsidRDefault="009C7FB9" w:rsidP="00B44562">
            <w:pPr>
              <w:jc w:val="center"/>
            </w:pPr>
            <w:r>
              <w:t>3</w:t>
            </w:r>
            <w:r w:rsidR="00AC10D6">
              <w:t>1</w:t>
            </w:r>
          </w:p>
        </w:tc>
        <w:tc>
          <w:tcPr>
            <w:tcW w:w="1908" w:type="dxa"/>
          </w:tcPr>
          <w:p w14:paraId="1EEFA5E0" w14:textId="743E6236" w:rsidR="00B44562" w:rsidRPr="0057739A" w:rsidRDefault="00B44562" w:rsidP="00B44562">
            <w:pPr>
              <w:jc w:val="center"/>
              <w:rPr>
                <w:sz w:val="22"/>
                <w:szCs w:val="22"/>
              </w:rPr>
            </w:pPr>
            <w:r>
              <w:t>Администрация города Прокопьевска</w:t>
            </w:r>
            <w:r w:rsidR="00456077">
              <w:rPr>
                <w:sz w:val="22"/>
                <w:szCs w:val="22"/>
              </w:rPr>
              <w:t>, з</w:t>
            </w:r>
            <w:r w:rsidR="00456077" w:rsidRPr="0057739A">
              <w:rPr>
                <w:sz w:val="22"/>
                <w:szCs w:val="22"/>
              </w:rPr>
              <w:t>аместитель главы города Прокопьевска по</w:t>
            </w:r>
            <w:r w:rsidR="00456077">
              <w:rPr>
                <w:sz w:val="22"/>
                <w:szCs w:val="22"/>
              </w:rPr>
              <w:t xml:space="preserve"> экономическим вопросам/ Ермилова Л.В.</w:t>
            </w:r>
            <w:r>
              <w:t xml:space="preserve"> </w:t>
            </w:r>
          </w:p>
        </w:tc>
        <w:tc>
          <w:tcPr>
            <w:tcW w:w="2458" w:type="dxa"/>
          </w:tcPr>
          <w:p w14:paraId="6ABB3F24" w14:textId="503736FC" w:rsidR="00B44562" w:rsidRPr="0057739A" w:rsidRDefault="00B44562" w:rsidP="00B44562">
            <w:pPr>
              <w:jc w:val="center"/>
              <w:rPr>
                <w:sz w:val="22"/>
                <w:szCs w:val="22"/>
              </w:rPr>
            </w:pPr>
            <w:r>
              <w:t xml:space="preserve">Правильность начисления, полноты и своевременности уплаты(перечисления) страховых взносов на обязательное социальное страхование от несчастных случаев на производстве и профессиональных заболеваний в Фонд </w:t>
            </w:r>
            <w:r>
              <w:lastRenderedPageBreak/>
              <w:t>пенсионного и социального страхования РФ за период 2021-2023гг</w:t>
            </w:r>
          </w:p>
        </w:tc>
        <w:tc>
          <w:tcPr>
            <w:tcW w:w="2290" w:type="dxa"/>
          </w:tcPr>
          <w:p w14:paraId="2C722DD5" w14:textId="71453384" w:rsidR="00B44562" w:rsidRPr="0057739A" w:rsidRDefault="00B44562" w:rsidP="00B44562">
            <w:pPr>
              <w:jc w:val="center"/>
              <w:rPr>
                <w:sz w:val="22"/>
                <w:szCs w:val="22"/>
              </w:rPr>
            </w:pPr>
            <w:r>
              <w:lastRenderedPageBreak/>
              <w:t xml:space="preserve">Отделение Фонда пенсионного и социального страхования Российской Федерации по Кемеровской области-Кузбассу/ Решение о проведении выездной проверки </w:t>
            </w:r>
            <w:r>
              <w:lastRenderedPageBreak/>
              <w:t>от 05.11.2024 №42122450000461</w:t>
            </w:r>
          </w:p>
        </w:tc>
        <w:tc>
          <w:tcPr>
            <w:tcW w:w="1498" w:type="dxa"/>
          </w:tcPr>
          <w:p w14:paraId="3355117B" w14:textId="06D64438" w:rsidR="00B44562" w:rsidRPr="0057739A" w:rsidRDefault="00B44562" w:rsidP="00B44562">
            <w:pPr>
              <w:jc w:val="center"/>
              <w:rPr>
                <w:sz w:val="22"/>
                <w:szCs w:val="22"/>
              </w:rPr>
            </w:pPr>
            <w:r>
              <w:lastRenderedPageBreak/>
              <w:t>15.11.2024</w:t>
            </w:r>
          </w:p>
        </w:tc>
        <w:tc>
          <w:tcPr>
            <w:tcW w:w="1564" w:type="dxa"/>
          </w:tcPr>
          <w:p w14:paraId="618C7200" w14:textId="6503D628" w:rsidR="00B44562" w:rsidRPr="00456077" w:rsidRDefault="00B44562" w:rsidP="00B44562">
            <w:pPr>
              <w:jc w:val="center"/>
              <w:rPr>
                <w:sz w:val="22"/>
                <w:szCs w:val="22"/>
              </w:rPr>
            </w:pPr>
            <w:r w:rsidRPr="00456077">
              <w:rPr>
                <w:sz w:val="22"/>
                <w:szCs w:val="22"/>
              </w:rPr>
              <w:t xml:space="preserve">Акт выездной проверки правильности исчисления, своевременности и полноты уплаты(перечисления)страховых взносов страхователем, правильности </w:t>
            </w:r>
            <w:r w:rsidRPr="00456077">
              <w:rPr>
                <w:sz w:val="22"/>
                <w:szCs w:val="22"/>
              </w:rPr>
              <w:lastRenderedPageBreak/>
              <w:t>подтверждения страхователям основного вида экономической деятельности от 15.11.2024 №42122450000464</w:t>
            </w:r>
          </w:p>
        </w:tc>
        <w:tc>
          <w:tcPr>
            <w:tcW w:w="1368" w:type="dxa"/>
          </w:tcPr>
          <w:p w14:paraId="63FE4D6E" w14:textId="16C43C09" w:rsidR="00B44562" w:rsidRPr="0057739A" w:rsidRDefault="00B44562" w:rsidP="00B44562">
            <w:pPr>
              <w:jc w:val="center"/>
              <w:rPr>
                <w:sz w:val="22"/>
                <w:szCs w:val="22"/>
              </w:rPr>
            </w:pPr>
            <w:r w:rsidRPr="00615B01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665" w:type="dxa"/>
          </w:tcPr>
          <w:p w14:paraId="2DED503A" w14:textId="013FE93C" w:rsidR="00B44562" w:rsidRPr="0057739A" w:rsidRDefault="00B44562" w:rsidP="00B44562">
            <w:pPr>
              <w:jc w:val="center"/>
              <w:rPr>
                <w:sz w:val="22"/>
                <w:szCs w:val="22"/>
              </w:rPr>
            </w:pPr>
            <w:r w:rsidRPr="00615B0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14:paraId="042B7DB1" w14:textId="0BE34C9C" w:rsidR="00B44562" w:rsidRPr="0057739A" w:rsidRDefault="00B44562" w:rsidP="00B44562">
            <w:pPr>
              <w:jc w:val="center"/>
              <w:rPr>
                <w:sz w:val="22"/>
                <w:szCs w:val="22"/>
              </w:rPr>
            </w:pPr>
            <w:r w:rsidRPr="00615B01">
              <w:rPr>
                <w:sz w:val="22"/>
                <w:szCs w:val="22"/>
              </w:rPr>
              <w:t>нет</w:t>
            </w:r>
          </w:p>
        </w:tc>
        <w:tc>
          <w:tcPr>
            <w:tcW w:w="1207" w:type="dxa"/>
          </w:tcPr>
          <w:p w14:paraId="1381A0C2" w14:textId="29FEBDCA" w:rsidR="00B44562" w:rsidRPr="0057739A" w:rsidRDefault="00B44562" w:rsidP="00B44562">
            <w:pPr>
              <w:jc w:val="center"/>
              <w:rPr>
                <w:sz w:val="22"/>
                <w:szCs w:val="22"/>
              </w:rPr>
            </w:pPr>
            <w:r w:rsidRPr="00615B01">
              <w:rPr>
                <w:sz w:val="22"/>
                <w:szCs w:val="22"/>
              </w:rPr>
              <w:t>нет</w:t>
            </w:r>
          </w:p>
        </w:tc>
      </w:tr>
      <w:tr w:rsidR="00416AE1" w14:paraId="2B4E1C1D" w14:textId="77777777" w:rsidTr="00C13491">
        <w:tc>
          <w:tcPr>
            <w:tcW w:w="540" w:type="dxa"/>
          </w:tcPr>
          <w:p w14:paraId="48A32A1A" w14:textId="6172E56E" w:rsidR="00416AE1" w:rsidRDefault="009C7FB9" w:rsidP="00416AE1">
            <w:pPr>
              <w:jc w:val="center"/>
            </w:pPr>
            <w:r>
              <w:t>3</w:t>
            </w:r>
            <w:r w:rsidR="00AC10D6">
              <w:t>2</w:t>
            </w:r>
          </w:p>
        </w:tc>
        <w:tc>
          <w:tcPr>
            <w:tcW w:w="1908" w:type="dxa"/>
          </w:tcPr>
          <w:p w14:paraId="381EDDCB" w14:textId="77777777" w:rsidR="00416AE1" w:rsidRPr="0057739A" w:rsidRDefault="00416AE1" w:rsidP="00416AE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 xml:space="preserve">Управление по культуре администрации города Прокопьевска </w:t>
            </w:r>
          </w:p>
          <w:p w14:paraId="76D8597B" w14:textId="77777777" w:rsidR="00FE2640" w:rsidRDefault="00416AE1" w:rsidP="00416AE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 xml:space="preserve"> (в т.ч. подведомственные учреждения)</w:t>
            </w:r>
            <w:r w:rsidR="00FE2640">
              <w:rPr>
                <w:sz w:val="22"/>
                <w:szCs w:val="22"/>
              </w:rPr>
              <w:t>/</w:t>
            </w:r>
          </w:p>
          <w:p w14:paraId="3692FDCD" w14:textId="36265003" w:rsidR="00416AE1" w:rsidRPr="0057739A" w:rsidRDefault="00FE2640" w:rsidP="00416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Дьяконов И.А.</w:t>
            </w:r>
          </w:p>
        </w:tc>
        <w:tc>
          <w:tcPr>
            <w:tcW w:w="2458" w:type="dxa"/>
          </w:tcPr>
          <w:p w14:paraId="401F753E" w14:textId="229AA0DF" w:rsidR="00416AE1" w:rsidRPr="0057739A" w:rsidRDefault="00416AE1" w:rsidP="00416AE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Проведение проверки по факту коррупции и конфликта интересов</w:t>
            </w:r>
          </w:p>
        </w:tc>
        <w:tc>
          <w:tcPr>
            <w:tcW w:w="2290" w:type="dxa"/>
          </w:tcPr>
          <w:p w14:paraId="11E1A836" w14:textId="211A618E" w:rsidR="00416AE1" w:rsidRPr="0057739A" w:rsidRDefault="00416AE1" w:rsidP="00241860">
            <w:pPr>
              <w:jc w:val="center"/>
              <w:rPr>
                <w:sz w:val="22"/>
                <w:szCs w:val="22"/>
              </w:rPr>
            </w:pPr>
            <w:r w:rsidRPr="0057739A">
              <w:rPr>
                <w:rFonts w:ascii="TimesNewRoman" w:hAnsi="TimesNewRoman" w:cs="TimesNewRoman"/>
                <w:sz w:val="22"/>
                <w:szCs w:val="22"/>
              </w:rPr>
              <w:t>Прокуратура г. Прокопьевска</w:t>
            </w:r>
          </w:p>
        </w:tc>
        <w:tc>
          <w:tcPr>
            <w:tcW w:w="1498" w:type="dxa"/>
          </w:tcPr>
          <w:p w14:paraId="18FEED8C" w14:textId="0C1D5690" w:rsidR="00416AE1" w:rsidRPr="0057739A" w:rsidRDefault="00416AE1" w:rsidP="00416AE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04.2024</w:t>
            </w:r>
          </w:p>
        </w:tc>
        <w:tc>
          <w:tcPr>
            <w:tcW w:w="1564" w:type="dxa"/>
          </w:tcPr>
          <w:p w14:paraId="06EBC3BE" w14:textId="33C94FC0" w:rsidR="00416AE1" w:rsidRPr="0057739A" w:rsidRDefault="00416AE1" w:rsidP="00416AE1">
            <w:pPr>
              <w:jc w:val="center"/>
              <w:rPr>
                <w:sz w:val="22"/>
                <w:szCs w:val="22"/>
              </w:rPr>
            </w:pPr>
            <w:r w:rsidRPr="0057739A">
              <w:rPr>
                <w:rFonts w:ascii="TimesNewRoman" w:hAnsi="TimesNewRoman" w:cs="TimesNewRoman"/>
                <w:sz w:val="22"/>
                <w:szCs w:val="22"/>
              </w:rPr>
              <w:t>требование прокурора города Прокопьевска от 25.04.2023                № Исорг-20320024-775-24/4857-20320024 «О предоставле</w:t>
            </w:r>
            <w:r w:rsidR="002B0707">
              <w:rPr>
                <w:rFonts w:asciiTheme="minorHAnsi" w:hAnsiTheme="minorHAnsi" w:cs="TimesNewRoman"/>
                <w:sz w:val="22"/>
                <w:szCs w:val="22"/>
              </w:rPr>
              <w:t>-</w:t>
            </w:r>
            <w:r w:rsidRPr="0057739A">
              <w:rPr>
                <w:rFonts w:ascii="TimesNewRoman" w:hAnsi="TimesNewRoman" w:cs="TimesNewRoman"/>
                <w:sz w:val="22"/>
                <w:szCs w:val="22"/>
              </w:rPr>
              <w:t>нии информации»</w:t>
            </w:r>
          </w:p>
        </w:tc>
        <w:tc>
          <w:tcPr>
            <w:tcW w:w="1368" w:type="dxa"/>
          </w:tcPr>
          <w:p w14:paraId="1DC10620" w14:textId="1A0F5671" w:rsidR="00416AE1" w:rsidRPr="0057739A" w:rsidRDefault="00416AE1" w:rsidP="00416AE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да</w:t>
            </w:r>
          </w:p>
        </w:tc>
        <w:tc>
          <w:tcPr>
            <w:tcW w:w="1665" w:type="dxa"/>
          </w:tcPr>
          <w:p w14:paraId="1114B2A6" w14:textId="268800AD" w:rsidR="00416AE1" w:rsidRPr="0057739A" w:rsidRDefault="00416AE1" w:rsidP="00416AE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14:paraId="6216468C" w14:textId="78CE49FA" w:rsidR="00416AE1" w:rsidRPr="0057739A" w:rsidRDefault="00416AE1" w:rsidP="00416AE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нет</w:t>
            </w:r>
          </w:p>
        </w:tc>
        <w:tc>
          <w:tcPr>
            <w:tcW w:w="1207" w:type="dxa"/>
          </w:tcPr>
          <w:p w14:paraId="0B9D4433" w14:textId="17BCA73A" w:rsidR="00416AE1" w:rsidRPr="0057739A" w:rsidRDefault="00416AE1" w:rsidP="00416AE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нет</w:t>
            </w:r>
          </w:p>
        </w:tc>
      </w:tr>
      <w:tr w:rsidR="00416AE1" w14:paraId="4CE6A593" w14:textId="77777777" w:rsidTr="00C13491">
        <w:tc>
          <w:tcPr>
            <w:tcW w:w="540" w:type="dxa"/>
          </w:tcPr>
          <w:p w14:paraId="649D79FF" w14:textId="05A05FA2" w:rsidR="00416AE1" w:rsidRDefault="009C7FB9" w:rsidP="00416AE1">
            <w:pPr>
              <w:jc w:val="center"/>
            </w:pPr>
            <w:r>
              <w:t>3</w:t>
            </w:r>
            <w:r w:rsidR="00AC10D6">
              <w:t>3</w:t>
            </w:r>
          </w:p>
        </w:tc>
        <w:tc>
          <w:tcPr>
            <w:tcW w:w="1908" w:type="dxa"/>
          </w:tcPr>
          <w:p w14:paraId="085E1CDB" w14:textId="0FA61873" w:rsidR="00416AE1" w:rsidRPr="0057739A" w:rsidRDefault="00416AE1" w:rsidP="00416AE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 xml:space="preserve">Управление по культуре администрации города </w:t>
            </w:r>
            <w:r w:rsidRPr="0057739A">
              <w:rPr>
                <w:sz w:val="22"/>
                <w:szCs w:val="22"/>
              </w:rPr>
              <w:lastRenderedPageBreak/>
              <w:t>Прокопьевска</w:t>
            </w:r>
            <w:r w:rsidR="00FE2640">
              <w:rPr>
                <w:sz w:val="22"/>
                <w:szCs w:val="22"/>
              </w:rPr>
              <w:t>/         Булатова И.А.</w:t>
            </w:r>
            <w:r w:rsidRPr="0057739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458" w:type="dxa"/>
          </w:tcPr>
          <w:p w14:paraId="1D85C2A5" w14:textId="6A854954" w:rsidR="00416AE1" w:rsidRPr="0057739A" w:rsidRDefault="00416AE1" w:rsidP="00416AE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lastRenderedPageBreak/>
              <w:t>Гарантий срок по эксплуатации и качества тротуарной или бордюрной плитк</w:t>
            </w:r>
            <w:r w:rsidR="0009069F">
              <w:rPr>
                <w:sz w:val="22"/>
                <w:szCs w:val="22"/>
              </w:rPr>
              <w:t>и</w:t>
            </w:r>
          </w:p>
        </w:tc>
        <w:tc>
          <w:tcPr>
            <w:tcW w:w="2290" w:type="dxa"/>
          </w:tcPr>
          <w:p w14:paraId="5C3D8717" w14:textId="77777777" w:rsidR="00416AE1" w:rsidRPr="0057739A" w:rsidRDefault="00416AE1" w:rsidP="00241860">
            <w:pPr>
              <w:jc w:val="center"/>
              <w:rPr>
                <w:rFonts w:ascii="TimesNewRoman" w:hAnsi="TimesNewRoman" w:cs="TimesNewRoman"/>
                <w:sz w:val="22"/>
                <w:szCs w:val="22"/>
              </w:rPr>
            </w:pPr>
            <w:r w:rsidRPr="0057739A">
              <w:rPr>
                <w:rFonts w:ascii="TimesNewRoman" w:hAnsi="TimesNewRoman" w:cs="TimesNewRoman"/>
                <w:sz w:val="22"/>
                <w:szCs w:val="22"/>
              </w:rPr>
              <w:t>Прокуратура г. Прокопьевска</w:t>
            </w:r>
          </w:p>
          <w:p w14:paraId="2F88F98D" w14:textId="77777777" w:rsidR="00416AE1" w:rsidRPr="0057739A" w:rsidRDefault="00416AE1" w:rsidP="002418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</w:tcPr>
          <w:p w14:paraId="34DA663F" w14:textId="3F745C97" w:rsidR="00416AE1" w:rsidRPr="0057739A" w:rsidRDefault="00416AE1" w:rsidP="00416AE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05.2024</w:t>
            </w:r>
          </w:p>
        </w:tc>
        <w:tc>
          <w:tcPr>
            <w:tcW w:w="1564" w:type="dxa"/>
          </w:tcPr>
          <w:p w14:paraId="3991586D" w14:textId="5FE240AA" w:rsidR="00416AE1" w:rsidRPr="0057739A" w:rsidRDefault="00416AE1" w:rsidP="00416AE1">
            <w:pPr>
              <w:jc w:val="center"/>
              <w:rPr>
                <w:sz w:val="22"/>
                <w:szCs w:val="22"/>
              </w:rPr>
            </w:pPr>
            <w:r w:rsidRPr="0057739A">
              <w:rPr>
                <w:rFonts w:ascii="TimesNewRoman" w:hAnsi="TimesNewRoman" w:cs="TimesNewRoman"/>
                <w:sz w:val="22"/>
                <w:szCs w:val="22"/>
              </w:rPr>
              <w:t xml:space="preserve">требование прокурора города Прокопьевска </w:t>
            </w:r>
            <w:r w:rsidRPr="0057739A">
              <w:rPr>
                <w:rFonts w:ascii="TimesNewRoman" w:hAnsi="TimesNewRoman" w:cs="TimesNewRoman"/>
                <w:sz w:val="22"/>
                <w:szCs w:val="22"/>
              </w:rPr>
              <w:lastRenderedPageBreak/>
              <w:t>от 22.05.2024                № 445ж-2021/20320024/Исорг425-24 «О предоставле</w:t>
            </w:r>
            <w:r w:rsidR="002B0707">
              <w:rPr>
                <w:rFonts w:asciiTheme="minorHAnsi" w:hAnsiTheme="minorHAnsi" w:cs="TimesNewRoman"/>
                <w:sz w:val="22"/>
                <w:szCs w:val="22"/>
              </w:rPr>
              <w:t>-</w:t>
            </w:r>
            <w:r w:rsidRPr="0057739A">
              <w:rPr>
                <w:rFonts w:ascii="TimesNewRoman" w:hAnsi="TimesNewRoman" w:cs="TimesNewRoman"/>
                <w:sz w:val="22"/>
                <w:szCs w:val="22"/>
              </w:rPr>
              <w:t>нии информа</w:t>
            </w:r>
            <w:r w:rsidR="002B0707">
              <w:rPr>
                <w:rFonts w:asciiTheme="minorHAnsi" w:hAnsiTheme="minorHAnsi" w:cs="TimesNewRoman"/>
                <w:sz w:val="22"/>
                <w:szCs w:val="22"/>
              </w:rPr>
              <w:t>-</w:t>
            </w:r>
            <w:r w:rsidRPr="0057739A">
              <w:rPr>
                <w:rFonts w:ascii="TimesNewRoman" w:hAnsi="TimesNewRoman" w:cs="TimesNewRoman"/>
                <w:sz w:val="22"/>
                <w:szCs w:val="22"/>
              </w:rPr>
              <w:t>ции и документов»</w:t>
            </w:r>
          </w:p>
        </w:tc>
        <w:tc>
          <w:tcPr>
            <w:tcW w:w="1368" w:type="dxa"/>
          </w:tcPr>
          <w:p w14:paraId="17FA29C3" w14:textId="1B3E8E41" w:rsidR="00416AE1" w:rsidRPr="0057739A" w:rsidRDefault="00416AE1" w:rsidP="00416AE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lastRenderedPageBreak/>
              <w:t>да</w:t>
            </w:r>
          </w:p>
        </w:tc>
        <w:tc>
          <w:tcPr>
            <w:tcW w:w="1665" w:type="dxa"/>
          </w:tcPr>
          <w:p w14:paraId="7320E159" w14:textId="2B248774" w:rsidR="00416AE1" w:rsidRPr="0057739A" w:rsidRDefault="00416AE1" w:rsidP="00416AE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14:paraId="4F72066C" w14:textId="153EDA7A" w:rsidR="00416AE1" w:rsidRPr="0057739A" w:rsidRDefault="00416AE1" w:rsidP="00416AE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нет</w:t>
            </w:r>
          </w:p>
        </w:tc>
        <w:tc>
          <w:tcPr>
            <w:tcW w:w="1207" w:type="dxa"/>
          </w:tcPr>
          <w:p w14:paraId="646D3712" w14:textId="0C411ED0" w:rsidR="00416AE1" w:rsidRPr="0057739A" w:rsidRDefault="00416AE1" w:rsidP="00416AE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нет</w:t>
            </w:r>
          </w:p>
        </w:tc>
      </w:tr>
      <w:tr w:rsidR="00416AE1" w14:paraId="08F18252" w14:textId="77777777" w:rsidTr="00C13491">
        <w:tc>
          <w:tcPr>
            <w:tcW w:w="540" w:type="dxa"/>
          </w:tcPr>
          <w:p w14:paraId="503532F5" w14:textId="26F3EE37" w:rsidR="00416AE1" w:rsidRDefault="009C7FB9" w:rsidP="00416AE1">
            <w:pPr>
              <w:jc w:val="center"/>
            </w:pPr>
            <w:r>
              <w:t>3</w:t>
            </w:r>
            <w:r w:rsidR="00AC10D6">
              <w:t>4</w:t>
            </w:r>
          </w:p>
        </w:tc>
        <w:tc>
          <w:tcPr>
            <w:tcW w:w="1908" w:type="dxa"/>
          </w:tcPr>
          <w:p w14:paraId="4F961058" w14:textId="77777777" w:rsidR="00416AE1" w:rsidRDefault="00416AE1" w:rsidP="00416AE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Управление по культуре администрации города Прокопьевска</w:t>
            </w:r>
            <w:r w:rsidR="00FE2640">
              <w:rPr>
                <w:sz w:val="22"/>
                <w:szCs w:val="22"/>
              </w:rPr>
              <w:t>/</w:t>
            </w:r>
          </w:p>
          <w:p w14:paraId="23F0CCD4" w14:textId="3A547A55" w:rsidR="00FE2640" w:rsidRPr="0057739A" w:rsidRDefault="00FE2640" w:rsidP="00416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Булатова И.А.</w:t>
            </w:r>
          </w:p>
        </w:tc>
        <w:tc>
          <w:tcPr>
            <w:tcW w:w="2458" w:type="dxa"/>
          </w:tcPr>
          <w:p w14:paraId="67EEA31A" w14:textId="3CF97690" w:rsidR="00416AE1" w:rsidRPr="0057739A" w:rsidRDefault="00416AE1" w:rsidP="00416AE1">
            <w:pPr>
              <w:jc w:val="center"/>
              <w:rPr>
                <w:sz w:val="22"/>
                <w:szCs w:val="22"/>
              </w:rPr>
            </w:pPr>
            <w:r w:rsidRPr="0057739A">
              <w:rPr>
                <w:rFonts w:ascii="TimesNewRoman" w:hAnsi="TimesNewRoman" w:cs="TimesNewRoman"/>
                <w:sz w:val="22"/>
                <w:szCs w:val="22"/>
              </w:rPr>
              <w:t>информация о присвоении звания «Человек года»</w:t>
            </w:r>
          </w:p>
        </w:tc>
        <w:tc>
          <w:tcPr>
            <w:tcW w:w="2290" w:type="dxa"/>
          </w:tcPr>
          <w:p w14:paraId="494657C4" w14:textId="77777777" w:rsidR="00416AE1" w:rsidRPr="0057739A" w:rsidRDefault="00416AE1" w:rsidP="00241860">
            <w:pPr>
              <w:jc w:val="center"/>
              <w:rPr>
                <w:rFonts w:ascii="TimesNewRoman" w:hAnsi="TimesNewRoman" w:cs="TimesNewRoman"/>
                <w:sz w:val="22"/>
                <w:szCs w:val="22"/>
              </w:rPr>
            </w:pPr>
            <w:r w:rsidRPr="0057739A">
              <w:rPr>
                <w:rFonts w:ascii="TimesNewRoman" w:hAnsi="TimesNewRoman" w:cs="TimesNewRoman"/>
                <w:sz w:val="22"/>
                <w:szCs w:val="22"/>
              </w:rPr>
              <w:t>Прокуратура г. Прокопьевска</w:t>
            </w:r>
          </w:p>
          <w:p w14:paraId="48F3FE3A" w14:textId="77777777" w:rsidR="00416AE1" w:rsidRPr="0057739A" w:rsidRDefault="00416AE1" w:rsidP="002418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</w:tcPr>
          <w:p w14:paraId="536CD27B" w14:textId="2AA1D1CC" w:rsidR="00416AE1" w:rsidRPr="0057739A" w:rsidRDefault="00416AE1" w:rsidP="00416AE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05.2024</w:t>
            </w:r>
          </w:p>
        </w:tc>
        <w:tc>
          <w:tcPr>
            <w:tcW w:w="1564" w:type="dxa"/>
          </w:tcPr>
          <w:p w14:paraId="10D3A99B" w14:textId="0DBFC79C" w:rsidR="00416AE1" w:rsidRPr="0057739A" w:rsidRDefault="00416AE1" w:rsidP="00416AE1">
            <w:pPr>
              <w:jc w:val="center"/>
              <w:rPr>
                <w:sz w:val="22"/>
                <w:szCs w:val="22"/>
              </w:rPr>
            </w:pPr>
            <w:r w:rsidRPr="0057739A">
              <w:rPr>
                <w:rFonts w:ascii="TimesNewRoman" w:hAnsi="TimesNewRoman" w:cs="TimesNewRoman"/>
                <w:sz w:val="22"/>
                <w:szCs w:val="22"/>
              </w:rPr>
              <w:t>требование прокурора города Прокопьевска от 02.05.2024                № Исорг-20320024-800-24/883-20320024 «О предоставле</w:t>
            </w:r>
            <w:r w:rsidR="00687D34">
              <w:rPr>
                <w:rFonts w:asciiTheme="minorHAnsi" w:hAnsiTheme="minorHAnsi" w:cs="TimesNewRoman"/>
                <w:sz w:val="22"/>
                <w:szCs w:val="22"/>
              </w:rPr>
              <w:t>-</w:t>
            </w:r>
            <w:r w:rsidRPr="0057739A">
              <w:rPr>
                <w:rFonts w:ascii="TimesNewRoman" w:hAnsi="TimesNewRoman" w:cs="TimesNewRoman"/>
                <w:sz w:val="22"/>
                <w:szCs w:val="22"/>
              </w:rPr>
              <w:t>нии</w:t>
            </w:r>
            <w:r w:rsidR="002B0707">
              <w:rPr>
                <w:rFonts w:asciiTheme="minorHAnsi" w:hAnsiTheme="minorHAnsi" w:cs="TimesNewRoman"/>
                <w:sz w:val="22"/>
                <w:szCs w:val="22"/>
              </w:rPr>
              <w:t xml:space="preserve"> и</w:t>
            </w:r>
            <w:r w:rsidRPr="0057739A">
              <w:rPr>
                <w:rFonts w:ascii="TimesNewRoman" w:hAnsi="TimesNewRoman" w:cs="TimesNewRoman"/>
                <w:sz w:val="22"/>
                <w:szCs w:val="22"/>
              </w:rPr>
              <w:t>нформа</w:t>
            </w:r>
            <w:r w:rsidR="002B0707">
              <w:rPr>
                <w:rFonts w:asciiTheme="minorHAnsi" w:hAnsiTheme="minorHAnsi" w:cs="TimesNewRoman"/>
                <w:sz w:val="22"/>
                <w:szCs w:val="22"/>
              </w:rPr>
              <w:t>-</w:t>
            </w:r>
            <w:r w:rsidRPr="0057739A">
              <w:rPr>
                <w:rFonts w:ascii="TimesNewRoman" w:hAnsi="TimesNewRoman" w:cs="TimesNewRoman"/>
                <w:sz w:val="22"/>
                <w:szCs w:val="22"/>
              </w:rPr>
              <w:t>ции и документов»</w:t>
            </w:r>
          </w:p>
        </w:tc>
        <w:tc>
          <w:tcPr>
            <w:tcW w:w="1368" w:type="dxa"/>
          </w:tcPr>
          <w:p w14:paraId="231E4885" w14:textId="4764BFCA" w:rsidR="00416AE1" w:rsidRPr="0057739A" w:rsidRDefault="00416AE1" w:rsidP="00416AE1">
            <w:pPr>
              <w:jc w:val="center"/>
              <w:rPr>
                <w:sz w:val="22"/>
                <w:szCs w:val="22"/>
              </w:rPr>
            </w:pPr>
            <w:r w:rsidRPr="0057739A">
              <w:rPr>
                <w:rFonts w:ascii="TimesNewRoman" w:hAnsi="TimesNewRoman" w:cs="TimesNewRoman"/>
                <w:sz w:val="22"/>
                <w:szCs w:val="22"/>
              </w:rPr>
              <w:t>да</w:t>
            </w:r>
          </w:p>
        </w:tc>
        <w:tc>
          <w:tcPr>
            <w:tcW w:w="1665" w:type="dxa"/>
          </w:tcPr>
          <w:p w14:paraId="5BD0EC68" w14:textId="1CEAE3E2" w:rsidR="00416AE1" w:rsidRPr="0057739A" w:rsidRDefault="00416AE1" w:rsidP="00416AE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14:paraId="790A46AB" w14:textId="486AAC7E" w:rsidR="00416AE1" w:rsidRPr="0057739A" w:rsidRDefault="00416AE1" w:rsidP="00416AE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нет</w:t>
            </w:r>
          </w:p>
        </w:tc>
        <w:tc>
          <w:tcPr>
            <w:tcW w:w="1207" w:type="dxa"/>
          </w:tcPr>
          <w:p w14:paraId="1A45F5C0" w14:textId="0546BF92" w:rsidR="00416AE1" w:rsidRPr="0057739A" w:rsidRDefault="00416AE1" w:rsidP="00416AE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нет</w:t>
            </w:r>
          </w:p>
        </w:tc>
      </w:tr>
      <w:tr w:rsidR="00416AE1" w14:paraId="1862D273" w14:textId="77777777" w:rsidTr="00C13491">
        <w:tc>
          <w:tcPr>
            <w:tcW w:w="540" w:type="dxa"/>
          </w:tcPr>
          <w:p w14:paraId="60D71B95" w14:textId="58DAFED2" w:rsidR="00416AE1" w:rsidRDefault="00AC10D6" w:rsidP="00416AE1">
            <w:pPr>
              <w:jc w:val="center"/>
            </w:pPr>
            <w:r>
              <w:t>35</w:t>
            </w:r>
          </w:p>
        </w:tc>
        <w:tc>
          <w:tcPr>
            <w:tcW w:w="1908" w:type="dxa"/>
          </w:tcPr>
          <w:p w14:paraId="14A59C42" w14:textId="77777777" w:rsidR="00416AE1" w:rsidRDefault="00416AE1" w:rsidP="00416AE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Управление по культуре администрации города Прокопьевска</w:t>
            </w:r>
            <w:r w:rsidR="00FE2640">
              <w:rPr>
                <w:sz w:val="22"/>
                <w:szCs w:val="22"/>
              </w:rPr>
              <w:t>/</w:t>
            </w:r>
          </w:p>
          <w:p w14:paraId="3749FE9E" w14:textId="70F7FF23" w:rsidR="00FE2640" w:rsidRPr="0057739A" w:rsidRDefault="00FE2640" w:rsidP="00416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Булатова И.А.</w:t>
            </w:r>
          </w:p>
        </w:tc>
        <w:tc>
          <w:tcPr>
            <w:tcW w:w="2458" w:type="dxa"/>
          </w:tcPr>
          <w:p w14:paraId="2CB9C4EC" w14:textId="52D64B94" w:rsidR="00416AE1" w:rsidRPr="0057739A" w:rsidRDefault="00416AE1" w:rsidP="00416AE1">
            <w:pPr>
              <w:jc w:val="center"/>
              <w:rPr>
                <w:sz w:val="22"/>
                <w:szCs w:val="22"/>
              </w:rPr>
            </w:pPr>
            <w:r w:rsidRPr="0057739A">
              <w:rPr>
                <w:rFonts w:ascii="TimesNewRoman" w:hAnsi="TimesNewRoman" w:cs="TimesNewRoman"/>
                <w:sz w:val="22"/>
                <w:szCs w:val="22"/>
              </w:rPr>
              <w:lastRenderedPageBreak/>
              <w:t>Устранение нарушений  по факту проведения проверки по коррупции и конфликта интересов</w:t>
            </w:r>
          </w:p>
        </w:tc>
        <w:tc>
          <w:tcPr>
            <w:tcW w:w="2290" w:type="dxa"/>
          </w:tcPr>
          <w:p w14:paraId="021E525F" w14:textId="77777777" w:rsidR="00416AE1" w:rsidRPr="0057739A" w:rsidRDefault="00416AE1" w:rsidP="00241860">
            <w:pPr>
              <w:jc w:val="center"/>
              <w:rPr>
                <w:rFonts w:ascii="TimesNewRoman" w:hAnsi="TimesNewRoman" w:cs="TimesNewRoman"/>
                <w:sz w:val="22"/>
                <w:szCs w:val="22"/>
              </w:rPr>
            </w:pPr>
            <w:r w:rsidRPr="0057739A">
              <w:rPr>
                <w:rFonts w:ascii="TimesNewRoman" w:hAnsi="TimesNewRoman" w:cs="TimesNewRoman"/>
                <w:sz w:val="22"/>
                <w:szCs w:val="22"/>
              </w:rPr>
              <w:t>Прокуратура г. Прокопьевска</w:t>
            </w:r>
          </w:p>
          <w:p w14:paraId="6DC45D2F" w14:textId="77777777" w:rsidR="00416AE1" w:rsidRPr="0057739A" w:rsidRDefault="00416AE1" w:rsidP="002418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</w:tcPr>
          <w:p w14:paraId="2137D0E8" w14:textId="604AC5AD" w:rsidR="00416AE1" w:rsidRPr="0057739A" w:rsidRDefault="00416AE1" w:rsidP="00416AE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05.2024</w:t>
            </w:r>
          </w:p>
        </w:tc>
        <w:tc>
          <w:tcPr>
            <w:tcW w:w="1564" w:type="dxa"/>
          </w:tcPr>
          <w:p w14:paraId="75561F6E" w14:textId="59452A04" w:rsidR="00416AE1" w:rsidRPr="0057739A" w:rsidRDefault="00EF0AA8" w:rsidP="00416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8" w:type="dxa"/>
          </w:tcPr>
          <w:p w14:paraId="0400C649" w14:textId="037BFB78" w:rsidR="00416AE1" w:rsidRPr="0057739A" w:rsidRDefault="00416AE1" w:rsidP="00416AE1">
            <w:pPr>
              <w:jc w:val="center"/>
              <w:rPr>
                <w:sz w:val="22"/>
                <w:szCs w:val="22"/>
              </w:rPr>
            </w:pPr>
            <w:r w:rsidRPr="0057739A">
              <w:rPr>
                <w:rFonts w:ascii="TimesNewRoman" w:hAnsi="TimesNewRoman" w:cs="TimesNewRoman"/>
                <w:sz w:val="22"/>
                <w:szCs w:val="22"/>
              </w:rPr>
              <w:t>да</w:t>
            </w:r>
          </w:p>
        </w:tc>
        <w:tc>
          <w:tcPr>
            <w:tcW w:w="1665" w:type="dxa"/>
          </w:tcPr>
          <w:p w14:paraId="71C1E6EF" w14:textId="6D704D3D" w:rsidR="00416AE1" w:rsidRDefault="0009069F" w:rsidP="00416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416AE1" w:rsidRPr="0057739A">
              <w:rPr>
                <w:sz w:val="22"/>
                <w:szCs w:val="22"/>
              </w:rPr>
              <w:t>а</w:t>
            </w:r>
          </w:p>
          <w:p w14:paraId="0A2C24AA" w14:textId="77777777" w:rsidR="002B0707" w:rsidRDefault="0009069F" w:rsidP="00416AE1">
            <w:pPr>
              <w:jc w:val="center"/>
              <w:rPr>
                <w:sz w:val="22"/>
                <w:szCs w:val="22"/>
              </w:rPr>
            </w:pPr>
            <w:r w:rsidRPr="0009069F">
              <w:rPr>
                <w:sz w:val="22"/>
                <w:szCs w:val="22"/>
              </w:rPr>
              <w:t xml:space="preserve">Представле-ние от 30.01.2023  </w:t>
            </w:r>
          </w:p>
          <w:p w14:paraId="2CC393CC" w14:textId="2C5669F8" w:rsidR="0009069F" w:rsidRPr="0057739A" w:rsidRDefault="0009069F" w:rsidP="00416AE1">
            <w:pPr>
              <w:jc w:val="center"/>
              <w:rPr>
                <w:sz w:val="22"/>
                <w:szCs w:val="22"/>
              </w:rPr>
            </w:pPr>
            <w:r w:rsidRPr="0009069F">
              <w:rPr>
                <w:sz w:val="22"/>
                <w:szCs w:val="22"/>
              </w:rPr>
              <w:lastRenderedPageBreak/>
              <w:t>№ ПРдр-20320024-17-23-20320024 «Об устранении нарушений трудового законодатель</w:t>
            </w:r>
            <w:r w:rsidR="002B0707">
              <w:rPr>
                <w:sz w:val="22"/>
                <w:szCs w:val="22"/>
              </w:rPr>
              <w:t>-</w:t>
            </w:r>
            <w:r w:rsidRPr="0009069F">
              <w:rPr>
                <w:sz w:val="22"/>
                <w:szCs w:val="22"/>
              </w:rPr>
              <w:t>ства»</w:t>
            </w:r>
          </w:p>
        </w:tc>
        <w:tc>
          <w:tcPr>
            <w:tcW w:w="1559" w:type="dxa"/>
          </w:tcPr>
          <w:p w14:paraId="6609B234" w14:textId="5A5D4827" w:rsidR="00416AE1" w:rsidRPr="0057739A" w:rsidRDefault="00416AE1" w:rsidP="00416AE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07" w:type="dxa"/>
          </w:tcPr>
          <w:p w14:paraId="1D065E78" w14:textId="14697386" w:rsidR="00416AE1" w:rsidRPr="0057739A" w:rsidRDefault="00416AE1" w:rsidP="00416AE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нет</w:t>
            </w:r>
          </w:p>
        </w:tc>
      </w:tr>
      <w:tr w:rsidR="00416AE1" w14:paraId="3345DB81" w14:textId="77777777" w:rsidTr="00C13491">
        <w:tc>
          <w:tcPr>
            <w:tcW w:w="540" w:type="dxa"/>
          </w:tcPr>
          <w:p w14:paraId="64041BDF" w14:textId="0D2D728E" w:rsidR="00416AE1" w:rsidRDefault="00AC10D6" w:rsidP="00416AE1">
            <w:pPr>
              <w:jc w:val="center"/>
            </w:pPr>
            <w:r>
              <w:t>36</w:t>
            </w:r>
          </w:p>
        </w:tc>
        <w:tc>
          <w:tcPr>
            <w:tcW w:w="1908" w:type="dxa"/>
          </w:tcPr>
          <w:p w14:paraId="3AEA3165" w14:textId="77777777" w:rsidR="00FE2640" w:rsidRDefault="00416AE1" w:rsidP="00416AE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Управление по культуре администрации города Прокопьевска</w:t>
            </w:r>
            <w:r w:rsidR="00FE2640">
              <w:rPr>
                <w:sz w:val="22"/>
                <w:szCs w:val="22"/>
              </w:rPr>
              <w:t>/</w:t>
            </w:r>
          </w:p>
          <w:p w14:paraId="0CAE2F5A" w14:textId="14B3D6E7" w:rsidR="00416AE1" w:rsidRPr="0057739A" w:rsidRDefault="00FE2640" w:rsidP="00416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Булатова И.А.</w:t>
            </w:r>
            <w:r w:rsidR="00416AE1" w:rsidRPr="0057739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458" w:type="dxa"/>
          </w:tcPr>
          <w:p w14:paraId="115B5468" w14:textId="15296E44" w:rsidR="00416AE1" w:rsidRPr="0057739A" w:rsidRDefault="00416AE1" w:rsidP="00416AE1">
            <w:pPr>
              <w:jc w:val="center"/>
              <w:rPr>
                <w:sz w:val="22"/>
                <w:szCs w:val="22"/>
              </w:rPr>
            </w:pPr>
            <w:r w:rsidRPr="0057739A">
              <w:rPr>
                <w:rFonts w:ascii="TimesNewRoman" w:hAnsi="TimesNewRoman" w:cs="TimesNewRoman"/>
                <w:sz w:val="22"/>
                <w:szCs w:val="22"/>
              </w:rPr>
              <w:t>нарушения требований, предусмотренные законодательством о противодействии терроризма РФ и иных нормативно правовых актов РФ</w:t>
            </w:r>
          </w:p>
        </w:tc>
        <w:tc>
          <w:tcPr>
            <w:tcW w:w="2290" w:type="dxa"/>
          </w:tcPr>
          <w:p w14:paraId="7177E318" w14:textId="77777777" w:rsidR="00416AE1" w:rsidRPr="0057739A" w:rsidRDefault="00416AE1" w:rsidP="00241860">
            <w:pPr>
              <w:jc w:val="center"/>
              <w:rPr>
                <w:rFonts w:ascii="TimesNewRoman" w:hAnsi="TimesNewRoman" w:cs="TimesNewRoman"/>
                <w:sz w:val="22"/>
                <w:szCs w:val="22"/>
              </w:rPr>
            </w:pPr>
            <w:r w:rsidRPr="0057739A">
              <w:rPr>
                <w:rFonts w:ascii="TimesNewRoman" w:hAnsi="TimesNewRoman" w:cs="TimesNewRoman"/>
                <w:sz w:val="22"/>
                <w:szCs w:val="22"/>
              </w:rPr>
              <w:t>Прокуратура г. Прокопьевска</w:t>
            </w:r>
          </w:p>
          <w:p w14:paraId="77C1E2E8" w14:textId="77777777" w:rsidR="00416AE1" w:rsidRPr="0057739A" w:rsidRDefault="00416AE1" w:rsidP="002418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</w:tcPr>
          <w:p w14:paraId="642AE945" w14:textId="1F4FF8FF" w:rsidR="00416AE1" w:rsidRPr="0057739A" w:rsidRDefault="00416AE1" w:rsidP="00416AE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05.2024</w:t>
            </w:r>
          </w:p>
        </w:tc>
        <w:tc>
          <w:tcPr>
            <w:tcW w:w="1564" w:type="dxa"/>
          </w:tcPr>
          <w:p w14:paraId="5D43FA2B" w14:textId="4D69AEB3" w:rsidR="00416AE1" w:rsidRPr="0057739A" w:rsidRDefault="00EF0AA8" w:rsidP="00416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8" w:type="dxa"/>
          </w:tcPr>
          <w:p w14:paraId="13E1385D" w14:textId="345E9680" w:rsidR="00416AE1" w:rsidRPr="0057739A" w:rsidRDefault="00416AE1" w:rsidP="00416AE1">
            <w:pPr>
              <w:jc w:val="center"/>
              <w:rPr>
                <w:sz w:val="22"/>
                <w:szCs w:val="22"/>
              </w:rPr>
            </w:pPr>
            <w:r w:rsidRPr="0057739A">
              <w:rPr>
                <w:rFonts w:ascii="TimesNewRoman" w:hAnsi="TimesNewRoman" w:cs="TimesNewRoman"/>
                <w:sz w:val="22"/>
                <w:szCs w:val="22"/>
              </w:rPr>
              <w:t>да</w:t>
            </w:r>
          </w:p>
        </w:tc>
        <w:tc>
          <w:tcPr>
            <w:tcW w:w="1665" w:type="dxa"/>
          </w:tcPr>
          <w:p w14:paraId="34C5E116" w14:textId="3EBD1697" w:rsidR="0009069F" w:rsidRDefault="0009069F" w:rsidP="00416AE1">
            <w:pPr>
              <w:jc w:val="center"/>
              <w:rPr>
                <w:rFonts w:asciiTheme="minorHAnsi" w:hAnsiTheme="minorHAnsi" w:cs="TimesNewRoman"/>
                <w:sz w:val="22"/>
                <w:szCs w:val="22"/>
              </w:rPr>
            </w:pPr>
            <w:r>
              <w:rPr>
                <w:rFonts w:asciiTheme="minorHAnsi" w:hAnsiTheme="minorHAnsi" w:cs="TimesNewRoman"/>
                <w:sz w:val="22"/>
                <w:szCs w:val="22"/>
              </w:rPr>
              <w:t>д</w:t>
            </w:r>
            <w:r w:rsidR="00416AE1" w:rsidRPr="0057739A">
              <w:rPr>
                <w:rFonts w:ascii="TimesNewRoman" w:hAnsi="TimesNewRoman" w:cs="TimesNewRoman"/>
                <w:sz w:val="22"/>
                <w:szCs w:val="22"/>
              </w:rPr>
              <w:t>а</w:t>
            </w:r>
          </w:p>
          <w:p w14:paraId="423BFB1C" w14:textId="5A8751DE" w:rsidR="00416AE1" w:rsidRPr="0057739A" w:rsidRDefault="0009069F" w:rsidP="00416AE1">
            <w:pPr>
              <w:jc w:val="center"/>
              <w:rPr>
                <w:sz w:val="22"/>
                <w:szCs w:val="22"/>
              </w:rPr>
            </w:pPr>
            <w:r>
              <w:t xml:space="preserve"> </w:t>
            </w:r>
            <w:r w:rsidRPr="0009069F">
              <w:rPr>
                <w:rFonts w:ascii="TimesNewRoman" w:hAnsi="TimesNewRoman" w:cs="TimesNewRoman"/>
                <w:sz w:val="22"/>
                <w:szCs w:val="22"/>
              </w:rPr>
              <w:t>Представле-ние от 22.05.2024  № ПРдр-20320024-214-24/2450-20320024 «Об устранении нарушений законодатель-ства о противодей</w:t>
            </w:r>
            <w:r w:rsidR="002B0707">
              <w:rPr>
                <w:rFonts w:asciiTheme="minorHAnsi" w:hAnsiTheme="minorHAnsi" w:cs="TimesNewRoman"/>
                <w:sz w:val="22"/>
                <w:szCs w:val="22"/>
              </w:rPr>
              <w:t>-</w:t>
            </w:r>
            <w:r w:rsidRPr="0009069F">
              <w:rPr>
                <w:rFonts w:ascii="TimesNewRoman" w:hAnsi="TimesNewRoman" w:cs="TimesNewRoman"/>
                <w:sz w:val="22"/>
                <w:szCs w:val="22"/>
              </w:rPr>
              <w:t>ствии терроризма»</w:t>
            </w:r>
          </w:p>
        </w:tc>
        <w:tc>
          <w:tcPr>
            <w:tcW w:w="1559" w:type="dxa"/>
          </w:tcPr>
          <w:p w14:paraId="121D4B46" w14:textId="46C8E9EF" w:rsidR="00416AE1" w:rsidRPr="0057739A" w:rsidRDefault="00416AE1" w:rsidP="00416AE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нет</w:t>
            </w:r>
          </w:p>
        </w:tc>
        <w:tc>
          <w:tcPr>
            <w:tcW w:w="1207" w:type="dxa"/>
          </w:tcPr>
          <w:p w14:paraId="08DD77B4" w14:textId="6970B73B" w:rsidR="00416AE1" w:rsidRPr="0057739A" w:rsidRDefault="00416AE1" w:rsidP="00416AE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нет</w:t>
            </w:r>
          </w:p>
        </w:tc>
      </w:tr>
      <w:tr w:rsidR="00AC10D6" w14:paraId="0EC9088C" w14:textId="77777777" w:rsidTr="00C13491">
        <w:tc>
          <w:tcPr>
            <w:tcW w:w="540" w:type="dxa"/>
          </w:tcPr>
          <w:p w14:paraId="0987AF90" w14:textId="1124CB2F" w:rsidR="00AC10D6" w:rsidRDefault="00AC10D6" w:rsidP="00AC10D6">
            <w:pPr>
              <w:jc w:val="center"/>
            </w:pPr>
            <w:r>
              <w:t>37</w:t>
            </w:r>
          </w:p>
        </w:tc>
        <w:tc>
          <w:tcPr>
            <w:tcW w:w="1908" w:type="dxa"/>
          </w:tcPr>
          <w:p w14:paraId="50CD54FA" w14:textId="77777777" w:rsidR="00AC10D6" w:rsidRDefault="00AC10D6" w:rsidP="00AC10D6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 xml:space="preserve">Управление по культуре администрации </w:t>
            </w:r>
            <w:r w:rsidRPr="0057739A">
              <w:rPr>
                <w:sz w:val="22"/>
                <w:szCs w:val="22"/>
              </w:rPr>
              <w:lastRenderedPageBreak/>
              <w:t>города Прокопьевска</w:t>
            </w:r>
            <w:r>
              <w:rPr>
                <w:sz w:val="22"/>
                <w:szCs w:val="22"/>
              </w:rPr>
              <w:t>/</w:t>
            </w:r>
          </w:p>
          <w:p w14:paraId="3566E55B" w14:textId="7041E4B1" w:rsidR="00AC10D6" w:rsidRPr="0057739A" w:rsidRDefault="00AC10D6" w:rsidP="00AC10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Булатова И.А.</w:t>
            </w:r>
            <w:r w:rsidRPr="0057739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458" w:type="dxa"/>
          </w:tcPr>
          <w:p w14:paraId="477996D2" w14:textId="6669A090" w:rsidR="00AC10D6" w:rsidRPr="00EF0AA8" w:rsidRDefault="00AC10D6" w:rsidP="00AC10D6">
            <w:pPr>
              <w:jc w:val="center"/>
              <w:rPr>
                <w:rFonts w:ascii="TimesNewRoman" w:hAnsi="TimesNewRoman" w:cs="TimesNewRoman"/>
              </w:rPr>
            </w:pPr>
            <w:r w:rsidRPr="00EF0AA8">
              <w:lastRenderedPageBreak/>
              <w:t>Проверка ОЦ «Бережок»</w:t>
            </w:r>
            <w:r w:rsidR="00A47809" w:rsidRPr="00EF0AA8">
              <w:t xml:space="preserve"> Устранение </w:t>
            </w:r>
            <w:r w:rsidR="00A47809" w:rsidRPr="00EF0AA8">
              <w:lastRenderedPageBreak/>
              <w:t>нарушений законодательства о безопасности пребывания детей в учреждениях</w:t>
            </w:r>
          </w:p>
        </w:tc>
        <w:tc>
          <w:tcPr>
            <w:tcW w:w="2290" w:type="dxa"/>
          </w:tcPr>
          <w:p w14:paraId="1E9BCA10" w14:textId="7E296B5F" w:rsidR="00AC10D6" w:rsidRPr="00EF0AA8" w:rsidRDefault="00AC10D6" w:rsidP="00AC10D6">
            <w:pPr>
              <w:jc w:val="center"/>
              <w:rPr>
                <w:rFonts w:ascii="TimesNewRoman" w:hAnsi="TimesNewRoman" w:cs="TimesNewRoman"/>
              </w:rPr>
            </w:pPr>
            <w:r w:rsidRPr="00EF0AA8">
              <w:rPr>
                <w:rFonts w:ascii="TimesNewRoman" w:eastAsia="TimesNewRoman" w:hAnsi="TimesNewRoman" w:cs="TimesNewRoman"/>
              </w:rPr>
              <w:lastRenderedPageBreak/>
              <w:t>Прокуратура г. Прокопьевска</w:t>
            </w:r>
          </w:p>
        </w:tc>
        <w:tc>
          <w:tcPr>
            <w:tcW w:w="1498" w:type="dxa"/>
          </w:tcPr>
          <w:p w14:paraId="59A37E22" w14:textId="008148F8" w:rsidR="00AC10D6" w:rsidRPr="00EF0AA8" w:rsidRDefault="00EF0AA8" w:rsidP="00EF0AA8">
            <w:pPr>
              <w:jc w:val="center"/>
            </w:pPr>
            <w:r>
              <w:t>07.2024</w:t>
            </w:r>
          </w:p>
        </w:tc>
        <w:tc>
          <w:tcPr>
            <w:tcW w:w="1564" w:type="dxa"/>
          </w:tcPr>
          <w:p w14:paraId="702AD2A3" w14:textId="6A5FDB4C" w:rsidR="00AC10D6" w:rsidRPr="00EF0AA8" w:rsidRDefault="00EF0AA8" w:rsidP="00AC10D6">
            <w:pPr>
              <w:jc w:val="center"/>
            </w:pPr>
            <w:r>
              <w:t>-</w:t>
            </w:r>
          </w:p>
        </w:tc>
        <w:tc>
          <w:tcPr>
            <w:tcW w:w="1368" w:type="dxa"/>
          </w:tcPr>
          <w:p w14:paraId="35DFB3D2" w14:textId="749622F3" w:rsidR="00AC10D6" w:rsidRPr="00EF0AA8" w:rsidRDefault="00AC10D6" w:rsidP="00AC10D6">
            <w:pPr>
              <w:jc w:val="center"/>
              <w:rPr>
                <w:rFonts w:ascii="TimesNewRoman" w:hAnsi="TimesNewRoman" w:cs="TimesNewRoman"/>
              </w:rPr>
            </w:pPr>
            <w:r w:rsidRPr="00EF0AA8">
              <w:rPr>
                <w:rFonts w:ascii="TimesNewRoman" w:eastAsia="TimesNewRoman" w:hAnsi="TimesNewRoman" w:cs="TimesNewRoman"/>
              </w:rPr>
              <w:t>да</w:t>
            </w:r>
          </w:p>
        </w:tc>
        <w:tc>
          <w:tcPr>
            <w:tcW w:w="1665" w:type="dxa"/>
          </w:tcPr>
          <w:p w14:paraId="73CB5C2E" w14:textId="0A845A4C" w:rsidR="00AC10D6" w:rsidRPr="002B0707" w:rsidRDefault="00EF0AA8" w:rsidP="00AC10D6">
            <w:pPr>
              <w:jc w:val="center"/>
              <w:rPr>
                <w:rFonts w:eastAsia="TimesNewRoman"/>
              </w:rPr>
            </w:pPr>
            <w:r w:rsidRPr="002B0707">
              <w:rPr>
                <w:rFonts w:eastAsia="TimesNewRoman"/>
              </w:rPr>
              <w:t>д</w:t>
            </w:r>
            <w:r w:rsidR="00AC10D6" w:rsidRPr="002B0707">
              <w:rPr>
                <w:rFonts w:eastAsia="TimesNewRoman"/>
              </w:rPr>
              <w:t>а</w:t>
            </w:r>
          </w:p>
          <w:p w14:paraId="7539F948" w14:textId="77777777" w:rsidR="00A47809" w:rsidRDefault="00EF0AA8" w:rsidP="00AC10D6">
            <w:pPr>
              <w:jc w:val="center"/>
              <w:rPr>
                <w:rFonts w:asciiTheme="minorHAnsi" w:eastAsia="TimesNewRoman" w:hAnsiTheme="minorHAnsi" w:cs="TimesNewRoman"/>
                <w:sz w:val="22"/>
                <w:szCs w:val="22"/>
              </w:rPr>
            </w:pPr>
            <w:r w:rsidRPr="00EF0AA8">
              <w:rPr>
                <w:rFonts w:ascii="TimesNewRoman" w:eastAsia="TimesNewRoman" w:hAnsi="TimesNewRoman" w:cs="TimesNewRoman"/>
                <w:sz w:val="22"/>
                <w:szCs w:val="22"/>
              </w:rPr>
              <w:lastRenderedPageBreak/>
              <w:t>Представление от 09.07.2024 №01-6/1095</w:t>
            </w:r>
          </w:p>
          <w:p w14:paraId="62025BD3" w14:textId="116545F8" w:rsidR="00EF0AA8" w:rsidRPr="00EF0AA8" w:rsidRDefault="00A47809" w:rsidP="00AC10D6">
            <w:pPr>
              <w:jc w:val="center"/>
              <w:rPr>
                <w:rFonts w:asciiTheme="minorHAnsi" w:hAnsiTheme="minorHAnsi" w:cs="TimesNewRoman"/>
                <w:sz w:val="22"/>
                <w:szCs w:val="22"/>
              </w:rPr>
            </w:pPr>
            <w:r w:rsidRPr="00EF0AA8">
              <w:rPr>
                <w:rFonts w:eastAsia="TimesNewRoman"/>
                <w:sz w:val="22"/>
                <w:szCs w:val="22"/>
              </w:rPr>
              <w:t>№Прдр-203220024-262-24/6313-203220024 от 19.07.2024</w:t>
            </w:r>
          </w:p>
        </w:tc>
        <w:tc>
          <w:tcPr>
            <w:tcW w:w="1559" w:type="dxa"/>
          </w:tcPr>
          <w:p w14:paraId="0F899402" w14:textId="5EAA84FB" w:rsidR="00AC10D6" w:rsidRPr="00EF0AA8" w:rsidRDefault="002B0707" w:rsidP="00AC10D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07" w:type="dxa"/>
          </w:tcPr>
          <w:p w14:paraId="2BFFC8D9" w14:textId="7CBF015B" w:rsidR="00AC10D6" w:rsidRPr="00EF0AA8" w:rsidRDefault="002B0707" w:rsidP="00AC10D6">
            <w:pPr>
              <w:jc w:val="center"/>
            </w:pPr>
            <w:r>
              <w:t>нет</w:t>
            </w:r>
          </w:p>
        </w:tc>
      </w:tr>
      <w:tr w:rsidR="002B0707" w14:paraId="2ECBA638" w14:textId="77777777" w:rsidTr="00C13491">
        <w:tc>
          <w:tcPr>
            <w:tcW w:w="540" w:type="dxa"/>
          </w:tcPr>
          <w:p w14:paraId="76A6F974" w14:textId="092547C0" w:rsidR="002B0707" w:rsidRDefault="002B0707" w:rsidP="002B0707">
            <w:pPr>
              <w:jc w:val="center"/>
            </w:pPr>
            <w:r>
              <w:t>38</w:t>
            </w:r>
          </w:p>
        </w:tc>
        <w:tc>
          <w:tcPr>
            <w:tcW w:w="1908" w:type="dxa"/>
          </w:tcPr>
          <w:p w14:paraId="350FEF5F" w14:textId="77777777" w:rsidR="002B0707" w:rsidRDefault="002B0707" w:rsidP="002B0707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Управление по культуре администрации города Прокопьевска</w:t>
            </w:r>
            <w:r>
              <w:rPr>
                <w:sz w:val="22"/>
                <w:szCs w:val="22"/>
              </w:rPr>
              <w:t>/</w:t>
            </w:r>
          </w:p>
          <w:p w14:paraId="7EBCCEA6" w14:textId="3F5ED6EB" w:rsidR="002B0707" w:rsidRPr="0057739A" w:rsidRDefault="002B0707" w:rsidP="002B07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Булатова И.А.</w:t>
            </w:r>
            <w:r w:rsidRPr="0057739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458" w:type="dxa"/>
          </w:tcPr>
          <w:p w14:paraId="69BAA484" w14:textId="77777777" w:rsidR="002B0707" w:rsidRDefault="002B0707" w:rsidP="002B070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Проверка Положения по 223-ФЗ </w:t>
            </w:r>
          </w:p>
          <w:p w14:paraId="2C50ABB8" w14:textId="520A21AC" w:rsidR="002B0707" w:rsidRPr="00EF0AA8" w:rsidRDefault="002B0707" w:rsidP="002B0707">
            <w:pPr>
              <w:jc w:val="center"/>
            </w:pPr>
            <w:r>
              <w:rPr>
                <w:sz w:val="22"/>
              </w:rPr>
              <w:t>«О закупках»</w:t>
            </w:r>
          </w:p>
        </w:tc>
        <w:tc>
          <w:tcPr>
            <w:tcW w:w="2290" w:type="dxa"/>
          </w:tcPr>
          <w:p w14:paraId="2DD87D99" w14:textId="59AC5817" w:rsidR="002B0707" w:rsidRPr="00EF0AA8" w:rsidRDefault="002B0707" w:rsidP="002B0707">
            <w:pPr>
              <w:jc w:val="center"/>
              <w:rPr>
                <w:rFonts w:ascii="TimesNewRoman" w:eastAsia="TimesNewRoman" w:hAnsi="TimesNewRoman" w:cs="TimesNewRoman"/>
              </w:rPr>
            </w:pPr>
            <w:r>
              <w:t>Контрольно –счетная полата Прокопьевского городского округа</w:t>
            </w:r>
          </w:p>
        </w:tc>
        <w:tc>
          <w:tcPr>
            <w:tcW w:w="1498" w:type="dxa"/>
          </w:tcPr>
          <w:p w14:paraId="6557228F" w14:textId="2D11C6FF" w:rsidR="002B0707" w:rsidRDefault="002B0707" w:rsidP="002B0707">
            <w:pPr>
              <w:jc w:val="center"/>
            </w:pPr>
            <w:r>
              <w:t>07.2024</w:t>
            </w:r>
          </w:p>
        </w:tc>
        <w:tc>
          <w:tcPr>
            <w:tcW w:w="1564" w:type="dxa"/>
          </w:tcPr>
          <w:p w14:paraId="5AD5A8D5" w14:textId="43BC47E6" w:rsidR="002B0707" w:rsidRDefault="002B0707" w:rsidP="002B0707">
            <w:pPr>
              <w:jc w:val="center"/>
            </w:pPr>
            <w:r>
              <w:rPr>
                <w:rFonts w:ascii="TimesNewRoman" w:eastAsia="TimesNewRoman" w:hAnsi="TimesNewRoman" w:cs="TimesNewRoman"/>
                <w:sz w:val="20"/>
              </w:rPr>
              <w:t>Представление №02-56 от 26.07.2024</w:t>
            </w:r>
          </w:p>
        </w:tc>
        <w:tc>
          <w:tcPr>
            <w:tcW w:w="1368" w:type="dxa"/>
          </w:tcPr>
          <w:p w14:paraId="51BAC7E6" w14:textId="486E76B2" w:rsidR="002B0707" w:rsidRPr="002B0707" w:rsidRDefault="002B0707" w:rsidP="002B0707">
            <w:pPr>
              <w:jc w:val="center"/>
              <w:rPr>
                <w:rFonts w:eastAsia="TimesNewRoman"/>
              </w:rPr>
            </w:pPr>
            <w:r w:rsidRPr="002B0707">
              <w:rPr>
                <w:rFonts w:eastAsia="TimesNewRoman"/>
              </w:rPr>
              <w:t>да</w:t>
            </w:r>
          </w:p>
        </w:tc>
        <w:tc>
          <w:tcPr>
            <w:tcW w:w="1665" w:type="dxa"/>
          </w:tcPr>
          <w:p w14:paraId="05939834" w14:textId="7E099E48" w:rsidR="002B0707" w:rsidRPr="002B0707" w:rsidRDefault="002B0707" w:rsidP="002B0707">
            <w:pPr>
              <w:jc w:val="center"/>
              <w:rPr>
                <w:rFonts w:eastAsia="TimesNewRoman"/>
              </w:rPr>
            </w:pPr>
            <w:r w:rsidRPr="002B0707">
              <w:rPr>
                <w:rFonts w:eastAsia="TimesNewRoman"/>
              </w:rPr>
              <w:t>Представление № 02-56 от 26.07.2024</w:t>
            </w:r>
          </w:p>
        </w:tc>
        <w:tc>
          <w:tcPr>
            <w:tcW w:w="1559" w:type="dxa"/>
          </w:tcPr>
          <w:p w14:paraId="0A42A79C" w14:textId="5CA20BB4" w:rsidR="002B0707" w:rsidRPr="002B0707" w:rsidRDefault="002B0707" w:rsidP="002B0707">
            <w:pPr>
              <w:jc w:val="center"/>
            </w:pPr>
            <w:r>
              <w:t>нет</w:t>
            </w:r>
          </w:p>
        </w:tc>
        <w:tc>
          <w:tcPr>
            <w:tcW w:w="1207" w:type="dxa"/>
          </w:tcPr>
          <w:p w14:paraId="3A24BF4C" w14:textId="1410D982" w:rsidR="002B0707" w:rsidRPr="002B0707" w:rsidRDefault="002B0707" w:rsidP="002B0707">
            <w:pPr>
              <w:jc w:val="center"/>
            </w:pPr>
            <w:r>
              <w:t>нет</w:t>
            </w:r>
          </w:p>
        </w:tc>
      </w:tr>
      <w:tr w:rsidR="002B0707" w14:paraId="45AA247D" w14:textId="77777777" w:rsidTr="00C13491">
        <w:tc>
          <w:tcPr>
            <w:tcW w:w="540" w:type="dxa"/>
          </w:tcPr>
          <w:p w14:paraId="0FD4D3A4" w14:textId="276BCC9C" w:rsidR="002B0707" w:rsidRDefault="002B0707" w:rsidP="002B0707">
            <w:pPr>
              <w:jc w:val="center"/>
            </w:pPr>
            <w:r>
              <w:t>3</w:t>
            </w:r>
            <w:r w:rsidR="00DD7B3B">
              <w:t>9</w:t>
            </w:r>
          </w:p>
        </w:tc>
        <w:tc>
          <w:tcPr>
            <w:tcW w:w="1908" w:type="dxa"/>
          </w:tcPr>
          <w:p w14:paraId="2AEF4D64" w14:textId="77777777" w:rsidR="002B0707" w:rsidRDefault="002B0707" w:rsidP="002B0707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Управление по культуре администрации города Прокопьевска</w:t>
            </w:r>
            <w:r>
              <w:rPr>
                <w:sz w:val="22"/>
                <w:szCs w:val="22"/>
              </w:rPr>
              <w:t>/</w:t>
            </w:r>
          </w:p>
          <w:p w14:paraId="72C7ED27" w14:textId="3978CF2B" w:rsidR="002B0707" w:rsidRPr="0057739A" w:rsidRDefault="002B0707" w:rsidP="002B07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Булатова И.А.</w:t>
            </w:r>
            <w:r w:rsidRPr="0057739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458" w:type="dxa"/>
          </w:tcPr>
          <w:p w14:paraId="7AE1E24E" w14:textId="213DD4B9" w:rsidR="002B0707" w:rsidRPr="00EF0AA8" w:rsidRDefault="002B0707" w:rsidP="002B0707">
            <w:pPr>
              <w:jc w:val="center"/>
              <w:rPr>
                <w:rFonts w:ascii="TimesNewRoman" w:hAnsi="TimesNewRoman" w:cs="TimesNewRoman"/>
              </w:rPr>
            </w:pPr>
            <w:r>
              <w:rPr>
                <w:sz w:val="22"/>
              </w:rPr>
              <w:t>Проверка закупок отечественного ПО</w:t>
            </w:r>
          </w:p>
        </w:tc>
        <w:tc>
          <w:tcPr>
            <w:tcW w:w="2290" w:type="dxa"/>
          </w:tcPr>
          <w:p w14:paraId="5C167AB9" w14:textId="77777777" w:rsidR="002B0707" w:rsidRDefault="002B0707" w:rsidP="002B07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>
              <w:rPr>
                <w:sz w:val="22"/>
              </w:rPr>
              <w:t xml:space="preserve">Министерство цифрового развития и связи Кузбасса </w:t>
            </w:r>
          </w:p>
          <w:p w14:paraId="46B3D554" w14:textId="10FB898E" w:rsidR="002B0707" w:rsidRPr="00EF0AA8" w:rsidRDefault="002B0707" w:rsidP="002B0707">
            <w:pPr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1498" w:type="dxa"/>
          </w:tcPr>
          <w:p w14:paraId="7C0BCF41" w14:textId="76409254" w:rsidR="002B0707" w:rsidRPr="00EF0AA8" w:rsidRDefault="002B0707" w:rsidP="002B0707">
            <w:pPr>
              <w:jc w:val="center"/>
            </w:pPr>
            <w:r>
              <w:t>11.2024</w:t>
            </w:r>
          </w:p>
        </w:tc>
        <w:tc>
          <w:tcPr>
            <w:tcW w:w="1564" w:type="dxa"/>
          </w:tcPr>
          <w:p w14:paraId="6C1AE559" w14:textId="656EE9EA" w:rsidR="002B0707" w:rsidRPr="00EF0AA8" w:rsidRDefault="002B0707" w:rsidP="002B0707">
            <w:pPr>
              <w:jc w:val="center"/>
            </w:pPr>
            <w:r>
              <w:rPr>
                <w:rFonts w:ascii="TimesNewRoman" w:eastAsia="TimesNewRoman" w:hAnsi="TimesNewRoman" w:cs="TimesNewRoman"/>
                <w:sz w:val="20"/>
              </w:rPr>
              <w:t>№3043-МЦ от 21.11.2024</w:t>
            </w:r>
          </w:p>
        </w:tc>
        <w:tc>
          <w:tcPr>
            <w:tcW w:w="1368" w:type="dxa"/>
          </w:tcPr>
          <w:p w14:paraId="5EDD8788" w14:textId="624E694D" w:rsidR="002B0707" w:rsidRPr="00EF0AA8" w:rsidRDefault="002B0707" w:rsidP="002B0707">
            <w:pPr>
              <w:jc w:val="center"/>
              <w:rPr>
                <w:rFonts w:ascii="TimesNewRoman" w:hAnsi="TimesNewRoman" w:cs="TimesNewRoman"/>
              </w:rPr>
            </w:pPr>
            <w:r w:rsidRPr="002B0707">
              <w:rPr>
                <w:rFonts w:eastAsia="TimesNewRoman"/>
              </w:rPr>
              <w:t>нет</w:t>
            </w:r>
          </w:p>
        </w:tc>
        <w:tc>
          <w:tcPr>
            <w:tcW w:w="1665" w:type="dxa"/>
          </w:tcPr>
          <w:p w14:paraId="73A56483" w14:textId="33ECDEBA" w:rsidR="002B0707" w:rsidRPr="00EF0AA8" w:rsidRDefault="002B0707" w:rsidP="002B0707">
            <w:pPr>
              <w:jc w:val="center"/>
              <w:rPr>
                <w:sz w:val="22"/>
                <w:szCs w:val="22"/>
              </w:rPr>
            </w:pPr>
            <w:r w:rsidRPr="002B0707">
              <w:rPr>
                <w:rFonts w:eastAsia="TimesNewRoman"/>
              </w:rPr>
              <w:t>нет</w:t>
            </w:r>
          </w:p>
        </w:tc>
        <w:tc>
          <w:tcPr>
            <w:tcW w:w="1559" w:type="dxa"/>
          </w:tcPr>
          <w:p w14:paraId="2B0DFC50" w14:textId="3E863D9E" w:rsidR="002B0707" w:rsidRPr="00EF0AA8" w:rsidRDefault="002B0707" w:rsidP="002B0707">
            <w:pPr>
              <w:jc w:val="center"/>
            </w:pPr>
            <w:r w:rsidRPr="002B0707">
              <w:rPr>
                <w:rFonts w:eastAsia="TimesNewRoman"/>
              </w:rPr>
              <w:t>нет</w:t>
            </w:r>
          </w:p>
        </w:tc>
        <w:tc>
          <w:tcPr>
            <w:tcW w:w="1207" w:type="dxa"/>
          </w:tcPr>
          <w:p w14:paraId="52955351" w14:textId="37D65C34" w:rsidR="002B0707" w:rsidRPr="00EF0AA8" w:rsidRDefault="002B0707" w:rsidP="002B0707">
            <w:pPr>
              <w:jc w:val="center"/>
            </w:pPr>
            <w:r w:rsidRPr="002B0707">
              <w:rPr>
                <w:rFonts w:eastAsia="TimesNewRoman"/>
              </w:rPr>
              <w:t>нет</w:t>
            </w:r>
          </w:p>
        </w:tc>
      </w:tr>
      <w:tr w:rsidR="00AC10D6" w14:paraId="183A9550" w14:textId="77777777" w:rsidTr="00C13491">
        <w:tc>
          <w:tcPr>
            <w:tcW w:w="540" w:type="dxa"/>
          </w:tcPr>
          <w:p w14:paraId="51EF44C8" w14:textId="679D1977" w:rsidR="00AC10D6" w:rsidRDefault="00DD7B3B" w:rsidP="00AC10D6">
            <w:pPr>
              <w:jc w:val="center"/>
            </w:pPr>
            <w:r>
              <w:t>40</w:t>
            </w:r>
          </w:p>
        </w:tc>
        <w:tc>
          <w:tcPr>
            <w:tcW w:w="1908" w:type="dxa"/>
          </w:tcPr>
          <w:p w14:paraId="1BD3DF71" w14:textId="77777777" w:rsidR="00AC10D6" w:rsidRDefault="00AC10D6" w:rsidP="00AC10D6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Управление по культуре администрации города Прокопьевска</w:t>
            </w:r>
            <w:r>
              <w:rPr>
                <w:sz w:val="22"/>
                <w:szCs w:val="22"/>
              </w:rPr>
              <w:t>/</w:t>
            </w:r>
          </w:p>
          <w:p w14:paraId="632E93D5" w14:textId="2A2FBDCE" w:rsidR="00AC10D6" w:rsidRPr="0057739A" w:rsidRDefault="00AC10D6" w:rsidP="00AC10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Булатова И.А.</w:t>
            </w:r>
            <w:r w:rsidRPr="0057739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458" w:type="dxa"/>
          </w:tcPr>
          <w:p w14:paraId="0CEA30CB" w14:textId="11F2691C" w:rsidR="00AC10D6" w:rsidRPr="00EF0AA8" w:rsidRDefault="00AC10D6" w:rsidP="00AC10D6">
            <w:pPr>
              <w:jc w:val="center"/>
              <w:rPr>
                <w:rFonts w:ascii="TimesNewRoman" w:hAnsi="TimesNewRoman" w:cs="TimesNewRoman"/>
              </w:rPr>
            </w:pPr>
            <w:r w:rsidRPr="00EF0AA8">
              <w:t>Устранение нарушений законодательства</w:t>
            </w:r>
          </w:p>
        </w:tc>
        <w:tc>
          <w:tcPr>
            <w:tcW w:w="2290" w:type="dxa"/>
          </w:tcPr>
          <w:p w14:paraId="1BB70B79" w14:textId="77777777" w:rsidR="00AC10D6" w:rsidRPr="00EF0AA8" w:rsidRDefault="00AC10D6" w:rsidP="00EF0AA8">
            <w:pPr>
              <w:jc w:val="center"/>
            </w:pPr>
            <w:r w:rsidRPr="00EF0AA8">
              <w:rPr>
                <w:rFonts w:ascii="TimesNewRoman" w:eastAsia="TimesNewRoman" w:hAnsi="TimesNewRoman" w:cs="TimesNewRoman"/>
              </w:rPr>
              <w:t>Прокуратура г. Прокопьевска</w:t>
            </w:r>
          </w:p>
          <w:p w14:paraId="0F5E8A21" w14:textId="77777777" w:rsidR="00AC10D6" w:rsidRPr="00EF0AA8" w:rsidRDefault="00AC10D6" w:rsidP="00AC10D6">
            <w:pPr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1498" w:type="dxa"/>
          </w:tcPr>
          <w:p w14:paraId="38E5D82C" w14:textId="3CD0A619" w:rsidR="00AC10D6" w:rsidRPr="00EF0AA8" w:rsidRDefault="00EF0AA8" w:rsidP="00EF0AA8">
            <w:pPr>
              <w:jc w:val="center"/>
            </w:pPr>
            <w:r>
              <w:t>12.2024</w:t>
            </w:r>
          </w:p>
        </w:tc>
        <w:tc>
          <w:tcPr>
            <w:tcW w:w="1564" w:type="dxa"/>
          </w:tcPr>
          <w:p w14:paraId="64A2F510" w14:textId="3D75CC39" w:rsidR="00AC10D6" w:rsidRPr="00EF0AA8" w:rsidRDefault="00EF0AA8" w:rsidP="00AC10D6">
            <w:pPr>
              <w:jc w:val="center"/>
            </w:pPr>
            <w:r>
              <w:t>-</w:t>
            </w:r>
          </w:p>
        </w:tc>
        <w:tc>
          <w:tcPr>
            <w:tcW w:w="1368" w:type="dxa"/>
          </w:tcPr>
          <w:p w14:paraId="5AA041ED" w14:textId="28490402" w:rsidR="00AC10D6" w:rsidRPr="00EF0AA8" w:rsidRDefault="00AC10D6" w:rsidP="00AC10D6">
            <w:pPr>
              <w:jc w:val="center"/>
              <w:rPr>
                <w:rFonts w:ascii="TimesNewRoman" w:hAnsi="TimesNewRoman" w:cs="TimesNewRoman"/>
              </w:rPr>
            </w:pPr>
            <w:r w:rsidRPr="00EF0AA8">
              <w:rPr>
                <w:rFonts w:ascii="TimesNewRoman" w:eastAsia="TimesNewRoman" w:hAnsi="TimesNewRoman" w:cs="TimesNewRoman"/>
              </w:rPr>
              <w:t>да</w:t>
            </w:r>
          </w:p>
        </w:tc>
        <w:tc>
          <w:tcPr>
            <w:tcW w:w="1665" w:type="dxa"/>
          </w:tcPr>
          <w:p w14:paraId="03905960" w14:textId="02DC47C6" w:rsidR="00AC10D6" w:rsidRPr="00EF0AA8" w:rsidRDefault="00EF0AA8" w:rsidP="00AC10D6">
            <w:pPr>
              <w:jc w:val="center"/>
              <w:rPr>
                <w:rFonts w:eastAsia="TimesNewRoman"/>
                <w:sz w:val="22"/>
                <w:szCs w:val="22"/>
              </w:rPr>
            </w:pPr>
            <w:r w:rsidRPr="00EF0AA8">
              <w:rPr>
                <w:rFonts w:eastAsia="TimesNewRoman"/>
                <w:sz w:val="22"/>
                <w:szCs w:val="22"/>
              </w:rPr>
              <w:t>д</w:t>
            </w:r>
            <w:r w:rsidR="00AC10D6" w:rsidRPr="00EF0AA8">
              <w:rPr>
                <w:rFonts w:eastAsia="TimesNewRoman"/>
                <w:sz w:val="22"/>
                <w:szCs w:val="22"/>
              </w:rPr>
              <w:t>а</w:t>
            </w:r>
          </w:p>
          <w:p w14:paraId="510DF624" w14:textId="1EB434A7" w:rsidR="00EF0AA8" w:rsidRPr="00EF0AA8" w:rsidRDefault="00EF0AA8" w:rsidP="00AC10D6">
            <w:pPr>
              <w:jc w:val="center"/>
              <w:rPr>
                <w:rFonts w:asciiTheme="minorHAnsi" w:hAnsiTheme="minorHAnsi" w:cs="TimesNewRoman"/>
                <w:sz w:val="22"/>
                <w:szCs w:val="22"/>
              </w:rPr>
            </w:pPr>
            <w:r w:rsidRPr="00EF0AA8">
              <w:rPr>
                <w:rFonts w:eastAsia="TimesNewRoman"/>
                <w:sz w:val="22"/>
                <w:szCs w:val="22"/>
              </w:rPr>
              <w:t>№Прдр-203220024-369*-24/203220024 от 09.12.2024</w:t>
            </w:r>
          </w:p>
        </w:tc>
        <w:tc>
          <w:tcPr>
            <w:tcW w:w="1559" w:type="dxa"/>
          </w:tcPr>
          <w:p w14:paraId="1FA8A323" w14:textId="53FA4B8F" w:rsidR="00AC10D6" w:rsidRPr="00EF0AA8" w:rsidRDefault="002B0707" w:rsidP="00AC10D6">
            <w:pPr>
              <w:jc w:val="center"/>
            </w:pPr>
            <w:r w:rsidRPr="002B0707">
              <w:rPr>
                <w:rFonts w:eastAsia="TimesNewRoman"/>
              </w:rPr>
              <w:t>нет</w:t>
            </w:r>
          </w:p>
        </w:tc>
        <w:tc>
          <w:tcPr>
            <w:tcW w:w="1207" w:type="dxa"/>
          </w:tcPr>
          <w:p w14:paraId="23874A50" w14:textId="61D9960B" w:rsidR="00AC10D6" w:rsidRPr="00EF0AA8" w:rsidRDefault="002B0707" w:rsidP="00AC10D6">
            <w:pPr>
              <w:jc w:val="center"/>
            </w:pPr>
            <w:r w:rsidRPr="002B0707">
              <w:rPr>
                <w:rFonts w:eastAsia="TimesNewRoman"/>
              </w:rPr>
              <w:t>нет</w:t>
            </w:r>
          </w:p>
        </w:tc>
      </w:tr>
      <w:tr w:rsidR="002B0707" w14:paraId="63226B36" w14:textId="77777777" w:rsidTr="00C13491">
        <w:tc>
          <w:tcPr>
            <w:tcW w:w="540" w:type="dxa"/>
          </w:tcPr>
          <w:p w14:paraId="64E9EC00" w14:textId="032753BF" w:rsidR="002B0707" w:rsidRDefault="002B0707" w:rsidP="002B0707">
            <w:pPr>
              <w:jc w:val="center"/>
            </w:pPr>
            <w:r>
              <w:lastRenderedPageBreak/>
              <w:t>4</w:t>
            </w:r>
            <w:r w:rsidR="00DD7B3B">
              <w:t>1</w:t>
            </w:r>
          </w:p>
        </w:tc>
        <w:tc>
          <w:tcPr>
            <w:tcW w:w="1908" w:type="dxa"/>
          </w:tcPr>
          <w:p w14:paraId="25644F85" w14:textId="77777777" w:rsidR="002B0707" w:rsidRDefault="002B0707" w:rsidP="002B0707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Управление по культуре администрации города Прокопьевска</w:t>
            </w:r>
            <w:r>
              <w:rPr>
                <w:sz w:val="22"/>
                <w:szCs w:val="22"/>
              </w:rPr>
              <w:t>/</w:t>
            </w:r>
          </w:p>
          <w:p w14:paraId="7D0FA978" w14:textId="144B6102" w:rsidR="002B0707" w:rsidRPr="0057739A" w:rsidRDefault="002B0707" w:rsidP="002B07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Булатова И.А.</w:t>
            </w:r>
            <w:r w:rsidRPr="0057739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458" w:type="dxa"/>
          </w:tcPr>
          <w:p w14:paraId="65ABB2F1" w14:textId="77777777" w:rsidR="00DD7B3B" w:rsidRDefault="002B0707" w:rsidP="002B070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Проверка объемов закупок у субъектов малого предпринимательства, социально ориентированных некоммерческих организаций за </w:t>
            </w:r>
          </w:p>
          <w:p w14:paraId="5CE548E4" w14:textId="09A6F904" w:rsidR="002B0707" w:rsidRPr="00EF0AA8" w:rsidRDefault="002B0707" w:rsidP="002B0707">
            <w:pPr>
              <w:jc w:val="center"/>
            </w:pPr>
            <w:r>
              <w:rPr>
                <w:sz w:val="22"/>
              </w:rPr>
              <w:t>2023 год.</w:t>
            </w:r>
          </w:p>
        </w:tc>
        <w:tc>
          <w:tcPr>
            <w:tcW w:w="2290" w:type="dxa"/>
          </w:tcPr>
          <w:p w14:paraId="632A4D09" w14:textId="72EB924C" w:rsidR="002B0707" w:rsidRPr="00EF0AA8" w:rsidRDefault="002B0707" w:rsidP="002B0707">
            <w:pPr>
              <w:jc w:val="center"/>
              <w:rPr>
                <w:rFonts w:ascii="TimesNewRoman" w:eastAsia="TimesNewRoman" w:hAnsi="TimesNewRoman" w:cs="TimesNewRoman"/>
              </w:rPr>
            </w:pPr>
            <w:r>
              <w:t>Управление Федеральной антимонопольной службой</w:t>
            </w:r>
          </w:p>
        </w:tc>
        <w:tc>
          <w:tcPr>
            <w:tcW w:w="1498" w:type="dxa"/>
          </w:tcPr>
          <w:p w14:paraId="68DA35EC" w14:textId="2BEEB54F" w:rsidR="002B0707" w:rsidRDefault="002B0707" w:rsidP="002B0707">
            <w:pPr>
              <w:jc w:val="center"/>
            </w:pPr>
            <w:r>
              <w:t>12.2024</w:t>
            </w:r>
          </w:p>
        </w:tc>
        <w:tc>
          <w:tcPr>
            <w:tcW w:w="1564" w:type="dxa"/>
          </w:tcPr>
          <w:p w14:paraId="16538EE8" w14:textId="52585010" w:rsidR="002B0707" w:rsidRDefault="002B0707" w:rsidP="002B0707">
            <w:pPr>
              <w:jc w:val="center"/>
            </w:pPr>
            <w:r>
              <w:rPr>
                <w:rFonts w:ascii="TimesNewRoman" w:eastAsia="TimesNewRoman" w:hAnsi="TimesNewRoman" w:cs="TimesNewRoman"/>
                <w:sz w:val="20"/>
              </w:rPr>
              <w:t>Определение 2024-16451 от 19.12.2024</w:t>
            </w:r>
          </w:p>
        </w:tc>
        <w:tc>
          <w:tcPr>
            <w:tcW w:w="1368" w:type="dxa"/>
          </w:tcPr>
          <w:p w14:paraId="1E9E0A8A" w14:textId="56FCFB09" w:rsidR="002B0707" w:rsidRPr="002B0707" w:rsidRDefault="002B0707" w:rsidP="002B0707">
            <w:pPr>
              <w:jc w:val="center"/>
              <w:rPr>
                <w:rFonts w:eastAsia="TimesNewRoman"/>
              </w:rPr>
            </w:pPr>
            <w:r w:rsidRPr="002B0707">
              <w:rPr>
                <w:rFonts w:eastAsia="TimesNewRoman"/>
              </w:rPr>
              <w:t>нет</w:t>
            </w:r>
          </w:p>
        </w:tc>
        <w:tc>
          <w:tcPr>
            <w:tcW w:w="1665" w:type="dxa"/>
          </w:tcPr>
          <w:p w14:paraId="300702B6" w14:textId="51B7ACC2" w:rsidR="002B0707" w:rsidRPr="002B0707" w:rsidRDefault="002B0707" w:rsidP="002B0707">
            <w:pPr>
              <w:jc w:val="center"/>
              <w:rPr>
                <w:rFonts w:eastAsia="TimesNewRoman"/>
                <w:sz w:val="22"/>
                <w:szCs w:val="22"/>
              </w:rPr>
            </w:pPr>
            <w:r w:rsidRPr="002B0707">
              <w:rPr>
                <w:rFonts w:eastAsia="TimesNewRoman"/>
              </w:rPr>
              <w:t>нет</w:t>
            </w:r>
          </w:p>
        </w:tc>
        <w:tc>
          <w:tcPr>
            <w:tcW w:w="1559" w:type="dxa"/>
          </w:tcPr>
          <w:p w14:paraId="17FFCAE6" w14:textId="381293AC" w:rsidR="002B0707" w:rsidRPr="002B0707" w:rsidRDefault="002B0707" w:rsidP="002B0707">
            <w:pPr>
              <w:jc w:val="center"/>
            </w:pPr>
            <w:r w:rsidRPr="002B0707">
              <w:rPr>
                <w:rFonts w:eastAsia="TimesNewRoman"/>
              </w:rPr>
              <w:t>нет</w:t>
            </w:r>
          </w:p>
        </w:tc>
        <w:tc>
          <w:tcPr>
            <w:tcW w:w="1207" w:type="dxa"/>
          </w:tcPr>
          <w:p w14:paraId="4B1797AB" w14:textId="79BF0D18" w:rsidR="002B0707" w:rsidRPr="002B0707" w:rsidRDefault="002B0707" w:rsidP="002B0707">
            <w:pPr>
              <w:jc w:val="center"/>
            </w:pPr>
            <w:r w:rsidRPr="002B0707">
              <w:rPr>
                <w:rFonts w:eastAsia="TimesNewRoman"/>
              </w:rPr>
              <w:t>нет</w:t>
            </w:r>
          </w:p>
        </w:tc>
      </w:tr>
      <w:tr w:rsidR="008B4FE7" w14:paraId="0E1E2D0C" w14:textId="77777777" w:rsidTr="00C13491">
        <w:tc>
          <w:tcPr>
            <w:tcW w:w="540" w:type="dxa"/>
          </w:tcPr>
          <w:p w14:paraId="0E899423" w14:textId="08C37923" w:rsidR="008B4FE7" w:rsidRDefault="008B4FE7" w:rsidP="00AC10D6">
            <w:pPr>
              <w:jc w:val="center"/>
            </w:pPr>
            <w:r>
              <w:t>4</w:t>
            </w:r>
            <w:r w:rsidR="00DD7B3B">
              <w:t>2</w:t>
            </w:r>
          </w:p>
        </w:tc>
        <w:tc>
          <w:tcPr>
            <w:tcW w:w="1908" w:type="dxa"/>
          </w:tcPr>
          <w:p w14:paraId="4F04C28E" w14:textId="3E449357" w:rsidR="008B4FE7" w:rsidRPr="0057739A" w:rsidRDefault="009049C9" w:rsidP="00AC10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социальной защиты населения администрации города Прокопьевска/ Яркиева Н.Н.</w:t>
            </w:r>
          </w:p>
        </w:tc>
        <w:tc>
          <w:tcPr>
            <w:tcW w:w="2458" w:type="dxa"/>
          </w:tcPr>
          <w:p w14:paraId="04A89223" w14:textId="5B582AA9" w:rsidR="008B4FE7" w:rsidRPr="00EF0AA8" w:rsidRDefault="00F5389A" w:rsidP="00AC10D6">
            <w:pPr>
              <w:jc w:val="center"/>
            </w:pPr>
            <w:r>
              <w:t>Соблюдение законодательства при расходовании средств, выделенных на реализацию социальных контрактов в 2022-2023 годах, порядке их заключения и исполнения</w:t>
            </w:r>
          </w:p>
        </w:tc>
        <w:tc>
          <w:tcPr>
            <w:tcW w:w="2290" w:type="dxa"/>
          </w:tcPr>
          <w:p w14:paraId="1FE902CE" w14:textId="17C24888" w:rsidR="00F5389A" w:rsidRPr="00F5389A" w:rsidRDefault="00F5389A" w:rsidP="00F5389A">
            <w:pPr>
              <w:jc w:val="center"/>
              <w:rPr>
                <w:rFonts w:eastAsia="TimesNewRoman"/>
              </w:rPr>
            </w:pPr>
            <w:r w:rsidRPr="00F5389A">
              <w:rPr>
                <w:rFonts w:eastAsia="TimesNewRoman"/>
              </w:rPr>
              <w:t>Прокуратура г. Прокопьевска</w:t>
            </w:r>
          </w:p>
          <w:p w14:paraId="51FB064E" w14:textId="2B19CC60" w:rsidR="008B4FE7" w:rsidRPr="00F5389A" w:rsidRDefault="008B4FE7" w:rsidP="00F5389A">
            <w:pPr>
              <w:jc w:val="center"/>
              <w:rPr>
                <w:rFonts w:asciiTheme="minorHAnsi" w:eastAsia="TimesNewRoman" w:hAnsiTheme="minorHAnsi" w:cs="TimesNewRoman"/>
              </w:rPr>
            </w:pPr>
          </w:p>
        </w:tc>
        <w:tc>
          <w:tcPr>
            <w:tcW w:w="1498" w:type="dxa"/>
          </w:tcPr>
          <w:p w14:paraId="262DC404" w14:textId="48BAB57B" w:rsidR="008B4FE7" w:rsidRDefault="00F5389A" w:rsidP="00EF0AA8">
            <w:pPr>
              <w:jc w:val="center"/>
            </w:pPr>
            <w:r>
              <w:t>13.02.2024</w:t>
            </w:r>
          </w:p>
        </w:tc>
        <w:tc>
          <w:tcPr>
            <w:tcW w:w="1564" w:type="dxa"/>
          </w:tcPr>
          <w:p w14:paraId="44C59396" w14:textId="6CA5AE3A" w:rsidR="008B4FE7" w:rsidRDefault="00F5389A" w:rsidP="00AC10D6">
            <w:pPr>
              <w:jc w:val="center"/>
            </w:pPr>
            <w:r w:rsidRPr="00F5389A">
              <w:t>требование прокурора</w:t>
            </w:r>
          </w:p>
        </w:tc>
        <w:tc>
          <w:tcPr>
            <w:tcW w:w="1368" w:type="dxa"/>
          </w:tcPr>
          <w:p w14:paraId="6ABBBBEE" w14:textId="310AF72D" w:rsidR="008B4FE7" w:rsidRPr="00F5389A" w:rsidRDefault="00F5389A" w:rsidP="00AC10D6">
            <w:pPr>
              <w:jc w:val="center"/>
              <w:rPr>
                <w:rFonts w:eastAsia="TimesNewRoman"/>
              </w:rPr>
            </w:pPr>
            <w:r w:rsidRPr="00F5389A">
              <w:rPr>
                <w:rFonts w:eastAsia="TimesNewRoman"/>
              </w:rPr>
              <w:t>да</w:t>
            </w:r>
          </w:p>
        </w:tc>
        <w:tc>
          <w:tcPr>
            <w:tcW w:w="1665" w:type="dxa"/>
          </w:tcPr>
          <w:p w14:paraId="3F257C84" w14:textId="4C365291" w:rsidR="008B4FE7" w:rsidRPr="00F5389A" w:rsidRDefault="00F5389A" w:rsidP="00AC10D6">
            <w:pPr>
              <w:jc w:val="center"/>
              <w:rPr>
                <w:rFonts w:eastAsia="TimesNewRoman"/>
                <w:sz w:val="22"/>
                <w:szCs w:val="22"/>
              </w:rPr>
            </w:pPr>
            <w:r>
              <w:rPr>
                <w:rFonts w:eastAsia="TimesNewRoman"/>
                <w:sz w:val="22"/>
                <w:szCs w:val="22"/>
              </w:rPr>
              <w:t>Представление от 29.02.2024 № Прдр-20320024-76-24/-20320024</w:t>
            </w:r>
          </w:p>
        </w:tc>
        <w:tc>
          <w:tcPr>
            <w:tcW w:w="1559" w:type="dxa"/>
          </w:tcPr>
          <w:p w14:paraId="1C26B2BD" w14:textId="1F08E764" w:rsidR="008B4FE7" w:rsidRPr="00F5389A" w:rsidRDefault="00F5389A" w:rsidP="00AC10D6">
            <w:pPr>
              <w:jc w:val="center"/>
            </w:pPr>
            <w:r>
              <w:t>нет</w:t>
            </w:r>
          </w:p>
        </w:tc>
        <w:tc>
          <w:tcPr>
            <w:tcW w:w="1207" w:type="dxa"/>
          </w:tcPr>
          <w:p w14:paraId="13A3CDE3" w14:textId="41E44DF5" w:rsidR="008B4FE7" w:rsidRPr="00F5389A" w:rsidRDefault="00F5389A" w:rsidP="00AC10D6">
            <w:pPr>
              <w:jc w:val="center"/>
            </w:pPr>
            <w:r>
              <w:t>нет</w:t>
            </w:r>
          </w:p>
        </w:tc>
      </w:tr>
      <w:tr w:rsidR="000D4E36" w14:paraId="1E81F39A" w14:textId="77777777" w:rsidTr="00C13491">
        <w:tc>
          <w:tcPr>
            <w:tcW w:w="540" w:type="dxa"/>
          </w:tcPr>
          <w:p w14:paraId="5A6609FE" w14:textId="22E79F39" w:rsidR="000D4E36" w:rsidRDefault="00EF0AA8" w:rsidP="000D4E36">
            <w:pPr>
              <w:jc w:val="center"/>
            </w:pPr>
            <w:r>
              <w:t>4</w:t>
            </w:r>
            <w:r w:rsidR="001C22F5">
              <w:t>3</w:t>
            </w:r>
          </w:p>
        </w:tc>
        <w:tc>
          <w:tcPr>
            <w:tcW w:w="1908" w:type="dxa"/>
          </w:tcPr>
          <w:p w14:paraId="47A1748F" w14:textId="77777777" w:rsidR="000D4E36" w:rsidRDefault="000D4E36" w:rsidP="000D4E36">
            <w:pPr>
              <w:jc w:val="center"/>
            </w:pPr>
            <w:r w:rsidRPr="00A64EB8">
              <w:t>МАУК «ДК им. Маяковского»</w:t>
            </w:r>
            <w:r>
              <w:t>/</w:t>
            </w:r>
          </w:p>
          <w:p w14:paraId="179A4957" w14:textId="31AD574C" w:rsidR="000D4E36" w:rsidRPr="0057739A" w:rsidRDefault="000D4E36" w:rsidP="000D4E36">
            <w:pPr>
              <w:jc w:val="center"/>
              <w:rPr>
                <w:sz w:val="22"/>
                <w:szCs w:val="22"/>
              </w:rPr>
            </w:pPr>
            <w:r>
              <w:t>Григорьев А.Г.</w:t>
            </w:r>
          </w:p>
        </w:tc>
        <w:tc>
          <w:tcPr>
            <w:tcW w:w="2458" w:type="dxa"/>
          </w:tcPr>
          <w:p w14:paraId="14FC4FF2" w14:textId="4AE668BD" w:rsidR="000D4E36" w:rsidRPr="0057739A" w:rsidRDefault="000D4E36" w:rsidP="000D4E36">
            <w:pPr>
              <w:jc w:val="center"/>
              <w:rPr>
                <w:sz w:val="22"/>
                <w:szCs w:val="22"/>
              </w:rPr>
            </w:pPr>
            <w:r w:rsidRPr="00A64EB8">
              <w:t>реестр договоров заключенных с СМСП в период с ноября 2023г. по февраль 2024г.</w:t>
            </w:r>
          </w:p>
        </w:tc>
        <w:tc>
          <w:tcPr>
            <w:tcW w:w="2290" w:type="dxa"/>
          </w:tcPr>
          <w:p w14:paraId="2E93B960" w14:textId="044CEA63" w:rsidR="000D4E36" w:rsidRPr="0057739A" w:rsidRDefault="000D4E36" w:rsidP="000D4E36">
            <w:pPr>
              <w:jc w:val="center"/>
              <w:rPr>
                <w:sz w:val="22"/>
                <w:szCs w:val="22"/>
              </w:rPr>
            </w:pPr>
            <w:r w:rsidRPr="00A64EB8">
              <w:t>Прокуратура г. Прокопьевска</w:t>
            </w:r>
          </w:p>
        </w:tc>
        <w:tc>
          <w:tcPr>
            <w:tcW w:w="1498" w:type="dxa"/>
          </w:tcPr>
          <w:p w14:paraId="743B7622" w14:textId="77777777" w:rsidR="000D4E36" w:rsidRPr="0057739A" w:rsidRDefault="000D4E36" w:rsidP="000D4E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14:paraId="282FE386" w14:textId="15C895A2" w:rsidR="000D4E36" w:rsidRPr="0057739A" w:rsidRDefault="000D4E36" w:rsidP="000D4E36">
            <w:pPr>
              <w:jc w:val="center"/>
              <w:rPr>
                <w:sz w:val="22"/>
                <w:szCs w:val="22"/>
              </w:rPr>
            </w:pPr>
            <w:r w:rsidRPr="00A64EB8">
              <w:t>требование прокурора города Прокопьевска от 29.03.2024                № 7-07-</w:t>
            </w:r>
            <w:r w:rsidRPr="00A64EB8">
              <w:lastRenderedPageBreak/>
              <w:t>2024/186-24-20320024 «О предоставлении информации»</w:t>
            </w:r>
          </w:p>
        </w:tc>
        <w:tc>
          <w:tcPr>
            <w:tcW w:w="1368" w:type="dxa"/>
          </w:tcPr>
          <w:p w14:paraId="5038582E" w14:textId="4B212E22" w:rsidR="000D4E36" w:rsidRPr="0057739A" w:rsidRDefault="000D4E36" w:rsidP="000D4E36">
            <w:pPr>
              <w:jc w:val="center"/>
              <w:rPr>
                <w:sz w:val="22"/>
                <w:szCs w:val="22"/>
              </w:rPr>
            </w:pPr>
            <w:r w:rsidRPr="00A64EB8">
              <w:lastRenderedPageBreak/>
              <w:t>да</w:t>
            </w:r>
          </w:p>
        </w:tc>
        <w:tc>
          <w:tcPr>
            <w:tcW w:w="1665" w:type="dxa"/>
          </w:tcPr>
          <w:p w14:paraId="1C9BC803" w14:textId="52F3B6BA" w:rsidR="000D4E36" w:rsidRPr="0057739A" w:rsidRDefault="000D4E36" w:rsidP="000D4E36">
            <w:pPr>
              <w:jc w:val="center"/>
              <w:rPr>
                <w:sz w:val="22"/>
                <w:szCs w:val="22"/>
              </w:rPr>
            </w:pPr>
            <w:r w:rsidRPr="00A64EB8">
              <w:t>нет</w:t>
            </w:r>
          </w:p>
        </w:tc>
        <w:tc>
          <w:tcPr>
            <w:tcW w:w="1559" w:type="dxa"/>
          </w:tcPr>
          <w:p w14:paraId="1F54D2C4" w14:textId="3C8D93E5" w:rsidR="000D4E36" w:rsidRPr="0057739A" w:rsidRDefault="000D4E36" w:rsidP="000D4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7" w:type="dxa"/>
          </w:tcPr>
          <w:p w14:paraId="14265B1C" w14:textId="7174E2FE" w:rsidR="000D4E36" w:rsidRPr="0057739A" w:rsidRDefault="000D4E36" w:rsidP="000D4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D4E36" w14:paraId="3F8339F8" w14:textId="77777777" w:rsidTr="00C13491">
        <w:tc>
          <w:tcPr>
            <w:tcW w:w="540" w:type="dxa"/>
          </w:tcPr>
          <w:p w14:paraId="5013799F" w14:textId="225538B7" w:rsidR="000D4E36" w:rsidRDefault="00EF0AA8" w:rsidP="000D4E36">
            <w:pPr>
              <w:jc w:val="center"/>
            </w:pPr>
            <w:r>
              <w:t>4</w:t>
            </w:r>
            <w:r w:rsidR="001C22F5">
              <w:t>4</w:t>
            </w:r>
          </w:p>
        </w:tc>
        <w:tc>
          <w:tcPr>
            <w:tcW w:w="1908" w:type="dxa"/>
          </w:tcPr>
          <w:p w14:paraId="162DBB68" w14:textId="38345D73" w:rsidR="000D4E36" w:rsidRPr="0057739A" w:rsidRDefault="000D4E36" w:rsidP="000D4E36">
            <w:pPr>
              <w:jc w:val="center"/>
              <w:rPr>
                <w:sz w:val="22"/>
                <w:szCs w:val="22"/>
              </w:rPr>
            </w:pPr>
            <w:r w:rsidRPr="00DB1C41">
              <w:t>Муниципальное бюджетное учреждение «Центр бухгалтерского и технического обслуживания учреждений культуры»</w:t>
            </w:r>
            <w:r>
              <w:t>/ Землянская Н.Н.</w:t>
            </w:r>
          </w:p>
        </w:tc>
        <w:tc>
          <w:tcPr>
            <w:tcW w:w="2458" w:type="dxa"/>
          </w:tcPr>
          <w:p w14:paraId="737B34CF" w14:textId="020BF410" w:rsidR="000D4E36" w:rsidRPr="0057739A" w:rsidRDefault="000D4E36" w:rsidP="000D4E36">
            <w:pPr>
              <w:jc w:val="center"/>
              <w:rPr>
                <w:sz w:val="22"/>
                <w:szCs w:val="22"/>
              </w:rPr>
            </w:pPr>
            <w:r w:rsidRPr="00DB1C41">
              <w:t>Запрос о предоставлении документов и сведений, подтверждающих отсутствие или устранение нарушений трудового законодательства.</w:t>
            </w:r>
          </w:p>
        </w:tc>
        <w:tc>
          <w:tcPr>
            <w:tcW w:w="2290" w:type="dxa"/>
          </w:tcPr>
          <w:p w14:paraId="58A5D399" w14:textId="1F9EC455" w:rsidR="000D4E36" w:rsidRPr="0057739A" w:rsidRDefault="000D4E36" w:rsidP="000D4E36">
            <w:pPr>
              <w:jc w:val="center"/>
              <w:rPr>
                <w:sz w:val="22"/>
                <w:szCs w:val="22"/>
              </w:rPr>
            </w:pPr>
            <w:r w:rsidRPr="00DB1C41">
              <w:t>Государственная инспекция труда в кемеровской области – Кузбассе. Отдел федерального государственного надзора в г Киселевск и Прокопьевска</w:t>
            </w:r>
          </w:p>
        </w:tc>
        <w:tc>
          <w:tcPr>
            <w:tcW w:w="1498" w:type="dxa"/>
          </w:tcPr>
          <w:p w14:paraId="6CB36BB9" w14:textId="28DEC567" w:rsidR="000D4E36" w:rsidRPr="0057739A" w:rsidRDefault="000D4E36" w:rsidP="000D4E36">
            <w:pPr>
              <w:jc w:val="center"/>
              <w:rPr>
                <w:sz w:val="22"/>
                <w:szCs w:val="22"/>
              </w:rPr>
            </w:pPr>
            <w:r w:rsidRPr="00DB1C41">
              <w:t>02.05.2024</w:t>
            </w:r>
          </w:p>
        </w:tc>
        <w:tc>
          <w:tcPr>
            <w:tcW w:w="1564" w:type="dxa"/>
          </w:tcPr>
          <w:p w14:paraId="3A387B90" w14:textId="0547C6B4" w:rsidR="000D4E36" w:rsidRPr="0057739A" w:rsidRDefault="000D4E36" w:rsidP="000D4E36">
            <w:pPr>
              <w:jc w:val="center"/>
              <w:rPr>
                <w:sz w:val="22"/>
                <w:szCs w:val="22"/>
              </w:rPr>
            </w:pPr>
            <w:r w:rsidRPr="00DB1C41">
              <w:t>Запрос №42/10-233-24-ЗП от 02.05.2024</w:t>
            </w:r>
          </w:p>
        </w:tc>
        <w:tc>
          <w:tcPr>
            <w:tcW w:w="1368" w:type="dxa"/>
          </w:tcPr>
          <w:p w14:paraId="23E917C2" w14:textId="2D9EA967" w:rsidR="000D4E36" w:rsidRPr="0057739A" w:rsidRDefault="000D4E36" w:rsidP="000D4E36">
            <w:pPr>
              <w:jc w:val="center"/>
              <w:rPr>
                <w:sz w:val="22"/>
                <w:szCs w:val="22"/>
              </w:rPr>
            </w:pPr>
            <w:r w:rsidRPr="00DB1C41">
              <w:t>да</w:t>
            </w:r>
          </w:p>
        </w:tc>
        <w:tc>
          <w:tcPr>
            <w:tcW w:w="1665" w:type="dxa"/>
          </w:tcPr>
          <w:p w14:paraId="40413C27" w14:textId="6F716DA4" w:rsidR="000D4E36" w:rsidRPr="005C78B9" w:rsidRDefault="005C78B9" w:rsidP="000D4E36">
            <w:pPr>
              <w:jc w:val="center"/>
            </w:pPr>
            <w:r w:rsidRPr="005C78B9">
              <w:rPr>
                <w:rFonts w:ascii="TimesNewRoman" w:eastAsia="TimesNewRoman" w:hAnsi="TimesNewRoman" w:cs="TimesNewRoman"/>
              </w:rPr>
              <w:t>Да, Предостере</w:t>
            </w:r>
            <w:r>
              <w:rPr>
                <w:rFonts w:asciiTheme="minorHAnsi" w:eastAsia="TimesNewRoman" w:hAnsiTheme="minorHAnsi" w:cs="TimesNewRoman"/>
              </w:rPr>
              <w:t>-</w:t>
            </w:r>
            <w:r w:rsidRPr="005C78B9">
              <w:rPr>
                <w:rFonts w:ascii="TimesNewRoman" w:eastAsia="TimesNewRoman" w:hAnsi="TimesNewRoman" w:cs="TimesNewRoman"/>
              </w:rPr>
              <w:t>жение о недопустимости нарушения обязательных требований от 17 мая 2024 г. №ПГ/090606/12-12113-И/69-89</w:t>
            </w:r>
          </w:p>
        </w:tc>
        <w:tc>
          <w:tcPr>
            <w:tcW w:w="1559" w:type="dxa"/>
          </w:tcPr>
          <w:p w14:paraId="21AD735F" w14:textId="21099ED3" w:rsidR="000D4E36" w:rsidRPr="0057739A" w:rsidRDefault="000D4E36" w:rsidP="000D4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7" w:type="dxa"/>
          </w:tcPr>
          <w:p w14:paraId="162FB6C4" w14:textId="757BEEFC" w:rsidR="000D4E36" w:rsidRPr="0057739A" w:rsidRDefault="000D4E36" w:rsidP="000D4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D4E36" w14:paraId="3145A632" w14:textId="77777777" w:rsidTr="00C13491">
        <w:tc>
          <w:tcPr>
            <w:tcW w:w="540" w:type="dxa"/>
          </w:tcPr>
          <w:p w14:paraId="21505CD7" w14:textId="155D7B25" w:rsidR="000D4E36" w:rsidRDefault="00EF0AA8" w:rsidP="000D4E36">
            <w:pPr>
              <w:jc w:val="center"/>
            </w:pPr>
            <w:r>
              <w:t>4</w:t>
            </w:r>
            <w:r w:rsidR="001C22F5">
              <w:t>5</w:t>
            </w:r>
          </w:p>
        </w:tc>
        <w:tc>
          <w:tcPr>
            <w:tcW w:w="1908" w:type="dxa"/>
          </w:tcPr>
          <w:p w14:paraId="23066538" w14:textId="55DC7538" w:rsidR="000D4E36" w:rsidRPr="0057739A" w:rsidRDefault="000D4E36" w:rsidP="000D4E36">
            <w:pPr>
              <w:jc w:val="center"/>
              <w:rPr>
                <w:sz w:val="22"/>
                <w:szCs w:val="22"/>
              </w:rPr>
            </w:pPr>
            <w:r w:rsidRPr="00957080">
              <w:t>МКУ «СРЦН «Алиса»</w:t>
            </w:r>
          </w:p>
        </w:tc>
        <w:tc>
          <w:tcPr>
            <w:tcW w:w="2458" w:type="dxa"/>
          </w:tcPr>
          <w:p w14:paraId="4765E943" w14:textId="0589C1F6" w:rsidR="000D4E36" w:rsidRPr="0057739A" w:rsidRDefault="000D4E36" w:rsidP="000D4E36">
            <w:pPr>
              <w:jc w:val="center"/>
              <w:rPr>
                <w:sz w:val="22"/>
                <w:szCs w:val="22"/>
              </w:rPr>
            </w:pPr>
            <w:r w:rsidRPr="00957080">
              <w:t>Профилактический визит</w:t>
            </w:r>
          </w:p>
        </w:tc>
        <w:tc>
          <w:tcPr>
            <w:tcW w:w="2290" w:type="dxa"/>
          </w:tcPr>
          <w:p w14:paraId="2BB299F7" w14:textId="10E29AF7" w:rsidR="000D4E36" w:rsidRPr="0057739A" w:rsidRDefault="000D4E36" w:rsidP="000D4E36">
            <w:pPr>
              <w:jc w:val="center"/>
              <w:rPr>
                <w:sz w:val="22"/>
                <w:szCs w:val="22"/>
              </w:rPr>
            </w:pPr>
            <w:r w:rsidRPr="00957080">
              <w:t>Управление Роспотребнадзора по Кемеровской области-Кузбассу/план проверок</w:t>
            </w:r>
          </w:p>
        </w:tc>
        <w:tc>
          <w:tcPr>
            <w:tcW w:w="1498" w:type="dxa"/>
          </w:tcPr>
          <w:p w14:paraId="7DC95E69" w14:textId="605FA9BB" w:rsidR="000D4E36" w:rsidRPr="0057739A" w:rsidRDefault="000D4E36" w:rsidP="000D4E36">
            <w:pPr>
              <w:jc w:val="center"/>
              <w:rPr>
                <w:sz w:val="22"/>
                <w:szCs w:val="22"/>
              </w:rPr>
            </w:pPr>
            <w:r w:rsidRPr="00957080">
              <w:t>11.03.24-13.03.24</w:t>
            </w:r>
          </w:p>
        </w:tc>
        <w:tc>
          <w:tcPr>
            <w:tcW w:w="1564" w:type="dxa"/>
          </w:tcPr>
          <w:p w14:paraId="3137DF80" w14:textId="50FF4705" w:rsidR="000D4E36" w:rsidRPr="0057739A" w:rsidRDefault="000D4E36" w:rsidP="000D4E36">
            <w:pPr>
              <w:jc w:val="center"/>
              <w:rPr>
                <w:sz w:val="22"/>
                <w:szCs w:val="22"/>
              </w:rPr>
            </w:pPr>
            <w:r w:rsidRPr="00957080">
              <w:t>Акт № 42240041000109678110 от 26.03.2024</w:t>
            </w:r>
          </w:p>
        </w:tc>
        <w:tc>
          <w:tcPr>
            <w:tcW w:w="1368" w:type="dxa"/>
          </w:tcPr>
          <w:p w14:paraId="478606FE" w14:textId="6C546DB8" w:rsidR="000D4E36" w:rsidRPr="0057739A" w:rsidRDefault="000D4E36" w:rsidP="000D4E36">
            <w:pPr>
              <w:jc w:val="center"/>
              <w:rPr>
                <w:sz w:val="22"/>
                <w:szCs w:val="22"/>
              </w:rPr>
            </w:pPr>
            <w:r w:rsidRPr="00957080">
              <w:t>Да</w:t>
            </w:r>
          </w:p>
        </w:tc>
        <w:tc>
          <w:tcPr>
            <w:tcW w:w="1665" w:type="dxa"/>
          </w:tcPr>
          <w:p w14:paraId="7BC721C6" w14:textId="7E02230D" w:rsidR="000D4E36" w:rsidRPr="0057739A" w:rsidRDefault="000D4E36" w:rsidP="000D4E36">
            <w:pPr>
              <w:jc w:val="center"/>
              <w:rPr>
                <w:sz w:val="22"/>
                <w:szCs w:val="22"/>
              </w:rPr>
            </w:pPr>
            <w:r w:rsidRPr="00957080">
              <w:t>Предписание № 62 от 26.03.2024            Предписание № 63 от 26.03.2024</w:t>
            </w:r>
          </w:p>
        </w:tc>
        <w:tc>
          <w:tcPr>
            <w:tcW w:w="1559" w:type="dxa"/>
          </w:tcPr>
          <w:p w14:paraId="2167B187" w14:textId="3F092944" w:rsidR="000D4E36" w:rsidRPr="0057739A" w:rsidRDefault="000D4E36" w:rsidP="000D4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7" w:type="dxa"/>
          </w:tcPr>
          <w:p w14:paraId="2212409E" w14:textId="4D5C1D28" w:rsidR="000D4E36" w:rsidRPr="0057739A" w:rsidRDefault="000D4E36" w:rsidP="000D4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2404D" w14:paraId="60D95D0A" w14:textId="77777777" w:rsidTr="00C13491">
        <w:tc>
          <w:tcPr>
            <w:tcW w:w="540" w:type="dxa"/>
          </w:tcPr>
          <w:p w14:paraId="2CF02C8F" w14:textId="34A3A8C5" w:rsidR="0032404D" w:rsidRDefault="00EF0AA8" w:rsidP="00C13491">
            <w:pPr>
              <w:jc w:val="center"/>
            </w:pPr>
            <w:r>
              <w:lastRenderedPageBreak/>
              <w:t>4</w:t>
            </w:r>
            <w:r w:rsidR="001C22F5">
              <w:t>6</w:t>
            </w:r>
          </w:p>
        </w:tc>
        <w:tc>
          <w:tcPr>
            <w:tcW w:w="1908" w:type="dxa"/>
          </w:tcPr>
          <w:p w14:paraId="1AA7B4EF" w14:textId="77777777" w:rsidR="0032404D" w:rsidRPr="0032404D" w:rsidRDefault="0032404D" w:rsidP="0032404D">
            <w:pPr>
              <w:jc w:val="center"/>
              <w:rPr>
                <w:sz w:val="22"/>
                <w:szCs w:val="22"/>
              </w:rPr>
            </w:pPr>
            <w:r w:rsidRPr="0032404D">
              <w:rPr>
                <w:sz w:val="22"/>
                <w:szCs w:val="22"/>
              </w:rPr>
              <w:t>Управление жилищно-коммунальным хозяйством администрации города Прокопьевска/</w:t>
            </w:r>
          </w:p>
          <w:p w14:paraId="14EA39C0" w14:textId="2ED4EB39" w:rsidR="0032404D" w:rsidRPr="0057739A" w:rsidRDefault="0032404D" w:rsidP="0032404D">
            <w:pPr>
              <w:jc w:val="center"/>
              <w:rPr>
                <w:sz w:val="22"/>
                <w:szCs w:val="22"/>
              </w:rPr>
            </w:pPr>
            <w:r w:rsidRPr="0032404D">
              <w:rPr>
                <w:sz w:val="22"/>
                <w:szCs w:val="22"/>
              </w:rPr>
              <w:t>Спицына Л.В.</w:t>
            </w:r>
          </w:p>
        </w:tc>
        <w:tc>
          <w:tcPr>
            <w:tcW w:w="2458" w:type="dxa"/>
          </w:tcPr>
          <w:p w14:paraId="78B63F62" w14:textId="71F3AC51" w:rsidR="0032404D" w:rsidRPr="0057739A" w:rsidRDefault="0032404D" w:rsidP="00C13491">
            <w:pPr>
              <w:jc w:val="center"/>
              <w:rPr>
                <w:sz w:val="22"/>
                <w:szCs w:val="22"/>
              </w:rPr>
            </w:pPr>
            <w:r w:rsidRPr="0032404D">
              <w:rPr>
                <w:sz w:val="22"/>
                <w:szCs w:val="22"/>
              </w:rPr>
              <w:t>Проверка использования средств бюджета Прокопьевского городского округа Кемеровской области – Кузбасса на компенсацию выпадающих доходов организациям, предоставляющим коммунальные услуги гражданам, достигшим 90-летнего возраста</w:t>
            </w:r>
          </w:p>
        </w:tc>
        <w:tc>
          <w:tcPr>
            <w:tcW w:w="2290" w:type="dxa"/>
          </w:tcPr>
          <w:p w14:paraId="48E1B1A8" w14:textId="77777777" w:rsidR="0032404D" w:rsidRPr="0032404D" w:rsidRDefault="0032404D" w:rsidP="0032404D">
            <w:pPr>
              <w:jc w:val="center"/>
              <w:rPr>
                <w:sz w:val="22"/>
                <w:szCs w:val="22"/>
              </w:rPr>
            </w:pPr>
            <w:r w:rsidRPr="0032404D">
              <w:rPr>
                <w:sz w:val="22"/>
                <w:szCs w:val="22"/>
              </w:rPr>
              <w:t>Администрация города Прокопьевска отдел внутреннего муниципального финансового контроля и контроля в сфере закупок</w:t>
            </w:r>
          </w:p>
          <w:p w14:paraId="1569597E" w14:textId="77777777" w:rsidR="0032404D" w:rsidRPr="0032404D" w:rsidRDefault="0032404D" w:rsidP="0032404D">
            <w:pPr>
              <w:jc w:val="center"/>
              <w:rPr>
                <w:sz w:val="22"/>
                <w:szCs w:val="22"/>
              </w:rPr>
            </w:pPr>
            <w:r w:rsidRPr="0032404D">
              <w:rPr>
                <w:sz w:val="22"/>
                <w:szCs w:val="22"/>
              </w:rPr>
              <w:t>- распоряжение от</w:t>
            </w:r>
          </w:p>
          <w:p w14:paraId="02AA7B21" w14:textId="6F6ED193" w:rsidR="0032404D" w:rsidRPr="0057739A" w:rsidRDefault="0032404D" w:rsidP="00324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10.01.2024 № 27-р</w:t>
            </w:r>
          </w:p>
        </w:tc>
        <w:tc>
          <w:tcPr>
            <w:tcW w:w="1498" w:type="dxa"/>
          </w:tcPr>
          <w:p w14:paraId="61426373" w14:textId="35EFF24A" w:rsidR="0032404D" w:rsidRPr="0057739A" w:rsidRDefault="0032404D" w:rsidP="00C13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11.01.2024-31.01.2024</w:t>
            </w:r>
          </w:p>
        </w:tc>
        <w:tc>
          <w:tcPr>
            <w:tcW w:w="1564" w:type="dxa"/>
          </w:tcPr>
          <w:p w14:paraId="4AEE110A" w14:textId="7F48D050" w:rsidR="0032404D" w:rsidRPr="0057739A" w:rsidRDefault="0032404D" w:rsidP="00C13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 от 31.01.2024</w:t>
            </w:r>
          </w:p>
        </w:tc>
        <w:tc>
          <w:tcPr>
            <w:tcW w:w="1368" w:type="dxa"/>
          </w:tcPr>
          <w:p w14:paraId="2A108A72" w14:textId="07B3FB37" w:rsidR="0032404D" w:rsidRPr="0057739A" w:rsidRDefault="0032404D" w:rsidP="00C13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665" w:type="dxa"/>
          </w:tcPr>
          <w:p w14:paraId="579BFAC6" w14:textId="39699BBA" w:rsidR="0032404D" w:rsidRPr="0057739A" w:rsidRDefault="0032404D" w:rsidP="00C13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от 22.03.2024 № 01-6/481</w:t>
            </w:r>
          </w:p>
        </w:tc>
        <w:tc>
          <w:tcPr>
            <w:tcW w:w="1559" w:type="dxa"/>
          </w:tcPr>
          <w:p w14:paraId="15F06316" w14:textId="77777777" w:rsidR="0032404D" w:rsidRPr="0057739A" w:rsidRDefault="0032404D" w:rsidP="00C134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</w:tcPr>
          <w:p w14:paraId="4215FEB6" w14:textId="77777777" w:rsidR="0032404D" w:rsidRPr="0057739A" w:rsidRDefault="0032404D" w:rsidP="00C13491">
            <w:pPr>
              <w:jc w:val="center"/>
              <w:rPr>
                <w:sz w:val="22"/>
                <w:szCs w:val="22"/>
              </w:rPr>
            </w:pPr>
          </w:p>
        </w:tc>
      </w:tr>
      <w:tr w:rsidR="00C13491" w14:paraId="2475877B" w14:textId="77777777" w:rsidTr="00C13491">
        <w:tc>
          <w:tcPr>
            <w:tcW w:w="540" w:type="dxa"/>
          </w:tcPr>
          <w:p w14:paraId="64F9D6F4" w14:textId="40AF2EA5" w:rsidR="00C13491" w:rsidRDefault="00EF0AA8" w:rsidP="00C13491">
            <w:pPr>
              <w:jc w:val="center"/>
            </w:pPr>
            <w:r>
              <w:t>4</w:t>
            </w:r>
            <w:r w:rsidR="001C22F5">
              <w:t>7</w:t>
            </w:r>
          </w:p>
        </w:tc>
        <w:tc>
          <w:tcPr>
            <w:tcW w:w="1908" w:type="dxa"/>
          </w:tcPr>
          <w:p w14:paraId="04927AD1" w14:textId="77777777" w:rsidR="00C13491" w:rsidRDefault="00241860" w:rsidP="00C1349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Муниципальное унитарное предприятие «Городское тепловое хозяйство»</w:t>
            </w:r>
            <w:r w:rsidR="00FE2640">
              <w:rPr>
                <w:sz w:val="22"/>
                <w:szCs w:val="22"/>
              </w:rPr>
              <w:t>/</w:t>
            </w:r>
          </w:p>
          <w:p w14:paraId="5FB836DD" w14:textId="4E7CE9EF" w:rsidR="00FE2640" w:rsidRPr="0057739A" w:rsidRDefault="00FE2640" w:rsidP="00C13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Хитрова М.В.</w:t>
            </w:r>
          </w:p>
        </w:tc>
        <w:tc>
          <w:tcPr>
            <w:tcW w:w="2458" w:type="dxa"/>
          </w:tcPr>
          <w:p w14:paraId="391DAF87" w14:textId="59B24131" w:rsidR="00C13491" w:rsidRPr="0057739A" w:rsidRDefault="00241860" w:rsidP="00C1349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 xml:space="preserve">Проверка использования средств бюджета Прокопьевского городского округа Кемеровской области – Кузбасс выделенных на финансовое обеспечение мероприятий по предупреждению банкротства муниципальных унитарных </w:t>
            </w:r>
            <w:r w:rsidRPr="0057739A">
              <w:rPr>
                <w:sz w:val="22"/>
                <w:szCs w:val="22"/>
              </w:rPr>
              <w:lastRenderedPageBreak/>
              <w:t>предприятий, восстановление платежеспособности и погашение неисполненных денежных обязательств</w:t>
            </w:r>
          </w:p>
        </w:tc>
        <w:tc>
          <w:tcPr>
            <w:tcW w:w="2290" w:type="dxa"/>
          </w:tcPr>
          <w:p w14:paraId="3FE716D9" w14:textId="77777777" w:rsidR="00241860" w:rsidRPr="0057739A" w:rsidRDefault="00241860" w:rsidP="00241860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lastRenderedPageBreak/>
              <w:t>Администрация города Прокопьевска отдел внутреннего муниципального финансового контроля и контроля в сфере закупок</w:t>
            </w:r>
          </w:p>
          <w:p w14:paraId="22A9713A" w14:textId="77777777" w:rsidR="00C13491" w:rsidRPr="0057739A" w:rsidRDefault="00241860" w:rsidP="00241860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- распоряжение от</w:t>
            </w:r>
          </w:p>
          <w:p w14:paraId="42E38F75" w14:textId="3B385C87" w:rsidR="00241860" w:rsidRPr="0057739A" w:rsidRDefault="00241860" w:rsidP="00241860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31.01.2024 № 95-р</w:t>
            </w:r>
          </w:p>
        </w:tc>
        <w:tc>
          <w:tcPr>
            <w:tcW w:w="1498" w:type="dxa"/>
          </w:tcPr>
          <w:p w14:paraId="2F0344EF" w14:textId="50F163A4" w:rsidR="00C13491" w:rsidRPr="0057739A" w:rsidRDefault="00241860" w:rsidP="00C1349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05.02.2024-29.02.2024</w:t>
            </w:r>
          </w:p>
        </w:tc>
        <w:tc>
          <w:tcPr>
            <w:tcW w:w="1564" w:type="dxa"/>
          </w:tcPr>
          <w:p w14:paraId="2B785EF7" w14:textId="186E2C6A" w:rsidR="00C13491" w:rsidRPr="0057739A" w:rsidRDefault="00241860" w:rsidP="00C1349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Акт от 29.02.2024</w:t>
            </w:r>
          </w:p>
        </w:tc>
        <w:tc>
          <w:tcPr>
            <w:tcW w:w="1368" w:type="dxa"/>
          </w:tcPr>
          <w:p w14:paraId="43DFF0EA" w14:textId="0B3C4765" w:rsidR="00C13491" w:rsidRPr="0057739A" w:rsidRDefault="00241860" w:rsidP="00C1349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да</w:t>
            </w:r>
          </w:p>
        </w:tc>
        <w:tc>
          <w:tcPr>
            <w:tcW w:w="1665" w:type="dxa"/>
          </w:tcPr>
          <w:p w14:paraId="012A09EB" w14:textId="05B03AAD" w:rsidR="00C13491" w:rsidRPr="0057739A" w:rsidRDefault="00241860" w:rsidP="00C1349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14:paraId="44CB25BB" w14:textId="2387E628" w:rsidR="00C13491" w:rsidRPr="0057739A" w:rsidRDefault="00241860" w:rsidP="00C1349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нет</w:t>
            </w:r>
          </w:p>
        </w:tc>
        <w:tc>
          <w:tcPr>
            <w:tcW w:w="1207" w:type="dxa"/>
          </w:tcPr>
          <w:p w14:paraId="40735AF7" w14:textId="19C576F4" w:rsidR="00C13491" w:rsidRPr="0057739A" w:rsidRDefault="00241860" w:rsidP="00C1349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нет</w:t>
            </w:r>
          </w:p>
        </w:tc>
      </w:tr>
      <w:tr w:rsidR="00C13491" w14:paraId="2BFD4A5B" w14:textId="77777777" w:rsidTr="00C13491">
        <w:tc>
          <w:tcPr>
            <w:tcW w:w="540" w:type="dxa"/>
          </w:tcPr>
          <w:p w14:paraId="7731FB30" w14:textId="7E7A346D" w:rsidR="00C13491" w:rsidRDefault="00DD7B3B" w:rsidP="00C13491">
            <w:pPr>
              <w:jc w:val="center"/>
            </w:pPr>
            <w:r>
              <w:t>4</w:t>
            </w:r>
            <w:r w:rsidR="001C22F5">
              <w:t>8</w:t>
            </w:r>
          </w:p>
        </w:tc>
        <w:tc>
          <w:tcPr>
            <w:tcW w:w="1908" w:type="dxa"/>
          </w:tcPr>
          <w:p w14:paraId="4F21EF90" w14:textId="77777777" w:rsidR="00FE2640" w:rsidRDefault="00241860" w:rsidP="00C1349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Муниципальное</w:t>
            </w:r>
          </w:p>
          <w:p w14:paraId="6CC5890F" w14:textId="77777777" w:rsidR="00C13491" w:rsidRDefault="00241860" w:rsidP="00C1349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унитарное предприятие «Телерадиокомпания «27 плюс»</w:t>
            </w:r>
            <w:r w:rsidR="00FE2640">
              <w:rPr>
                <w:sz w:val="22"/>
                <w:szCs w:val="22"/>
              </w:rPr>
              <w:t>/</w:t>
            </w:r>
          </w:p>
          <w:p w14:paraId="537E4EF5" w14:textId="4AB04021" w:rsidR="00FE2640" w:rsidRPr="0057739A" w:rsidRDefault="00FE2640" w:rsidP="00C13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Маслова Н.В.</w:t>
            </w:r>
          </w:p>
        </w:tc>
        <w:tc>
          <w:tcPr>
            <w:tcW w:w="2458" w:type="dxa"/>
          </w:tcPr>
          <w:p w14:paraId="2FA7E3D9" w14:textId="399599C1" w:rsidR="00C13491" w:rsidRPr="0057739A" w:rsidRDefault="00241860" w:rsidP="00C1349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Проверка финансово -хозяйственной деятельности объекта контроля</w:t>
            </w:r>
          </w:p>
        </w:tc>
        <w:tc>
          <w:tcPr>
            <w:tcW w:w="2290" w:type="dxa"/>
          </w:tcPr>
          <w:p w14:paraId="0E0B08CA" w14:textId="77777777" w:rsidR="00241860" w:rsidRPr="0057739A" w:rsidRDefault="00241860" w:rsidP="00241860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Администрация города Прокопьевска отдел внутреннего муниципального финансового контроля и контроля в сфере закупок</w:t>
            </w:r>
          </w:p>
          <w:p w14:paraId="56DCC350" w14:textId="76BD91F1" w:rsidR="00C13491" w:rsidRPr="0057739A" w:rsidRDefault="00241860" w:rsidP="00241860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 xml:space="preserve">- распоряжение от </w:t>
            </w:r>
            <w:r w:rsidR="00DA7984" w:rsidRPr="0057739A">
              <w:rPr>
                <w:sz w:val="22"/>
                <w:szCs w:val="22"/>
              </w:rPr>
              <w:t>22.02.2024 № 194-р</w:t>
            </w:r>
          </w:p>
        </w:tc>
        <w:tc>
          <w:tcPr>
            <w:tcW w:w="1498" w:type="dxa"/>
          </w:tcPr>
          <w:p w14:paraId="6E3DB8D7" w14:textId="1B9D8CE0" w:rsidR="00C13491" w:rsidRPr="0057739A" w:rsidRDefault="00DA7984" w:rsidP="00C1349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04.03.2024-19.03.2024</w:t>
            </w:r>
          </w:p>
        </w:tc>
        <w:tc>
          <w:tcPr>
            <w:tcW w:w="1564" w:type="dxa"/>
          </w:tcPr>
          <w:p w14:paraId="50E8F5B5" w14:textId="3E2D4877" w:rsidR="00C13491" w:rsidRPr="0057739A" w:rsidRDefault="00DA7984" w:rsidP="00C1349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Акт от 19.03.2024</w:t>
            </w:r>
          </w:p>
        </w:tc>
        <w:tc>
          <w:tcPr>
            <w:tcW w:w="1368" w:type="dxa"/>
          </w:tcPr>
          <w:p w14:paraId="14270649" w14:textId="7AB6A147" w:rsidR="00C13491" w:rsidRPr="0057739A" w:rsidRDefault="00DA7984" w:rsidP="00C1349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да</w:t>
            </w:r>
          </w:p>
        </w:tc>
        <w:tc>
          <w:tcPr>
            <w:tcW w:w="1665" w:type="dxa"/>
          </w:tcPr>
          <w:p w14:paraId="3828D6B7" w14:textId="0ED28C5D" w:rsidR="00C13491" w:rsidRPr="0057739A" w:rsidRDefault="00DA7984" w:rsidP="00C1349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14:paraId="11C20D2A" w14:textId="235B687C" w:rsidR="00C13491" w:rsidRPr="0057739A" w:rsidRDefault="00DA7984" w:rsidP="00C1349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нет</w:t>
            </w:r>
          </w:p>
        </w:tc>
        <w:tc>
          <w:tcPr>
            <w:tcW w:w="1207" w:type="dxa"/>
          </w:tcPr>
          <w:p w14:paraId="5C7FC033" w14:textId="479B1DEF" w:rsidR="00C13491" w:rsidRPr="0057739A" w:rsidRDefault="00DA7984" w:rsidP="00C1349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нет</w:t>
            </w:r>
          </w:p>
        </w:tc>
      </w:tr>
      <w:tr w:rsidR="00DA7984" w14:paraId="1E19B70B" w14:textId="77777777" w:rsidTr="00C13491">
        <w:tc>
          <w:tcPr>
            <w:tcW w:w="540" w:type="dxa"/>
          </w:tcPr>
          <w:p w14:paraId="25BF171C" w14:textId="1F74E998" w:rsidR="00DA7984" w:rsidRDefault="001C22F5" w:rsidP="00C13491">
            <w:pPr>
              <w:jc w:val="center"/>
            </w:pPr>
            <w:bookmarkStart w:id="0" w:name="_Hlk188356756"/>
            <w:r>
              <w:t>49</w:t>
            </w:r>
          </w:p>
        </w:tc>
        <w:tc>
          <w:tcPr>
            <w:tcW w:w="1908" w:type="dxa"/>
          </w:tcPr>
          <w:p w14:paraId="3AE9A016" w14:textId="77777777" w:rsidR="00DA7984" w:rsidRDefault="00DA7984" w:rsidP="00C1349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Управление жилищно-коммунальным хозяйством администрации города Прокопьевска</w:t>
            </w:r>
            <w:r w:rsidR="00FE2640">
              <w:rPr>
                <w:sz w:val="22"/>
                <w:szCs w:val="22"/>
              </w:rPr>
              <w:t>/</w:t>
            </w:r>
          </w:p>
          <w:p w14:paraId="2EE65508" w14:textId="4A540A98" w:rsidR="00FE2640" w:rsidRPr="0057739A" w:rsidRDefault="00FE2640" w:rsidP="00C13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Спицына Л.В.</w:t>
            </w:r>
          </w:p>
        </w:tc>
        <w:tc>
          <w:tcPr>
            <w:tcW w:w="2458" w:type="dxa"/>
          </w:tcPr>
          <w:p w14:paraId="5558CECD" w14:textId="13DB3A91" w:rsidR="00DA7984" w:rsidRPr="0057739A" w:rsidRDefault="00F36A84" w:rsidP="00C1349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Согласование заключения контракта с единственным поставщиком (подрядчиком, исполнителем):</w:t>
            </w:r>
          </w:p>
        </w:tc>
        <w:tc>
          <w:tcPr>
            <w:tcW w:w="2290" w:type="dxa"/>
          </w:tcPr>
          <w:p w14:paraId="2EC1B8DC" w14:textId="77777777" w:rsidR="00F36A84" w:rsidRPr="0057739A" w:rsidRDefault="00F36A84" w:rsidP="00F36A84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Администрация города Прокопьевска отдел внутреннего муниципального финансового контроля и контроля в сфере закупок</w:t>
            </w:r>
          </w:p>
          <w:p w14:paraId="4B025F78" w14:textId="390C47CD" w:rsidR="00DA7984" w:rsidRPr="0057739A" w:rsidRDefault="00F36A84" w:rsidP="00F36A84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- распоряжение от 29.03.2024 № 335-р</w:t>
            </w:r>
          </w:p>
        </w:tc>
        <w:tc>
          <w:tcPr>
            <w:tcW w:w="1498" w:type="dxa"/>
          </w:tcPr>
          <w:p w14:paraId="351565FF" w14:textId="183AFEE0" w:rsidR="00DA7984" w:rsidRPr="0057739A" w:rsidRDefault="00F36A84" w:rsidP="00C1349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29.03.2024</w:t>
            </w:r>
          </w:p>
        </w:tc>
        <w:tc>
          <w:tcPr>
            <w:tcW w:w="1564" w:type="dxa"/>
          </w:tcPr>
          <w:p w14:paraId="10F6B497" w14:textId="7D00276A" w:rsidR="00DA7984" w:rsidRPr="0057739A" w:rsidRDefault="00F36A84" w:rsidP="00C1349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 xml:space="preserve">Решение от 29.03.2024 </w:t>
            </w:r>
            <w:r w:rsidR="0032404D">
              <w:rPr>
                <w:sz w:val="22"/>
                <w:szCs w:val="22"/>
              </w:rPr>
              <w:t xml:space="preserve">          </w:t>
            </w:r>
            <w:r w:rsidRPr="0057739A">
              <w:rPr>
                <w:sz w:val="22"/>
                <w:szCs w:val="22"/>
              </w:rPr>
              <w:t>№ 01-6/549</w:t>
            </w:r>
          </w:p>
        </w:tc>
        <w:tc>
          <w:tcPr>
            <w:tcW w:w="1368" w:type="dxa"/>
          </w:tcPr>
          <w:p w14:paraId="637ACD3C" w14:textId="2C9FD54F" w:rsidR="00DA7984" w:rsidRPr="0057739A" w:rsidRDefault="00F36A84" w:rsidP="00C1349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нет</w:t>
            </w:r>
          </w:p>
        </w:tc>
        <w:tc>
          <w:tcPr>
            <w:tcW w:w="1665" w:type="dxa"/>
          </w:tcPr>
          <w:p w14:paraId="79206277" w14:textId="2FEA4652" w:rsidR="00DA7984" w:rsidRPr="0057739A" w:rsidRDefault="00F36A84" w:rsidP="00C1349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14:paraId="6A6E701B" w14:textId="16A78EB3" w:rsidR="00DA7984" w:rsidRPr="0057739A" w:rsidRDefault="00F36A84" w:rsidP="00C1349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нет</w:t>
            </w:r>
          </w:p>
        </w:tc>
        <w:tc>
          <w:tcPr>
            <w:tcW w:w="1207" w:type="dxa"/>
          </w:tcPr>
          <w:p w14:paraId="29CFA5D5" w14:textId="311CF820" w:rsidR="00DA7984" w:rsidRPr="0057739A" w:rsidRDefault="00F36A84" w:rsidP="00C1349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нет</w:t>
            </w:r>
          </w:p>
        </w:tc>
      </w:tr>
      <w:bookmarkEnd w:id="0"/>
      <w:tr w:rsidR="0032404D" w14:paraId="06C66101" w14:textId="77777777" w:rsidTr="00C13491">
        <w:tc>
          <w:tcPr>
            <w:tcW w:w="540" w:type="dxa"/>
          </w:tcPr>
          <w:p w14:paraId="0F479EFF" w14:textId="16F94A30" w:rsidR="0032404D" w:rsidRDefault="007C6D72" w:rsidP="00C13491">
            <w:pPr>
              <w:jc w:val="center"/>
            </w:pPr>
            <w:r>
              <w:t>5</w:t>
            </w:r>
            <w:r w:rsidR="001C22F5">
              <w:t>0</w:t>
            </w:r>
          </w:p>
        </w:tc>
        <w:tc>
          <w:tcPr>
            <w:tcW w:w="1908" w:type="dxa"/>
          </w:tcPr>
          <w:p w14:paraId="49AB4985" w14:textId="15307E97" w:rsidR="0032404D" w:rsidRPr="0057739A" w:rsidRDefault="0032404D" w:rsidP="00C13491">
            <w:pPr>
              <w:jc w:val="center"/>
              <w:rPr>
                <w:sz w:val="22"/>
                <w:szCs w:val="22"/>
              </w:rPr>
            </w:pPr>
            <w:r w:rsidRPr="0032404D">
              <w:rPr>
                <w:sz w:val="22"/>
                <w:szCs w:val="22"/>
              </w:rPr>
              <w:t>Финансово</w:t>
            </w:r>
            <w:r>
              <w:rPr>
                <w:sz w:val="22"/>
                <w:szCs w:val="22"/>
              </w:rPr>
              <w:t>е</w:t>
            </w:r>
            <w:r w:rsidRPr="0032404D">
              <w:rPr>
                <w:sz w:val="22"/>
                <w:szCs w:val="22"/>
              </w:rPr>
              <w:t xml:space="preserve"> управлени</w:t>
            </w:r>
            <w:r>
              <w:rPr>
                <w:sz w:val="22"/>
                <w:szCs w:val="22"/>
              </w:rPr>
              <w:t>е</w:t>
            </w:r>
            <w:r w:rsidRPr="0032404D">
              <w:rPr>
                <w:sz w:val="22"/>
                <w:szCs w:val="22"/>
              </w:rPr>
              <w:t xml:space="preserve"> администрации </w:t>
            </w:r>
            <w:r w:rsidRPr="0032404D">
              <w:rPr>
                <w:sz w:val="22"/>
                <w:szCs w:val="22"/>
              </w:rPr>
              <w:lastRenderedPageBreak/>
              <w:t>города Прокопьевска</w:t>
            </w:r>
          </w:p>
        </w:tc>
        <w:tc>
          <w:tcPr>
            <w:tcW w:w="2458" w:type="dxa"/>
          </w:tcPr>
          <w:p w14:paraId="4B304596" w14:textId="655D80E2" w:rsidR="0032404D" w:rsidRPr="0057739A" w:rsidRDefault="0032404D" w:rsidP="00C13491">
            <w:pPr>
              <w:jc w:val="center"/>
              <w:rPr>
                <w:sz w:val="22"/>
                <w:szCs w:val="22"/>
              </w:rPr>
            </w:pPr>
            <w:r w:rsidRPr="0032404D">
              <w:rPr>
                <w:sz w:val="22"/>
                <w:szCs w:val="22"/>
              </w:rPr>
              <w:lastRenderedPageBreak/>
              <w:t xml:space="preserve">Проверка осуществления расходов на </w:t>
            </w:r>
            <w:r w:rsidRPr="0032404D">
              <w:rPr>
                <w:sz w:val="22"/>
                <w:szCs w:val="22"/>
              </w:rPr>
              <w:lastRenderedPageBreak/>
              <w:t>обеспечение выполнения функций казенного учреждения (государственного органа, органа местного самоуправления) и их отражения в бюджетном учете и отчетности</w:t>
            </w:r>
          </w:p>
        </w:tc>
        <w:tc>
          <w:tcPr>
            <w:tcW w:w="2290" w:type="dxa"/>
          </w:tcPr>
          <w:p w14:paraId="21618B9A" w14:textId="77777777" w:rsidR="0032404D" w:rsidRPr="0032404D" w:rsidRDefault="0032404D" w:rsidP="0032404D">
            <w:pPr>
              <w:jc w:val="center"/>
              <w:rPr>
                <w:sz w:val="22"/>
                <w:szCs w:val="22"/>
              </w:rPr>
            </w:pPr>
            <w:r w:rsidRPr="0032404D">
              <w:rPr>
                <w:sz w:val="22"/>
                <w:szCs w:val="22"/>
              </w:rPr>
              <w:lastRenderedPageBreak/>
              <w:t xml:space="preserve">Администрация города Прокопьевска отдел внутреннего </w:t>
            </w:r>
            <w:r w:rsidRPr="0032404D">
              <w:rPr>
                <w:sz w:val="22"/>
                <w:szCs w:val="22"/>
              </w:rPr>
              <w:lastRenderedPageBreak/>
              <w:t>муниципального финансового контроля и контроля в сфере закупок</w:t>
            </w:r>
          </w:p>
          <w:p w14:paraId="3635575B" w14:textId="77777777" w:rsidR="0032404D" w:rsidRPr="0032404D" w:rsidRDefault="0032404D" w:rsidP="0032404D">
            <w:pPr>
              <w:jc w:val="center"/>
              <w:rPr>
                <w:sz w:val="22"/>
                <w:szCs w:val="22"/>
              </w:rPr>
            </w:pPr>
            <w:r w:rsidRPr="0032404D">
              <w:rPr>
                <w:sz w:val="22"/>
                <w:szCs w:val="22"/>
              </w:rPr>
              <w:t>- распоряжение от</w:t>
            </w:r>
          </w:p>
          <w:p w14:paraId="15EA7645" w14:textId="3E72492C" w:rsidR="0032404D" w:rsidRPr="0057739A" w:rsidRDefault="0032404D" w:rsidP="00324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20.03.2024 № 289-р</w:t>
            </w:r>
          </w:p>
        </w:tc>
        <w:tc>
          <w:tcPr>
            <w:tcW w:w="1498" w:type="dxa"/>
          </w:tcPr>
          <w:p w14:paraId="5EC7E252" w14:textId="2AF5737C" w:rsidR="0032404D" w:rsidRPr="0057739A" w:rsidRDefault="0032404D" w:rsidP="00C13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25.03.2024-10.04.2024</w:t>
            </w:r>
          </w:p>
        </w:tc>
        <w:tc>
          <w:tcPr>
            <w:tcW w:w="1564" w:type="dxa"/>
          </w:tcPr>
          <w:p w14:paraId="354258E7" w14:textId="674443E5" w:rsidR="0032404D" w:rsidRPr="0057739A" w:rsidRDefault="0032404D" w:rsidP="00C13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 от 10.04.2024</w:t>
            </w:r>
          </w:p>
        </w:tc>
        <w:tc>
          <w:tcPr>
            <w:tcW w:w="1368" w:type="dxa"/>
          </w:tcPr>
          <w:p w14:paraId="4D596C16" w14:textId="320A752E" w:rsidR="0032404D" w:rsidRPr="0057739A" w:rsidRDefault="0032404D" w:rsidP="00C13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665" w:type="dxa"/>
          </w:tcPr>
          <w:p w14:paraId="7A945D7B" w14:textId="33021191" w:rsidR="0032404D" w:rsidRPr="0057739A" w:rsidRDefault="0032404D" w:rsidP="00C13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Представление от </w:t>
            </w:r>
            <w:r w:rsidR="00044905">
              <w:rPr>
                <w:sz w:val="22"/>
                <w:szCs w:val="22"/>
              </w:rPr>
              <w:t>21.05.2024 № 01-6/899</w:t>
            </w:r>
          </w:p>
        </w:tc>
        <w:tc>
          <w:tcPr>
            <w:tcW w:w="1559" w:type="dxa"/>
          </w:tcPr>
          <w:p w14:paraId="28D3418E" w14:textId="7168C75B" w:rsidR="0032404D" w:rsidRPr="0057739A" w:rsidRDefault="00044905" w:rsidP="00C13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7" w:type="dxa"/>
          </w:tcPr>
          <w:p w14:paraId="4B86A074" w14:textId="5BB4EC89" w:rsidR="0032404D" w:rsidRPr="0057739A" w:rsidRDefault="00044905" w:rsidP="00C13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13491" w14:paraId="3AC23ACD" w14:textId="77777777" w:rsidTr="00C13491">
        <w:tc>
          <w:tcPr>
            <w:tcW w:w="540" w:type="dxa"/>
          </w:tcPr>
          <w:p w14:paraId="6CA6D925" w14:textId="34FCFE5F" w:rsidR="00C13491" w:rsidRDefault="007C6D72" w:rsidP="00C13491">
            <w:pPr>
              <w:jc w:val="center"/>
            </w:pPr>
            <w:r>
              <w:t>5</w:t>
            </w:r>
            <w:r w:rsidR="001C22F5">
              <w:t>1</w:t>
            </w:r>
          </w:p>
        </w:tc>
        <w:tc>
          <w:tcPr>
            <w:tcW w:w="1908" w:type="dxa"/>
          </w:tcPr>
          <w:p w14:paraId="1FAFE164" w14:textId="77777777" w:rsidR="00C13491" w:rsidRPr="003D73E6" w:rsidRDefault="00DA7984" w:rsidP="00C13491">
            <w:pPr>
              <w:jc w:val="center"/>
              <w:rPr>
                <w:sz w:val="22"/>
                <w:szCs w:val="22"/>
              </w:rPr>
            </w:pPr>
            <w:r w:rsidRPr="003D73E6">
              <w:rPr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                № 11»</w:t>
            </w:r>
            <w:r w:rsidR="00FE2640" w:rsidRPr="003D73E6">
              <w:rPr>
                <w:sz w:val="22"/>
                <w:szCs w:val="22"/>
              </w:rPr>
              <w:t>/</w:t>
            </w:r>
          </w:p>
          <w:p w14:paraId="57E54C90" w14:textId="0A166FF4" w:rsidR="00FE2640" w:rsidRPr="003D73E6" w:rsidRDefault="00FE2640" w:rsidP="00C13491">
            <w:pPr>
              <w:jc w:val="center"/>
              <w:rPr>
                <w:sz w:val="22"/>
                <w:szCs w:val="22"/>
              </w:rPr>
            </w:pPr>
            <w:r w:rsidRPr="003D73E6">
              <w:rPr>
                <w:sz w:val="22"/>
                <w:szCs w:val="22"/>
              </w:rPr>
              <w:t>Семенова Н.А.</w:t>
            </w:r>
          </w:p>
        </w:tc>
        <w:tc>
          <w:tcPr>
            <w:tcW w:w="2458" w:type="dxa"/>
          </w:tcPr>
          <w:p w14:paraId="12B70E5A" w14:textId="725462E6" w:rsidR="00C13491" w:rsidRPr="003D73E6" w:rsidRDefault="00DA7984" w:rsidP="00C13491">
            <w:pPr>
              <w:jc w:val="center"/>
              <w:rPr>
                <w:sz w:val="22"/>
                <w:szCs w:val="22"/>
              </w:rPr>
            </w:pPr>
            <w:r w:rsidRPr="003D73E6">
              <w:rPr>
                <w:sz w:val="22"/>
                <w:szCs w:val="22"/>
              </w:rPr>
              <w:t>Проверка предоставления и использования субсидий, предоставленных из бюджета Прокопьевского городского округа  Кемеровской области – Кузбасс бюджетному учреждению, и их отражения в бухгалтерском учете и бухгалтерской (финансовой) отчетности</w:t>
            </w:r>
          </w:p>
        </w:tc>
        <w:tc>
          <w:tcPr>
            <w:tcW w:w="2290" w:type="dxa"/>
          </w:tcPr>
          <w:p w14:paraId="0430259E" w14:textId="77777777" w:rsidR="00DA7984" w:rsidRPr="003D73E6" w:rsidRDefault="00DA7984" w:rsidP="00DA7984">
            <w:pPr>
              <w:jc w:val="center"/>
              <w:rPr>
                <w:sz w:val="22"/>
                <w:szCs w:val="22"/>
              </w:rPr>
            </w:pPr>
            <w:r w:rsidRPr="003D73E6">
              <w:rPr>
                <w:sz w:val="22"/>
                <w:szCs w:val="22"/>
              </w:rPr>
              <w:t>Администрация города Прокопьевска отдел внутреннего муниципального финансового контроля и контроля в сфере закупок</w:t>
            </w:r>
          </w:p>
          <w:p w14:paraId="259CD77D" w14:textId="77777777" w:rsidR="00C13491" w:rsidRPr="003D73E6" w:rsidRDefault="00DA7984" w:rsidP="00DA7984">
            <w:pPr>
              <w:jc w:val="center"/>
              <w:rPr>
                <w:sz w:val="22"/>
                <w:szCs w:val="22"/>
              </w:rPr>
            </w:pPr>
            <w:r w:rsidRPr="003D73E6">
              <w:rPr>
                <w:sz w:val="22"/>
                <w:szCs w:val="22"/>
              </w:rPr>
              <w:t>- распоряжение от</w:t>
            </w:r>
          </w:p>
          <w:p w14:paraId="13AE449A" w14:textId="172EEFD5" w:rsidR="00DA7984" w:rsidRPr="003D73E6" w:rsidRDefault="00DA7984" w:rsidP="00DA7984">
            <w:pPr>
              <w:jc w:val="center"/>
              <w:rPr>
                <w:sz w:val="22"/>
                <w:szCs w:val="22"/>
              </w:rPr>
            </w:pPr>
            <w:r w:rsidRPr="003D73E6">
              <w:rPr>
                <w:sz w:val="22"/>
                <w:szCs w:val="22"/>
              </w:rPr>
              <w:t>09.04.2024 № 398-р</w:t>
            </w:r>
          </w:p>
        </w:tc>
        <w:tc>
          <w:tcPr>
            <w:tcW w:w="1498" w:type="dxa"/>
          </w:tcPr>
          <w:p w14:paraId="1F8A7A60" w14:textId="10DF36F4" w:rsidR="00C13491" w:rsidRPr="0057739A" w:rsidRDefault="00DA7984" w:rsidP="00C1349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15.04.2024-16.05.2024</w:t>
            </w:r>
          </w:p>
        </w:tc>
        <w:tc>
          <w:tcPr>
            <w:tcW w:w="1564" w:type="dxa"/>
          </w:tcPr>
          <w:p w14:paraId="1E8571B8" w14:textId="0E925FC0" w:rsidR="00C13491" w:rsidRPr="0057739A" w:rsidRDefault="00DA7984" w:rsidP="00C1349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Акт от 16.05.2024</w:t>
            </w:r>
          </w:p>
        </w:tc>
        <w:tc>
          <w:tcPr>
            <w:tcW w:w="1368" w:type="dxa"/>
          </w:tcPr>
          <w:p w14:paraId="00686635" w14:textId="043A4297" w:rsidR="00C13491" w:rsidRPr="0057739A" w:rsidRDefault="00DA7984" w:rsidP="00C1349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да</w:t>
            </w:r>
          </w:p>
        </w:tc>
        <w:tc>
          <w:tcPr>
            <w:tcW w:w="1665" w:type="dxa"/>
          </w:tcPr>
          <w:p w14:paraId="4025A1DF" w14:textId="473DEBCB" w:rsidR="00C13491" w:rsidRPr="0057739A" w:rsidRDefault="00DA7984" w:rsidP="00C1349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да</w:t>
            </w:r>
          </w:p>
        </w:tc>
        <w:tc>
          <w:tcPr>
            <w:tcW w:w="1559" w:type="dxa"/>
          </w:tcPr>
          <w:p w14:paraId="7EBFBEB4" w14:textId="4772586E" w:rsidR="00C13491" w:rsidRPr="0057739A" w:rsidRDefault="00DA7984" w:rsidP="00C1349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нет</w:t>
            </w:r>
          </w:p>
        </w:tc>
        <w:tc>
          <w:tcPr>
            <w:tcW w:w="1207" w:type="dxa"/>
          </w:tcPr>
          <w:p w14:paraId="1D03EDB0" w14:textId="194201B0" w:rsidR="00C13491" w:rsidRPr="0057739A" w:rsidRDefault="00DA7984" w:rsidP="00C1349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нет</w:t>
            </w:r>
          </w:p>
        </w:tc>
      </w:tr>
      <w:tr w:rsidR="00C13491" w14:paraId="663F2276" w14:textId="77777777" w:rsidTr="00C13491">
        <w:tc>
          <w:tcPr>
            <w:tcW w:w="540" w:type="dxa"/>
          </w:tcPr>
          <w:p w14:paraId="07F17997" w14:textId="5E89ACEA" w:rsidR="00C13491" w:rsidRDefault="007C6D72" w:rsidP="00C13491">
            <w:pPr>
              <w:jc w:val="center"/>
            </w:pPr>
            <w:r>
              <w:lastRenderedPageBreak/>
              <w:t>5</w:t>
            </w:r>
            <w:r w:rsidR="001C22F5">
              <w:t>2</w:t>
            </w:r>
          </w:p>
        </w:tc>
        <w:tc>
          <w:tcPr>
            <w:tcW w:w="1908" w:type="dxa"/>
          </w:tcPr>
          <w:p w14:paraId="6B3D4D91" w14:textId="1146D039" w:rsidR="00DA7984" w:rsidRPr="003D73E6" w:rsidRDefault="00DA7984" w:rsidP="00DA7984">
            <w:pPr>
              <w:jc w:val="center"/>
              <w:rPr>
                <w:sz w:val="22"/>
                <w:szCs w:val="22"/>
              </w:rPr>
            </w:pPr>
            <w:r w:rsidRPr="003D73E6">
              <w:rPr>
                <w:sz w:val="22"/>
                <w:szCs w:val="22"/>
              </w:rPr>
              <w:t xml:space="preserve">Муниципальное бюджетное учреждение </w:t>
            </w:r>
          </w:p>
          <w:p w14:paraId="29D59EFA" w14:textId="77777777" w:rsidR="00DA7984" w:rsidRPr="003D73E6" w:rsidRDefault="00DA7984" w:rsidP="00DA7984">
            <w:pPr>
              <w:jc w:val="center"/>
              <w:rPr>
                <w:sz w:val="22"/>
                <w:szCs w:val="22"/>
              </w:rPr>
            </w:pPr>
            <w:r w:rsidRPr="003D73E6">
              <w:rPr>
                <w:sz w:val="22"/>
                <w:szCs w:val="22"/>
              </w:rPr>
              <w:t xml:space="preserve">«Центр бухгалтерского и технического </w:t>
            </w:r>
          </w:p>
          <w:p w14:paraId="3CEBD143" w14:textId="77777777" w:rsidR="00C13491" w:rsidRPr="003D73E6" w:rsidRDefault="00DA7984" w:rsidP="00DA7984">
            <w:pPr>
              <w:jc w:val="center"/>
              <w:rPr>
                <w:sz w:val="22"/>
                <w:szCs w:val="22"/>
              </w:rPr>
            </w:pPr>
            <w:r w:rsidRPr="003D73E6">
              <w:rPr>
                <w:sz w:val="22"/>
                <w:szCs w:val="22"/>
              </w:rPr>
              <w:t>обслуживания учреждений культуры»</w:t>
            </w:r>
            <w:r w:rsidR="00FE2640" w:rsidRPr="003D73E6">
              <w:rPr>
                <w:sz w:val="22"/>
                <w:szCs w:val="22"/>
              </w:rPr>
              <w:t>/</w:t>
            </w:r>
          </w:p>
          <w:p w14:paraId="55D24F06" w14:textId="07D66419" w:rsidR="00FE2640" w:rsidRPr="003D73E6" w:rsidRDefault="00FE2640" w:rsidP="00DA7984">
            <w:pPr>
              <w:jc w:val="center"/>
              <w:rPr>
                <w:sz w:val="22"/>
                <w:szCs w:val="22"/>
              </w:rPr>
            </w:pPr>
            <w:r w:rsidRPr="003D73E6">
              <w:rPr>
                <w:sz w:val="22"/>
                <w:szCs w:val="22"/>
              </w:rPr>
              <w:t>Землянская Н.Н.</w:t>
            </w:r>
          </w:p>
        </w:tc>
        <w:tc>
          <w:tcPr>
            <w:tcW w:w="2458" w:type="dxa"/>
          </w:tcPr>
          <w:p w14:paraId="002E89BA" w14:textId="246D8CDF" w:rsidR="00C13491" w:rsidRPr="003D73E6" w:rsidRDefault="00DA7984" w:rsidP="00C13491">
            <w:pPr>
              <w:jc w:val="center"/>
              <w:rPr>
                <w:sz w:val="22"/>
                <w:szCs w:val="22"/>
              </w:rPr>
            </w:pPr>
            <w:r w:rsidRPr="003D73E6">
              <w:rPr>
                <w:sz w:val="22"/>
                <w:szCs w:val="22"/>
              </w:rPr>
              <w:t>Проверка правильности начисления заработной платы в отношении заявителя Сухина М.Г.</w:t>
            </w:r>
          </w:p>
        </w:tc>
        <w:tc>
          <w:tcPr>
            <w:tcW w:w="2290" w:type="dxa"/>
          </w:tcPr>
          <w:p w14:paraId="6A311BC0" w14:textId="77777777" w:rsidR="00DA7984" w:rsidRPr="003D73E6" w:rsidRDefault="00DA7984" w:rsidP="00DA7984">
            <w:pPr>
              <w:jc w:val="center"/>
              <w:rPr>
                <w:sz w:val="22"/>
                <w:szCs w:val="22"/>
              </w:rPr>
            </w:pPr>
            <w:r w:rsidRPr="003D73E6">
              <w:rPr>
                <w:sz w:val="22"/>
                <w:szCs w:val="22"/>
              </w:rPr>
              <w:t>Администрация города Прокопьевска отдел внутреннего муниципального финансового контроля и контроля в сфере закупок</w:t>
            </w:r>
          </w:p>
          <w:p w14:paraId="1466514E" w14:textId="407BA3FD" w:rsidR="00C13491" w:rsidRPr="003D73E6" w:rsidRDefault="00DA7984" w:rsidP="00DA7984">
            <w:pPr>
              <w:jc w:val="center"/>
              <w:rPr>
                <w:sz w:val="22"/>
                <w:szCs w:val="22"/>
              </w:rPr>
            </w:pPr>
            <w:r w:rsidRPr="003D73E6">
              <w:rPr>
                <w:sz w:val="22"/>
                <w:szCs w:val="22"/>
              </w:rPr>
              <w:t>- распоряжение от</w:t>
            </w:r>
            <w:r w:rsidR="00BE611E" w:rsidRPr="003D73E6">
              <w:rPr>
                <w:sz w:val="22"/>
                <w:szCs w:val="22"/>
              </w:rPr>
              <w:t xml:space="preserve"> 29.05.2024 № 601-р</w:t>
            </w:r>
          </w:p>
        </w:tc>
        <w:tc>
          <w:tcPr>
            <w:tcW w:w="1498" w:type="dxa"/>
          </w:tcPr>
          <w:p w14:paraId="3449E1AC" w14:textId="4CDF1086" w:rsidR="00C13491" w:rsidRPr="0057739A" w:rsidRDefault="00DA7984" w:rsidP="00C1349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30.05.2024-04.06.2024</w:t>
            </w:r>
          </w:p>
        </w:tc>
        <w:tc>
          <w:tcPr>
            <w:tcW w:w="1564" w:type="dxa"/>
          </w:tcPr>
          <w:p w14:paraId="11635E82" w14:textId="6C72FA1E" w:rsidR="00C13491" w:rsidRPr="0057739A" w:rsidRDefault="00DA7984" w:rsidP="00C1349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Акт от 04.06.2024</w:t>
            </w:r>
          </w:p>
        </w:tc>
        <w:tc>
          <w:tcPr>
            <w:tcW w:w="1368" w:type="dxa"/>
          </w:tcPr>
          <w:p w14:paraId="2C2D50CF" w14:textId="60F56AC0" w:rsidR="00C13491" w:rsidRPr="0057739A" w:rsidRDefault="00DA7984" w:rsidP="00C1349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нет</w:t>
            </w:r>
          </w:p>
        </w:tc>
        <w:tc>
          <w:tcPr>
            <w:tcW w:w="1665" w:type="dxa"/>
          </w:tcPr>
          <w:p w14:paraId="6181D5C9" w14:textId="67C59CDA" w:rsidR="00C13491" w:rsidRPr="0057739A" w:rsidRDefault="00DA7984" w:rsidP="00C1349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14:paraId="4CF36FE3" w14:textId="4DFC47F1" w:rsidR="00C13491" w:rsidRPr="0057739A" w:rsidRDefault="00DA7984" w:rsidP="00C1349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нет</w:t>
            </w:r>
          </w:p>
        </w:tc>
        <w:tc>
          <w:tcPr>
            <w:tcW w:w="1207" w:type="dxa"/>
          </w:tcPr>
          <w:p w14:paraId="32183893" w14:textId="0DB9B244" w:rsidR="00C13491" w:rsidRPr="0057739A" w:rsidRDefault="00DA7984" w:rsidP="00C1349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нет</w:t>
            </w:r>
          </w:p>
        </w:tc>
      </w:tr>
      <w:tr w:rsidR="00DA7984" w14:paraId="6A962132" w14:textId="77777777" w:rsidTr="00C13491">
        <w:tc>
          <w:tcPr>
            <w:tcW w:w="540" w:type="dxa"/>
          </w:tcPr>
          <w:p w14:paraId="76B6E68A" w14:textId="4F16EE72" w:rsidR="00DA7984" w:rsidRDefault="00EF0AA8" w:rsidP="00C13491">
            <w:pPr>
              <w:jc w:val="center"/>
            </w:pPr>
            <w:r>
              <w:t>5</w:t>
            </w:r>
            <w:r w:rsidR="001C22F5">
              <w:t>3</w:t>
            </w:r>
          </w:p>
        </w:tc>
        <w:tc>
          <w:tcPr>
            <w:tcW w:w="1908" w:type="dxa"/>
          </w:tcPr>
          <w:p w14:paraId="1FB516DE" w14:textId="443B8DCF" w:rsidR="00DA7984" w:rsidRPr="003D73E6" w:rsidRDefault="00DA7984" w:rsidP="00DA7984">
            <w:pPr>
              <w:jc w:val="center"/>
              <w:rPr>
                <w:sz w:val="22"/>
                <w:szCs w:val="22"/>
              </w:rPr>
            </w:pPr>
            <w:r w:rsidRPr="003D73E6">
              <w:rPr>
                <w:sz w:val="22"/>
                <w:szCs w:val="22"/>
              </w:rPr>
              <w:t>Муниципальное автономного учреждения</w:t>
            </w:r>
          </w:p>
          <w:p w14:paraId="013B0304" w14:textId="6C330D7D" w:rsidR="00DA7984" w:rsidRPr="003D73E6" w:rsidRDefault="00DA7984" w:rsidP="00DA7984">
            <w:pPr>
              <w:jc w:val="center"/>
              <w:rPr>
                <w:sz w:val="22"/>
                <w:szCs w:val="22"/>
              </w:rPr>
            </w:pPr>
            <w:r w:rsidRPr="003D73E6">
              <w:rPr>
                <w:sz w:val="22"/>
                <w:szCs w:val="22"/>
              </w:rPr>
              <w:t>культуры «Дворец культуры «Ясная Поляна»</w:t>
            </w:r>
            <w:r w:rsidR="00FE2640" w:rsidRPr="003D73E6">
              <w:rPr>
                <w:sz w:val="22"/>
                <w:szCs w:val="22"/>
              </w:rPr>
              <w:t>/</w:t>
            </w:r>
          </w:p>
          <w:p w14:paraId="7D99700A" w14:textId="03EA04E6" w:rsidR="00FE2640" w:rsidRPr="003D73E6" w:rsidRDefault="00FE2640" w:rsidP="00DA7984">
            <w:pPr>
              <w:jc w:val="center"/>
              <w:rPr>
                <w:sz w:val="22"/>
                <w:szCs w:val="22"/>
              </w:rPr>
            </w:pPr>
            <w:r w:rsidRPr="003D73E6">
              <w:rPr>
                <w:sz w:val="22"/>
                <w:szCs w:val="22"/>
              </w:rPr>
              <w:t>Госман А.К.</w:t>
            </w:r>
          </w:p>
          <w:p w14:paraId="61B72BC6" w14:textId="77777777" w:rsidR="00DA7984" w:rsidRPr="003D73E6" w:rsidRDefault="00DA7984" w:rsidP="00DA79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8" w:type="dxa"/>
          </w:tcPr>
          <w:p w14:paraId="4B173DA5" w14:textId="53178113" w:rsidR="00DA7984" w:rsidRPr="003D73E6" w:rsidRDefault="00BE611E" w:rsidP="00C13491">
            <w:pPr>
              <w:jc w:val="center"/>
              <w:rPr>
                <w:sz w:val="22"/>
                <w:szCs w:val="22"/>
              </w:rPr>
            </w:pPr>
            <w:r w:rsidRPr="003D73E6">
              <w:rPr>
                <w:sz w:val="22"/>
                <w:szCs w:val="22"/>
              </w:rPr>
              <w:t>Проверка предоставления и использования субсидий, предоставленных из бюджета Прокопьевского городского округа Кемеровской области - Кузбасс автономному учреждению, и их отражения в бухгалтерском учете и бухгалтерской (финансовой) отчетности</w:t>
            </w:r>
          </w:p>
        </w:tc>
        <w:tc>
          <w:tcPr>
            <w:tcW w:w="2290" w:type="dxa"/>
          </w:tcPr>
          <w:p w14:paraId="13B1B32E" w14:textId="77777777" w:rsidR="00BE611E" w:rsidRPr="003D73E6" w:rsidRDefault="00BE611E" w:rsidP="00BE611E">
            <w:pPr>
              <w:jc w:val="center"/>
              <w:rPr>
                <w:sz w:val="22"/>
                <w:szCs w:val="22"/>
              </w:rPr>
            </w:pPr>
            <w:r w:rsidRPr="003D73E6">
              <w:rPr>
                <w:sz w:val="22"/>
                <w:szCs w:val="22"/>
              </w:rPr>
              <w:t>Администрация города Прокопьевска отдел внутреннего муниципального финансового контроля и контроля в сфере закупок</w:t>
            </w:r>
          </w:p>
          <w:p w14:paraId="55A4C04D" w14:textId="5AFC80FC" w:rsidR="00DA7984" w:rsidRPr="003D73E6" w:rsidRDefault="00BE611E" w:rsidP="00BE611E">
            <w:pPr>
              <w:jc w:val="center"/>
              <w:rPr>
                <w:sz w:val="22"/>
                <w:szCs w:val="22"/>
              </w:rPr>
            </w:pPr>
            <w:r w:rsidRPr="003D73E6">
              <w:rPr>
                <w:sz w:val="22"/>
                <w:szCs w:val="22"/>
              </w:rPr>
              <w:t>- распоряжение от   15.05.2024 № 549-р</w:t>
            </w:r>
          </w:p>
        </w:tc>
        <w:tc>
          <w:tcPr>
            <w:tcW w:w="1498" w:type="dxa"/>
          </w:tcPr>
          <w:p w14:paraId="2C723040" w14:textId="5D341415" w:rsidR="00DA7984" w:rsidRPr="0057739A" w:rsidRDefault="00BE611E" w:rsidP="00C1349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30.05.2024-04.06.2024</w:t>
            </w:r>
          </w:p>
        </w:tc>
        <w:tc>
          <w:tcPr>
            <w:tcW w:w="1564" w:type="dxa"/>
          </w:tcPr>
          <w:p w14:paraId="33B1DEC4" w14:textId="03F6F94B" w:rsidR="00DA7984" w:rsidRPr="0057739A" w:rsidRDefault="00BE611E" w:rsidP="00C1349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Акт от 07.06.2024</w:t>
            </w:r>
          </w:p>
        </w:tc>
        <w:tc>
          <w:tcPr>
            <w:tcW w:w="1368" w:type="dxa"/>
          </w:tcPr>
          <w:p w14:paraId="49BBE509" w14:textId="3B3BF03D" w:rsidR="00DA7984" w:rsidRPr="0057739A" w:rsidRDefault="00BE611E" w:rsidP="00C1349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да</w:t>
            </w:r>
          </w:p>
        </w:tc>
        <w:tc>
          <w:tcPr>
            <w:tcW w:w="1665" w:type="dxa"/>
          </w:tcPr>
          <w:p w14:paraId="484E7052" w14:textId="09D4F277" w:rsidR="00DA7984" w:rsidRPr="0057739A" w:rsidRDefault="00BE611E" w:rsidP="00C1349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да</w:t>
            </w:r>
          </w:p>
        </w:tc>
        <w:tc>
          <w:tcPr>
            <w:tcW w:w="1559" w:type="dxa"/>
          </w:tcPr>
          <w:p w14:paraId="0437E2C4" w14:textId="1041D537" w:rsidR="00DA7984" w:rsidRPr="0057739A" w:rsidRDefault="00BE611E" w:rsidP="00C1349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нет</w:t>
            </w:r>
          </w:p>
        </w:tc>
        <w:tc>
          <w:tcPr>
            <w:tcW w:w="1207" w:type="dxa"/>
          </w:tcPr>
          <w:p w14:paraId="6F033F09" w14:textId="23A324B0" w:rsidR="00DA7984" w:rsidRPr="0057739A" w:rsidRDefault="00BE611E" w:rsidP="00C13491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нет</w:t>
            </w:r>
          </w:p>
        </w:tc>
      </w:tr>
      <w:tr w:rsidR="00CB4796" w14:paraId="2312E030" w14:textId="77777777" w:rsidTr="00C13491">
        <w:tc>
          <w:tcPr>
            <w:tcW w:w="540" w:type="dxa"/>
          </w:tcPr>
          <w:p w14:paraId="63084013" w14:textId="7FA5BA97" w:rsidR="00CB4796" w:rsidRDefault="00EF0AA8" w:rsidP="00C13491">
            <w:pPr>
              <w:jc w:val="center"/>
            </w:pPr>
            <w:r>
              <w:t>5</w:t>
            </w:r>
            <w:r w:rsidR="001C22F5">
              <w:t>4</w:t>
            </w:r>
          </w:p>
        </w:tc>
        <w:tc>
          <w:tcPr>
            <w:tcW w:w="1908" w:type="dxa"/>
          </w:tcPr>
          <w:p w14:paraId="4E8EFE34" w14:textId="45A60202" w:rsidR="00CB4796" w:rsidRPr="0057739A" w:rsidRDefault="00CB4796" w:rsidP="00DA7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CB4796">
              <w:rPr>
                <w:sz w:val="22"/>
                <w:szCs w:val="22"/>
              </w:rPr>
              <w:t>униципально</w:t>
            </w:r>
            <w:r>
              <w:rPr>
                <w:sz w:val="22"/>
                <w:szCs w:val="22"/>
              </w:rPr>
              <w:t>е</w:t>
            </w:r>
            <w:r w:rsidRPr="00CB4796">
              <w:rPr>
                <w:sz w:val="22"/>
                <w:szCs w:val="22"/>
              </w:rPr>
              <w:t xml:space="preserve"> бюджетно</w:t>
            </w:r>
            <w:r>
              <w:rPr>
                <w:sz w:val="22"/>
                <w:szCs w:val="22"/>
              </w:rPr>
              <w:t xml:space="preserve">е </w:t>
            </w:r>
            <w:r w:rsidRPr="00CB4796">
              <w:rPr>
                <w:sz w:val="22"/>
                <w:szCs w:val="22"/>
              </w:rPr>
              <w:lastRenderedPageBreak/>
              <w:t>учреждени</w:t>
            </w:r>
            <w:r>
              <w:rPr>
                <w:sz w:val="22"/>
                <w:szCs w:val="22"/>
              </w:rPr>
              <w:t xml:space="preserve">е </w:t>
            </w:r>
            <w:r w:rsidRPr="00CB4796">
              <w:rPr>
                <w:sz w:val="22"/>
                <w:szCs w:val="22"/>
              </w:rPr>
              <w:t>дополнительного образования «Спортивная школа олимпийского резерва «Олимп»</w:t>
            </w:r>
          </w:p>
        </w:tc>
        <w:tc>
          <w:tcPr>
            <w:tcW w:w="2458" w:type="dxa"/>
          </w:tcPr>
          <w:p w14:paraId="5EBB00E8" w14:textId="4A5C7F60" w:rsidR="00CB4796" w:rsidRPr="0057739A" w:rsidRDefault="009F523D" w:rsidP="00C13491">
            <w:pPr>
              <w:jc w:val="center"/>
              <w:rPr>
                <w:sz w:val="22"/>
                <w:szCs w:val="22"/>
              </w:rPr>
            </w:pPr>
            <w:r w:rsidRPr="009F523D">
              <w:rPr>
                <w:sz w:val="22"/>
                <w:szCs w:val="22"/>
              </w:rPr>
              <w:lastRenderedPageBreak/>
              <w:t xml:space="preserve">Проверка соблюдения законодательства </w:t>
            </w:r>
            <w:r w:rsidRPr="009F523D">
              <w:rPr>
                <w:sz w:val="22"/>
                <w:szCs w:val="22"/>
              </w:rPr>
              <w:lastRenderedPageBreak/>
              <w:t>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</w:t>
            </w:r>
          </w:p>
        </w:tc>
        <w:tc>
          <w:tcPr>
            <w:tcW w:w="2290" w:type="dxa"/>
          </w:tcPr>
          <w:p w14:paraId="1F7A8E0E" w14:textId="77777777" w:rsidR="009F523D" w:rsidRPr="009F523D" w:rsidRDefault="009F523D" w:rsidP="009F523D">
            <w:pPr>
              <w:jc w:val="center"/>
              <w:rPr>
                <w:sz w:val="22"/>
                <w:szCs w:val="22"/>
              </w:rPr>
            </w:pPr>
            <w:r w:rsidRPr="009F523D">
              <w:rPr>
                <w:sz w:val="22"/>
                <w:szCs w:val="22"/>
              </w:rPr>
              <w:lastRenderedPageBreak/>
              <w:t xml:space="preserve">Администрация города Прокопьевска </w:t>
            </w:r>
            <w:r w:rsidRPr="009F523D">
              <w:rPr>
                <w:sz w:val="22"/>
                <w:szCs w:val="22"/>
              </w:rPr>
              <w:lastRenderedPageBreak/>
              <w:t>отдел внутреннего муниципального финансового контроля и контроля в сфере закупок</w:t>
            </w:r>
          </w:p>
          <w:p w14:paraId="471EB353" w14:textId="5AEE5E2F" w:rsidR="00CB4796" w:rsidRPr="0057739A" w:rsidRDefault="009F523D" w:rsidP="009F523D">
            <w:pPr>
              <w:jc w:val="center"/>
              <w:rPr>
                <w:sz w:val="22"/>
                <w:szCs w:val="22"/>
              </w:rPr>
            </w:pPr>
            <w:r w:rsidRPr="009F523D">
              <w:rPr>
                <w:sz w:val="22"/>
                <w:szCs w:val="22"/>
              </w:rPr>
              <w:t xml:space="preserve">- распоряжение от   </w:t>
            </w:r>
            <w:r>
              <w:rPr>
                <w:sz w:val="22"/>
                <w:szCs w:val="22"/>
              </w:rPr>
              <w:t>10.06.2024 № 654-р</w:t>
            </w:r>
          </w:p>
        </w:tc>
        <w:tc>
          <w:tcPr>
            <w:tcW w:w="1498" w:type="dxa"/>
          </w:tcPr>
          <w:p w14:paraId="7FD25855" w14:textId="31E4B7EF" w:rsidR="00CB4796" w:rsidRPr="0057739A" w:rsidRDefault="009F523D" w:rsidP="00C13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17.06.2024-05.07.2024</w:t>
            </w:r>
          </w:p>
        </w:tc>
        <w:tc>
          <w:tcPr>
            <w:tcW w:w="1564" w:type="dxa"/>
          </w:tcPr>
          <w:p w14:paraId="4393A545" w14:textId="0F217EF3" w:rsidR="00CB4796" w:rsidRPr="0057739A" w:rsidRDefault="009F523D" w:rsidP="00C13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 от 05.07.2024</w:t>
            </w:r>
          </w:p>
        </w:tc>
        <w:tc>
          <w:tcPr>
            <w:tcW w:w="1368" w:type="dxa"/>
          </w:tcPr>
          <w:p w14:paraId="12383397" w14:textId="644ACD27" w:rsidR="00CB4796" w:rsidRPr="0057739A" w:rsidRDefault="009F523D" w:rsidP="00C13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665" w:type="dxa"/>
          </w:tcPr>
          <w:p w14:paraId="111FF46F" w14:textId="24AD43F6" w:rsidR="00CB4796" w:rsidRPr="0057739A" w:rsidRDefault="009F523D" w:rsidP="00C13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11F1123B" w14:textId="4D17E705" w:rsidR="00CB4796" w:rsidRPr="0057739A" w:rsidRDefault="009F523D" w:rsidP="00C13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Документы направлены в </w:t>
            </w:r>
            <w:r>
              <w:rPr>
                <w:sz w:val="22"/>
                <w:szCs w:val="22"/>
              </w:rPr>
              <w:lastRenderedPageBreak/>
              <w:t xml:space="preserve">ГКУ Кузбасса № 01-6/1212 от 01.08.2024 </w:t>
            </w:r>
          </w:p>
        </w:tc>
        <w:tc>
          <w:tcPr>
            <w:tcW w:w="1207" w:type="dxa"/>
          </w:tcPr>
          <w:p w14:paraId="685514FB" w14:textId="77777777" w:rsidR="00CB4796" w:rsidRPr="0057739A" w:rsidRDefault="00CB4796" w:rsidP="00C13491">
            <w:pPr>
              <w:jc w:val="center"/>
              <w:rPr>
                <w:sz w:val="22"/>
                <w:szCs w:val="22"/>
              </w:rPr>
            </w:pPr>
          </w:p>
        </w:tc>
      </w:tr>
      <w:tr w:rsidR="00CB4796" w14:paraId="0DFB7D1D" w14:textId="77777777" w:rsidTr="00C13491">
        <w:tc>
          <w:tcPr>
            <w:tcW w:w="540" w:type="dxa"/>
          </w:tcPr>
          <w:p w14:paraId="188729C3" w14:textId="1BD8C6DE" w:rsidR="00CB4796" w:rsidRDefault="00EF0AA8" w:rsidP="00C13491">
            <w:pPr>
              <w:jc w:val="center"/>
            </w:pPr>
            <w:r>
              <w:t>5</w:t>
            </w:r>
            <w:r w:rsidR="001C22F5">
              <w:t>5</w:t>
            </w:r>
          </w:p>
        </w:tc>
        <w:tc>
          <w:tcPr>
            <w:tcW w:w="1908" w:type="dxa"/>
          </w:tcPr>
          <w:p w14:paraId="1459EDA5" w14:textId="381B0E10" w:rsidR="00CB4796" w:rsidRPr="0057739A" w:rsidRDefault="009F523D" w:rsidP="00DA7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9F523D">
              <w:rPr>
                <w:sz w:val="22"/>
                <w:szCs w:val="22"/>
              </w:rPr>
              <w:t>униципально</w:t>
            </w:r>
            <w:r>
              <w:rPr>
                <w:sz w:val="22"/>
                <w:szCs w:val="22"/>
              </w:rPr>
              <w:t>е</w:t>
            </w:r>
            <w:r w:rsidRPr="009F523D">
              <w:rPr>
                <w:sz w:val="22"/>
                <w:szCs w:val="22"/>
              </w:rPr>
              <w:t xml:space="preserve"> унитарно</w:t>
            </w:r>
            <w:r>
              <w:rPr>
                <w:sz w:val="22"/>
                <w:szCs w:val="22"/>
              </w:rPr>
              <w:t xml:space="preserve">е </w:t>
            </w:r>
            <w:r w:rsidRPr="009F523D">
              <w:rPr>
                <w:sz w:val="22"/>
                <w:szCs w:val="22"/>
              </w:rPr>
              <w:t>предприяти</w:t>
            </w:r>
            <w:r>
              <w:rPr>
                <w:sz w:val="22"/>
                <w:szCs w:val="22"/>
              </w:rPr>
              <w:t xml:space="preserve">е </w:t>
            </w:r>
            <w:r w:rsidRPr="009F523D">
              <w:rPr>
                <w:sz w:val="22"/>
                <w:szCs w:val="22"/>
              </w:rPr>
              <w:t>«Аптека № 177»</w:t>
            </w:r>
          </w:p>
        </w:tc>
        <w:tc>
          <w:tcPr>
            <w:tcW w:w="2458" w:type="dxa"/>
          </w:tcPr>
          <w:p w14:paraId="58FE7F94" w14:textId="25CCCF5C" w:rsidR="00CB4796" w:rsidRPr="0057739A" w:rsidRDefault="009F523D" w:rsidP="00C13491">
            <w:pPr>
              <w:jc w:val="center"/>
              <w:rPr>
                <w:sz w:val="22"/>
                <w:szCs w:val="22"/>
              </w:rPr>
            </w:pPr>
            <w:r w:rsidRPr="009F523D">
              <w:rPr>
                <w:sz w:val="22"/>
                <w:szCs w:val="22"/>
              </w:rPr>
              <w:t>Проверка финансово -хозяйственной деятельности объекта контроля</w:t>
            </w:r>
          </w:p>
        </w:tc>
        <w:tc>
          <w:tcPr>
            <w:tcW w:w="2290" w:type="dxa"/>
          </w:tcPr>
          <w:p w14:paraId="69E4F081" w14:textId="77777777" w:rsidR="009F523D" w:rsidRPr="009F523D" w:rsidRDefault="009F523D" w:rsidP="009F523D">
            <w:pPr>
              <w:jc w:val="center"/>
              <w:rPr>
                <w:sz w:val="22"/>
                <w:szCs w:val="22"/>
              </w:rPr>
            </w:pPr>
            <w:r w:rsidRPr="009F523D">
              <w:rPr>
                <w:sz w:val="22"/>
                <w:szCs w:val="22"/>
              </w:rPr>
              <w:t>Администрация города Прокопьевска отдел внутреннего муниципального финансового контроля и контроля в сфере закупок</w:t>
            </w:r>
          </w:p>
          <w:p w14:paraId="36713C58" w14:textId="2FE104E5" w:rsidR="00CB4796" w:rsidRPr="0057739A" w:rsidRDefault="009F523D" w:rsidP="009F523D">
            <w:pPr>
              <w:jc w:val="center"/>
              <w:rPr>
                <w:sz w:val="22"/>
                <w:szCs w:val="22"/>
              </w:rPr>
            </w:pPr>
            <w:r w:rsidRPr="009F523D">
              <w:rPr>
                <w:sz w:val="22"/>
                <w:szCs w:val="22"/>
              </w:rPr>
              <w:t xml:space="preserve">- распоряжение от   </w:t>
            </w:r>
            <w:r>
              <w:rPr>
                <w:sz w:val="22"/>
                <w:szCs w:val="22"/>
              </w:rPr>
              <w:t>02.07.2024 № 743-р</w:t>
            </w:r>
          </w:p>
        </w:tc>
        <w:tc>
          <w:tcPr>
            <w:tcW w:w="1498" w:type="dxa"/>
          </w:tcPr>
          <w:p w14:paraId="3124D762" w14:textId="19B257B5" w:rsidR="00CB4796" w:rsidRPr="0057739A" w:rsidRDefault="009F523D" w:rsidP="00C13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08.07.2024-26.07.2024</w:t>
            </w:r>
          </w:p>
        </w:tc>
        <w:tc>
          <w:tcPr>
            <w:tcW w:w="1564" w:type="dxa"/>
          </w:tcPr>
          <w:p w14:paraId="6D679527" w14:textId="5C10C059" w:rsidR="00CB4796" w:rsidRPr="0057739A" w:rsidRDefault="009F523D" w:rsidP="00C13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 от 26.07.2024</w:t>
            </w:r>
          </w:p>
        </w:tc>
        <w:tc>
          <w:tcPr>
            <w:tcW w:w="1368" w:type="dxa"/>
          </w:tcPr>
          <w:p w14:paraId="39D1EF1B" w14:textId="422CA526" w:rsidR="00CB4796" w:rsidRPr="0057739A" w:rsidRDefault="009F523D" w:rsidP="00C13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665" w:type="dxa"/>
          </w:tcPr>
          <w:p w14:paraId="45CEB50D" w14:textId="45C88B08" w:rsidR="00CB4796" w:rsidRPr="0057739A" w:rsidRDefault="009F523D" w:rsidP="00C13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26049030" w14:textId="398A7EC9" w:rsidR="00CB4796" w:rsidRPr="0057739A" w:rsidRDefault="009F523D" w:rsidP="00C13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7" w:type="dxa"/>
          </w:tcPr>
          <w:p w14:paraId="181C3A76" w14:textId="112EA66F" w:rsidR="00CB4796" w:rsidRPr="0057739A" w:rsidRDefault="009F523D" w:rsidP="00C13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B4796" w14:paraId="0EAE0544" w14:textId="77777777" w:rsidTr="00C13491">
        <w:tc>
          <w:tcPr>
            <w:tcW w:w="540" w:type="dxa"/>
          </w:tcPr>
          <w:p w14:paraId="6AE4C4ED" w14:textId="736B57F4" w:rsidR="00CB4796" w:rsidRDefault="00EF0AA8" w:rsidP="00C13491">
            <w:pPr>
              <w:jc w:val="center"/>
            </w:pPr>
            <w:r>
              <w:t>5</w:t>
            </w:r>
            <w:r w:rsidR="001C22F5">
              <w:t>6</w:t>
            </w:r>
          </w:p>
        </w:tc>
        <w:tc>
          <w:tcPr>
            <w:tcW w:w="1908" w:type="dxa"/>
          </w:tcPr>
          <w:p w14:paraId="6563A5F1" w14:textId="33876B1C" w:rsidR="00CB4796" w:rsidRPr="0057739A" w:rsidRDefault="009F523D" w:rsidP="00DA7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9F523D">
              <w:rPr>
                <w:sz w:val="22"/>
                <w:szCs w:val="22"/>
              </w:rPr>
              <w:t>униципально</w:t>
            </w:r>
            <w:r>
              <w:rPr>
                <w:sz w:val="22"/>
                <w:szCs w:val="22"/>
              </w:rPr>
              <w:t>е</w:t>
            </w:r>
            <w:r w:rsidRPr="009F523D">
              <w:rPr>
                <w:sz w:val="22"/>
                <w:szCs w:val="22"/>
              </w:rPr>
              <w:t xml:space="preserve"> бюджетно</w:t>
            </w:r>
            <w:r>
              <w:rPr>
                <w:sz w:val="22"/>
                <w:szCs w:val="22"/>
              </w:rPr>
              <w:t xml:space="preserve">е </w:t>
            </w:r>
            <w:r w:rsidRPr="009F523D">
              <w:rPr>
                <w:sz w:val="22"/>
                <w:szCs w:val="22"/>
              </w:rPr>
              <w:t>учреждени</w:t>
            </w:r>
            <w:r>
              <w:rPr>
                <w:sz w:val="22"/>
                <w:szCs w:val="22"/>
              </w:rPr>
              <w:t>е</w:t>
            </w:r>
            <w:r w:rsidRPr="009F523D">
              <w:rPr>
                <w:sz w:val="22"/>
                <w:szCs w:val="22"/>
              </w:rPr>
              <w:t xml:space="preserve"> «Центр социального обслуживания населения»</w:t>
            </w:r>
          </w:p>
        </w:tc>
        <w:tc>
          <w:tcPr>
            <w:tcW w:w="2458" w:type="dxa"/>
          </w:tcPr>
          <w:p w14:paraId="3AE1F37B" w14:textId="7B78ACE1" w:rsidR="00CB4796" w:rsidRPr="0057739A" w:rsidRDefault="009F523D" w:rsidP="00C13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F523D">
              <w:rPr>
                <w:sz w:val="22"/>
                <w:szCs w:val="22"/>
              </w:rPr>
              <w:t xml:space="preserve">облюдение законодательства Российской Федерации и иных нормативных правовых актов Российской Федерации о контрактной системе </w:t>
            </w:r>
            <w:r w:rsidRPr="009F523D">
              <w:rPr>
                <w:sz w:val="22"/>
                <w:szCs w:val="22"/>
              </w:rPr>
              <w:lastRenderedPageBreak/>
              <w:t>в сфере закупок товаров, работ, услуг для обеспечения муниципальных нужд</w:t>
            </w:r>
          </w:p>
        </w:tc>
        <w:tc>
          <w:tcPr>
            <w:tcW w:w="2290" w:type="dxa"/>
          </w:tcPr>
          <w:p w14:paraId="29E75FE9" w14:textId="77777777" w:rsidR="009F523D" w:rsidRPr="009F523D" w:rsidRDefault="009F523D" w:rsidP="009F523D">
            <w:pPr>
              <w:jc w:val="center"/>
              <w:rPr>
                <w:sz w:val="22"/>
                <w:szCs w:val="22"/>
              </w:rPr>
            </w:pPr>
            <w:r w:rsidRPr="009F523D">
              <w:rPr>
                <w:sz w:val="22"/>
                <w:szCs w:val="22"/>
              </w:rPr>
              <w:lastRenderedPageBreak/>
              <w:t>Администрация города Прокопьевска отдел внутреннего муниципального финансового контроля и контроля в сфере закупок</w:t>
            </w:r>
          </w:p>
          <w:p w14:paraId="094682DD" w14:textId="1ECBEAF0" w:rsidR="00CB4796" w:rsidRPr="0057739A" w:rsidRDefault="009F523D" w:rsidP="009F523D">
            <w:pPr>
              <w:jc w:val="center"/>
              <w:rPr>
                <w:sz w:val="22"/>
                <w:szCs w:val="22"/>
              </w:rPr>
            </w:pPr>
            <w:r w:rsidRPr="009F523D">
              <w:rPr>
                <w:sz w:val="22"/>
                <w:szCs w:val="22"/>
              </w:rPr>
              <w:lastRenderedPageBreak/>
              <w:t xml:space="preserve">- распоряжение от   </w:t>
            </w:r>
            <w:r>
              <w:rPr>
                <w:sz w:val="22"/>
                <w:szCs w:val="22"/>
              </w:rPr>
              <w:t>30.07.2024 № 833-р</w:t>
            </w:r>
          </w:p>
        </w:tc>
        <w:tc>
          <w:tcPr>
            <w:tcW w:w="1498" w:type="dxa"/>
          </w:tcPr>
          <w:p w14:paraId="71170F34" w14:textId="1C4CEFA0" w:rsidR="00CB4796" w:rsidRPr="0057739A" w:rsidRDefault="009F523D" w:rsidP="00C13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05.08.2024-21.08.2024</w:t>
            </w:r>
          </w:p>
        </w:tc>
        <w:tc>
          <w:tcPr>
            <w:tcW w:w="1564" w:type="dxa"/>
          </w:tcPr>
          <w:p w14:paraId="1CAF4391" w14:textId="1B751E63" w:rsidR="00CB4796" w:rsidRPr="0057739A" w:rsidRDefault="009F523D" w:rsidP="00C13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 от 21.08.2024</w:t>
            </w:r>
          </w:p>
        </w:tc>
        <w:tc>
          <w:tcPr>
            <w:tcW w:w="1368" w:type="dxa"/>
          </w:tcPr>
          <w:p w14:paraId="0ABFC6F4" w14:textId="6FA6994A" w:rsidR="00CB4796" w:rsidRPr="0057739A" w:rsidRDefault="009F523D" w:rsidP="00C13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665" w:type="dxa"/>
          </w:tcPr>
          <w:p w14:paraId="7A4037BC" w14:textId="7394A7F3" w:rsidR="00CB4796" w:rsidRPr="0057739A" w:rsidRDefault="009F523D" w:rsidP="00C13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0CA710E0" w14:textId="65B0A2D2" w:rsidR="00CB4796" w:rsidRPr="0057739A" w:rsidRDefault="009F523D" w:rsidP="00C13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7" w:type="dxa"/>
          </w:tcPr>
          <w:p w14:paraId="003F124F" w14:textId="44634F0B" w:rsidR="00CB4796" w:rsidRPr="0057739A" w:rsidRDefault="009F523D" w:rsidP="00C13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B4796" w14:paraId="51F8E60D" w14:textId="77777777" w:rsidTr="00C13491">
        <w:tc>
          <w:tcPr>
            <w:tcW w:w="540" w:type="dxa"/>
          </w:tcPr>
          <w:p w14:paraId="1E2E5A38" w14:textId="1B481AE0" w:rsidR="00CB4796" w:rsidRDefault="00EF0AA8" w:rsidP="00C13491">
            <w:pPr>
              <w:jc w:val="center"/>
            </w:pPr>
            <w:r>
              <w:t>5</w:t>
            </w:r>
            <w:r w:rsidR="001C22F5">
              <w:t>7</w:t>
            </w:r>
          </w:p>
        </w:tc>
        <w:tc>
          <w:tcPr>
            <w:tcW w:w="1908" w:type="dxa"/>
          </w:tcPr>
          <w:p w14:paraId="7347EB4F" w14:textId="0167CD9F" w:rsidR="00CB4796" w:rsidRPr="0057739A" w:rsidRDefault="009F523D" w:rsidP="00DA7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9F523D">
              <w:rPr>
                <w:sz w:val="22"/>
                <w:szCs w:val="22"/>
              </w:rPr>
              <w:t>униципально</w:t>
            </w:r>
            <w:r>
              <w:rPr>
                <w:sz w:val="22"/>
                <w:szCs w:val="22"/>
              </w:rPr>
              <w:t>е</w:t>
            </w:r>
            <w:r w:rsidRPr="009F523D">
              <w:rPr>
                <w:sz w:val="22"/>
                <w:szCs w:val="22"/>
              </w:rPr>
              <w:t xml:space="preserve"> казенно</w:t>
            </w:r>
            <w:r>
              <w:rPr>
                <w:sz w:val="22"/>
                <w:szCs w:val="22"/>
              </w:rPr>
              <w:t>е</w:t>
            </w:r>
            <w:r w:rsidRPr="009F523D">
              <w:rPr>
                <w:sz w:val="22"/>
                <w:szCs w:val="22"/>
              </w:rPr>
              <w:t xml:space="preserve"> учреждени</w:t>
            </w:r>
            <w:r>
              <w:rPr>
                <w:sz w:val="22"/>
                <w:szCs w:val="22"/>
              </w:rPr>
              <w:t>е</w:t>
            </w:r>
            <w:r w:rsidRPr="009F523D">
              <w:rPr>
                <w:sz w:val="22"/>
                <w:szCs w:val="22"/>
              </w:rPr>
              <w:t xml:space="preserve"> «Служба жилищно-коммунального хозяйства и благоустройства»</w:t>
            </w:r>
          </w:p>
        </w:tc>
        <w:tc>
          <w:tcPr>
            <w:tcW w:w="2458" w:type="dxa"/>
          </w:tcPr>
          <w:p w14:paraId="291B3527" w14:textId="7F3BD025" w:rsidR="00CB4796" w:rsidRPr="0057739A" w:rsidRDefault="009F523D" w:rsidP="00C13491">
            <w:pPr>
              <w:jc w:val="center"/>
              <w:rPr>
                <w:sz w:val="22"/>
                <w:szCs w:val="22"/>
              </w:rPr>
            </w:pPr>
            <w:r w:rsidRPr="009F523D">
              <w:rPr>
                <w:sz w:val="22"/>
                <w:szCs w:val="22"/>
              </w:rPr>
              <w:t>Проверка финансово -хозяйственной деятельности объекта контроля</w:t>
            </w:r>
          </w:p>
        </w:tc>
        <w:tc>
          <w:tcPr>
            <w:tcW w:w="2290" w:type="dxa"/>
          </w:tcPr>
          <w:p w14:paraId="700C9963" w14:textId="77777777" w:rsidR="009F523D" w:rsidRPr="009F523D" w:rsidRDefault="009F523D" w:rsidP="009F523D">
            <w:pPr>
              <w:jc w:val="center"/>
              <w:rPr>
                <w:sz w:val="22"/>
                <w:szCs w:val="22"/>
              </w:rPr>
            </w:pPr>
            <w:r w:rsidRPr="009F523D">
              <w:rPr>
                <w:sz w:val="22"/>
                <w:szCs w:val="22"/>
              </w:rPr>
              <w:t>Администрация города Прокопьевска отдел внутреннего муниципального финансового контроля и контроля в сфере закупок</w:t>
            </w:r>
          </w:p>
          <w:p w14:paraId="13D2F1F6" w14:textId="5782880E" w:rsidR="00CB4796" w:rsidRPr="0057739A" w:rsidRDefault="009F523D" w:rsidP="009F523D">
            <w:pPr>
              <w:jc w:val="center"/>
              <w:rPr>
                <w:sz w:val="22"/>
                <w:szCs w:val="22"/>
              </w:rPr>
            </w:pPr>
            <w:r w:rsidRPr="009F523D">
              <w:rPr>
                <w:sz w:val="22"/>
                <w:szCs w:val="22"/>
              </w:rPr>
              <w:t xml:space="preserve">- распоряжение от   </w:t>
            </w:r>
            <w:r>
              <w:rPr>
                <w:sz w:val="22"/>
                <w:szCs w:val="22"/>
              </w:rPr>
              <w:t>03.09.2024 № 990-р</w:t>
            </w:r>
          </w:p>
        </w:tc>
        <w:tc>
          <w:tcPr>
            <w:tcW w:w="1498" w:type="dxa"/>
          </w:tcPr>
          <w:p w14:paraId="1E992736" w14:textId="4A70688E" w:rsidR="00CB4796" w:rsidRPr="0057739A" w:rsidRDefault="009F523D" w:rsidP="00C13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06.09.2024-20.09.2024</w:t>
            </w:r>
          </w:p>
        </w:tc>
        <w:tc>
          <w:tcPr>
            <w:tcW w:w="1564" w:type="dxa"/>
          </w:tcPr>
          <w:p w14:paraId="748208F9" w14:textId="2447DE25" w:rsidR="00CB4796" w:rsidRPr="0057739A" w:rsidRDefault="009F523D" w:rsidP="00C13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 от 20.09.2024</w:t>
            </w:r>
          </w:p>
        </w:tc>
        <w:tc>
          <w:tcPr>
            <w:tcW w:w="1368" w:type="dxa"/>
          </w:tcPr>
          <w:p w14:paraId="3B9F27CD" w14:textId="557A0478" w:rsidR="00CB4796" w:rsidRPr="0057739A" w:rsidRDefault="009F523D" w:rsidP="00C13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665" w:type="dxa"/>
          </w:tcPr>
          <w:p w14:paraId="63C6BA50" w14:textId="450A5F9D" w:rsidR="00CB4796" w:rsidRPr="0057739A" w:rsidRDefault="009F523D" w:rsidP="00C13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59E67CE8" w14:textId="3A02D2B7" w:rsidR="00CB4796" w:rsidRPr="0057739A" w:rsidRDefault="009F523D" w:rsidP="00C13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7" w:type="dxa"/>
          </w:tcPr>
          <w:p w14:paraId="7A52B50E" w14:textId="195A97AA" w:rsidR="00CB4796" w:rsidRPr="0057739A" w:rsidRDefault="009F523D" w:rsidP="00C13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B4796" w14:paraId="574223E5" w14:textId="77777777" w:rsidTr="00C13491">
        <w:tc>
          <w:tcPr>
            <w:tcW w:w="540" w:type="dxa"/>
          </w:tcPr>
          <w:p w14:paraId="7A575CDB" w14:textId="6912F623" w:rsidR="00CB4796" w:rsidRDefault="00DD7B3B" w:rsidP="00C13491">
            <w:pPr>
              <w:jc w:val="center"/>
            </w:pPr>
            <w:r>
              <w:t>5</w:t>
            </w:r>
            <w:r w:rsidR="001C22F5">
              <w:t>8</w:t>
            </w:r>
          </w:p>
        </w:tc>
        <w:tc>
          <w:tcPr>
            <w:tcW w:w="1908" w:type="dxa"/>
          </w:tcPr>
          <w:p w14:paraId="049227A9" w14:textId="61DB23F5" w:rsidR="00CB4796" w:rsidRPr="0057739A" w:rsidRDefault="0032404D" w:rsidP="00DA7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32404D">
              <w:rPr>
                <w:sz w:val="22"/>
                <w:szCs w:val="22"/>
              </w:rPr>
              <w:t>униципально</w:t>
            </w:r>
            <w:r>
              <w:rPr>
                <w:sz w:val="22"/>
                <w:szCs w:val="22"/>
              </w:rPr>
              <w:t>е</w:t>
            </w:r>
            <w:r w:rsidRPr="0032404D">
              <w:rPr>
                <w:sz w:val="22"/>
                <w:szCs w:val="22"/>
              </w:rPr>
              <w:t xml:space="preserve"> автономно</w:t>
            </w:r>
            <w:r>
              <w:rPr>
                <w:sz w:val="22"/>
                <w:szCs w:val="22"/>
              </w:rPr>
              <w:t>е</w:t>
            </w:r>
            <w:r w:rsidRPr="0032404D">
              <w:rPr>
                <w:sz w:val="22"/>
                <w:szCs w:val="22"/>
              </w:rPr>
              <w:t xml:space="preserve"> учрежден</w:t>
            </w:r>
            <w:r>
              <w:rPr>
                <w:sz w:val="22"/>
                <w:szCs w:val="22"/>
              </w:rPr>
              <w:t>ие</w:t>
            </w:r>
            <w:r w:rsidRPr="0032404D">
              <w:rPr>
                <w:sz w:val="22"/>
                <w:szCs w:val="22"/>
              </w:rPr>
              <w:t xml:space="preserve"> «Центр бухгалтерского и технического обслуживания образования»</w:t>
            </w:r>
          </w:p>
        </w:tc>
        <w:tc>
          <w:tcPr>
            <w:tcW w:w="2458" w:type="dxa"/>
          </w:tcPr>
          <w:p w14:paraId="760839A9" w14:textId="49EE0406" w:rsidR="00CB4796" w:rsidRPr="0057739A" w:rsidRDefault="0032404D" w:rsidP="00C13491">
            <w:pPr>
              <w:jc w:val="center"/>
              <w:rPr>
                <w:sz w:val="22"/>
                <w:szCs w:val="22"/>
              </w:rPr>
            </w:pPr>
            <w:r w:rsidRPr="0032404D">
              <w:rPr>
                <w:sz w:val="22"/>
                <w:szCs w:val="22"/>
              </w:rPr>
              <w:t>Проверка обоснованности и правильности начисления заработной платы работников учреждения</w:t>
            </w:r>
          </w:p>
        </w:tc>
        <w:tc>
          <w:tcPr>
            <w:tcW w:w="2290" w:type="dxa"/>
          </w:tcPr>
          <w:p w14:paraId="228B55AA" w14:textId="77777777" w:rsidR="0032404D" w:rsidRPr="0032404D" w:rsidRDefault="0032404D" w:rsidP="0032404D">
            <w:pPr>
              <w:jc w:val="center"/>
              <w:rPr>
                <w:sz w:val="22"/>
                <w:szCs w:val="22"/>
              </w:rPr>
            </w:pPr>
            <w:r w:rsidRPr="0032404D">
              <w:rPr>
                <w:sz w:val="22"/>
                <w:szCs w:val="22"/>
              </w:rPr>
              <w:t>Администрация города Прокопьевска отдел внутреннего муниципального финансового контроля и контроля в сфере закупок</w:t>
            </w:r>
          </w:p>
          <w:p w14:paraId="3498FC3C" w14:textId="578A46DA" w:rsidR="00CB4796" w:rsidRPr="0057739A" w:rsidRDefault="0032404D" w:rsidP="0032404D">
            <w:pPr>
              <w:jc w:val="center"/>
              <w:rPr>
                <w:sz w:val="22"/>
                <w:szCs w:val="22"/>
              </w:rPr>
            </w:pPr>
            <w:r w:rsidRPr="0032404D">
              <w:rPr>
                <w:sz w:val="22"/>
                <w:szCs w:val="22"/>
              </w:rPr>
              <w:t xml:space="preserve">- распоряжение от   </w:t>
            </w:r>
            <w:r>
              <w:rPr>
                <w:sz w:val="22"/>
                <w:szCs w:val="22"/>
              </w:rPr>
              <w:t>13.09.2024 № 1012-р</w:t>
            </w:r>
          </w:p>
        </w:tc>
        <w:tc>
          <w:tcPr>
            <w:tcW w:w="1498" w:type="dxa"/>
          </w:tcPr>
          <w:p w14:paraId="6C115CBD" w14:textId="7EFEAF84" w:rsidR="00CB4796" w:rsidRPr="0057739A" w:rsidRDefault="0032404D" w:rsidP="00C13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16.09.2024-27.09.2024</w:t>
            </w:r>
          </w:p>
        </w:tc>
        <w:tc>
          <w:tcPr>
            <w:tcW w:w="1564" w:type="dxa"/>
          </w:tcPr>
          <w:p w14:paraId="711FC1C8" w14:textId="4A95707D" w:rsidR="00CB4796" w:rsidRPr="0057739A" w:rsidRDefault="0032404D" w:rsidP="00C13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 от 01.10.2024</w:t>
            </w:r>
          </w:p>
        </w:tc>
        <w:tc>
          <w:tcPr>
            <w:tcW w:w="1368" w:type="dxa"/>
          </w:tcPr>
          <w:p w14:paraId="6A5A1110" w14:textId="17702C66" w:rsidR="00CB4796" w:rsidRPr="0057739A" w:rsidRDefault="0032404D" w:rsidP="00C13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665" w:type="dxa"/>
          </w:tcPr>
          <w:p w14:paraId="1C4D72F3" w14:textId="2C688FC4" w:rsidR="00CB4796" w:rsidRPr="0057739A" w:rsidRDefault="0032404D" w:rsidP="00C13491">
            <w:pPr>
              <w:jc w:val="center"/>
              <w:rPr>
                <w:sz w:val="22"/>
                <w:szCs w:val="22"/>
              </w:rPr>
            </w:pPr>
            <w:r w:rsidRPr="0032404D">
              <w:rPr>
                <w:sz w:val="22"/>
                <w:szCs w:val="22"/>
              </w:rPr>
              <w:t>Пред</w:t>
            </w:r>
            <w:r>
              <w:rPr>
                <w:sz w:val="22"/>
                <w:szCs w:val="22"/>
              </w:rPr>
              <w:t>ставление</w:t>
            </w:r>
            <w:r w:rsidRPr="0032404D">
              <w:rPr>
                <w:sz w:val="22"/>
                <w:szCs w:val="22"/>
              </w:rPr>
              <w:t xml:space="preserve">№ 62 от 26.03.2024            </w:t>
            </w:r>
          </w:p>
        </w:tc>
        <w:tc>
          <w:tcPr>
            <w:tcW w:w="1559" w:type="dxa"/>
          </w:tcPr>
          <w:p w14:paraId="623F897A" w14:textId="77777777" w:rsidR="00CB4796" w:rsidRPr="0057739A" w:rsidRDefault="00CB4796" w:rsidP="00C134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</w:tcPr>
          <w:p w14:paraId="3A89E5D0" w14:textId="77777777" w:rsidR="00CB4796" w:rsidRPr="0057739A" w:rsidRDefault="00CB4796" w:rsidP="00C13491">
            <w:pPr>
              <w:jc w:val="center"/>
              <w:rPr>
                <w:sz w:val="22"/>
                <w:szCs w:val="22"/>
              </w:rPr>
            </w:pPr>
          </w:p>
        </w:tc>
      </w:tr>
      <w:tr w:rsidR="00CB4796" w14:paraId="4FC74814" w14:textId="77777777" w:rsidTr="00C13491">
        <w:tc>
          <w:tcPr>
            <w:tcW w:w="540" w:type="dxa"/>
          </w:tcPr>
          <w:p w14:paraId="3007593B" w14:textId="3A8A8E41" w:rsidR="00CB4796" w:rsidRDefault="001C22F5" w:rsidP="00C13491">
            <w:pPr>
              <w:jc w:val="center"/>
            </w:pPr>
            <w:r>
              <w:t>59</w:t>
            </w:r>
          </w:p>
        </w:tc>
        <w:tc>
          <w:tcPr>
            <w:tcW w:w="1908" w:type="dxa"/>
          </w:tcPr>
          <w:p w14:paraId="24F6F5DE" w14:textId="0273CFEF" w:rsidR="00CB4796" w:rsidRPr="0057739A" w:rsidRDefault="00044905" w:rsidP="00DA7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044905">
              <w:rPr>
                <w:sz w:val="22"/>
                <w:szCs w:val="22"/>
              </w:rPr>
              <w:t>униципально</w:t>
            </w:r>
            <w:r>
              <w:rPr>
                <w:sz w:val="22"/>
                <w:szCs w:val="22"/>
              </w:rPr>
              <w:t xml:space="preserve">е </w:t>
            </w:r>
            <w:r w:rsidRPr="00044905">
              <w:rPr>
                <w:sz w:val="22"/>
                <w:szCs w:val="22"/>
              </w:rPr>
              <w:t>бюджетно</w:t>
            </w:r>
            <w:r>
              <w:rPr>
                <w:sz w:val="22"/>
                <w:szCs w:val="22"/>
              </w:rPr>
              <w:t>е</w:t>
            </w:r>
            <w:r w:rsidRPr="00044905">
              <w:rPr>
                <w:sz w:val="22"/>
                <w:szCs w:val="22"/>
              </w:rPr>
              <w:t xml:space="preserve"> общеобразовательно</w:t>
            </w:r>
            <w:r>
              <w:rPr>
                <w:sz w:val="22"/>
                <w:szCs w:val="22"/>
              </w:rPr>
              <w:t>е</w:t>
            </w:r>
            <w:r w:rsidRPr="00044905">
              <w:rPr>
                <w:sz w:val="22"/>
                <w:szCs w:val="22"/>
              </w:rPr>
              <w:t xml:space="preserve"> учреждени</w:t>
            </w:r>
            <w:r>
              <w:rPr>
                <w:sz w:val="22"/>
                <w:szCs w:val="22"/>
              </w:rPr>
              <w:t>е</w:t>
            </w:r>
            <w:r w:rsidRPr="00044905">
              <w:rPr>
                <w:sz w:val="22"/>
                <w:szCs w:val="22"/>
              </w:rPr>
              <w:t xml:space="preserve"> «Средняя </w:t>
            </w:r>
            <w:r w:rsidRPr="00044905">
              <w:rPr>
                <w:sz w:val="22"/>
                <w:szCs w:val="22"/>
              </w:rPr>
              <w:lastRenderedPageBreak/>
              <w:t>общеобразова</w:t>
            </w:r>
            <w:r w:rsidR="009D4CEE">
              <w:rPr>
                <w:sz w:val="22"/>
                <w:szCs w:val="22"/>
              </w:rPr>
              <w:t>-</w:t>
            </w:r>
            <w:r w:rsidRPr="00044905">
              <w:rPr>
                <w:sz w:val="22"/>
                <w:szCs w:val="22"/>
              </w:rPr>
              <w:t>тельная школа №45»</w:t>
            </w:r>
          </w:p>
        </w:tc>
        <w:tc>
          <w:tcPr>
            <w:tcW w:w="2458" w:type="dxa"/>
          </w:tcPr>
          <w:p w14:paraId="3142F96D" w14:textId="315A7066" w:rsidR="00CB4796" w:rsidRPr="0057739A" w:rsidRDefault="00044905" w:rsidP="00C13491">
            <w:pPr>
              <w:jc w:val="center"/>
              <w:rPr>
                <w:sz w:val="22"/>
                <w:szCs w:val="22"/>
              </w:rPr>
            </w:pPr>
            <w:r w:rsidRPr="00044905">
              <w:rPr>
                <w:sz w:val="22"/>
                <w:szCs w:val="22"/>
              </w:rPr>
              <w:lastRenderedPageBreak/>
              <w:t>Проверка финансово-хозяйственной деятельности объекта контроля</w:t>
            </w:r>
          </w:p>
        </w:tc>
        <w:tc>
          <w:tcPr>
            <w:tcW w:w="2290" w:type="dxa"/>
          </w:tcPr>
          <w:p w14:paraId="556BEBA6" w14:textId="77777777" w:rsidR="00044905" w:rsidRPr="00044905" w:rsidRDefault="00044905" w:rsidP="00044905">
            <w:pPr>
              <w:jc w:val="center"/>
              <w:rPr>
                <w:sz w:val="22"/>
                <w:szCs w:val="22"/>
              </w:rPr>
            </w:pPr>
            <w:r w:rsidRPr="00044905">
              <w:rPr>
                <w:sz w:val="22"/>
                <w:szCs w:val="22"/>
              </w:rPr>
              <w:t xml:space="preserve">Администрация города Прокопьевска отдел внутреннего муниципального финансового </w:t>
            </w:r>
            <w:r w:rsidRPr="00044905">
              <w:rPr>
                <w:sz w:val="22"/>
                <w:szCs w:val="22"/>
              </w:rPr>
              <w:lastRenderedPageBreak/>
              <w:t>контроля и контроля в сфере закупок</w:t>
            </w:r>
          </w:p>
          <w:p w14:paraId="716791C7" w14:textId="15A8E8BD" w:rsidR="00CB4796" w:rsidRPr="0057739A" w:rsidRDefault="00044905" w:rsidP="00044905">
            <w:pPr>
              <w:jc w:val="center"/>
              <w:rPr>
                <w:sz w:val="22"/>
                <w:szCs w:val="22"/>
              </w:rPr>
            </w:pPr>
            <w:r w:rsidRPr="00044905">
              <w:rPr>
                <w:sz w:val="22"/>
                <w:szCs w:val="22"/>
              </w:rPr>
              <w:t xml:space="preserve">- распоряжение от   </w:t>
            </w:r>
            <w:r>
              <w:rPr>
                <w:sz w:val="22"/>
                <w:szCs w:val="22"/>
              </w:rPr>
              <w:t xml:space="preserve">08.10.2024 № 1089-р </w:t>
            </w:r>
          </w:p>
        </w:tc>
        <w:tc>
          <w:tcPr>
            <w:tcW w:w="1498" w:type="dxa"/>
          </w:tcPr>
          <w:p w14:paraId="2D506E90" w14:textId="6E5BB14D" w:rsidR="00CB4796" w:rsidRPr="0057739A" w:rsidRDefault="00044905" w:rsidP="00C13491">
            <w:pPr>
              <w:jc w:val="center"/>
              <w:rPr>
                <w:sz w:val="22"/>
                <w:szCs w:val="22"/>
              </w:rPr>
            </w:pPr>
            <w:r w:rsidRPr="00044905">
              <w:rPr>
                <w:sz w:val="22"/>
                <w:szCs w:val="22"/>
              </w:rPr>
              <w:lastRenderedPageBreak/>
              <w:t>15.10.2024-18.11.2024</w:t>
            </w:r>
          </w:p>
        </w:tc>
        <w:tc>
          <w:tcPr>
            <w:tcW w:w="1564" w:type="dxa"/>
          </w:tcPr>
          <w:p w14:paraId="01AE5A1E" w14:textId="6A88357B" w:rsidR="00CB4796" w:rsidRPr="0057739A" w:rsidRDefault="00044905" w:rsidP="00C13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 от 28.11.2024</w:t>
            </w:r>
          </w:p>
        </w:tc>
        <w:tc>
          <w:tcPr>
            <w:tcW w:w="1368" w:type="dxa"/>
          </w:tcPr>
          <w:p w14:paraId="18C3CF2C" w14:textId="5E5C9082" w:rsidR="00CB4796" w:rsidRPr="0057739A" w:rsidRDefault="00044905" w:rsidP="00C13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665" w:type="dxa"/>
          </w:tcPr>
          <w:p w14:paraId="2AEF8D26" w14:textId="77777777" w:rsidR="00CB4796" w:rsidRPr="0057739A" w:rsidRDefault="00CB4796" w:rsidP="00C134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306C432" w14:textId="77777777" w:rsidR="00CB4796" w:rsidRPr="0057739A" w:rsidRDefault="00CB4796" w:rsidP="00C134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</w:tcPr>
          <w:p w14:paraId="75A18063" w14:textId="77777777" w:rsidR="00CB4796" w:rsidRPr="0057739A" w:rsidRDefault="00CB4796" w:rsidP="00C13491">
            <w:pPr>
              <w:jc w:val="center"/>
              <w:rPr>
                <w:sz w:val="22"/>
                <w:szCs w:val="22"/>
              </w:rPr>
            </w:pPr>
          </w:p>
        </w:tc>
      </w:tr>
      <w:tr w:rsidR="009D4CEE" w14:paraId="2CDD70D1" w14:textId="77777777" w:rsidTr="00C13491">
        <w:tc>
          <w:tcPr>
            <w:tcW w:w="540" w:type="dxa"/>
          </w:tcPr>
          <w:p w14:paraId="2522D030" w14:textId="00A74974" w:rsidR="009D4CEE" w:rsidRDefault="007C6D72" w:rsidP="009D4CEE">
            <w:pPr>
              <w:jc w:val="center"/>
            </w:pPr>
            <w:r>
              <w:t>6</w:t>
            </w:r>
            <w:r w:rsidR="001C22F5">
              <w:t>0</w:t>
            </w:r>
            <w:bookmarkStart w:id="1" w:name="_GoBack"/>
            <w:bookmarkEnd w:id="1"/>
          </w:p>
        </w:tc>
        <w:tc>
          <w:tcPr>
            <w:tcW w:w="1908" w:type="dxa"/>
          </w:tcPr>
          <w:p w14:paraId="2310E6CC" w14:textId="5A72D575" w:rsidR="009D4CEE" w:rsidRDefault="009D4CEE" w:rsidP="009D4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044905">
              <w:rPr>
                <w:sz w:val="22"/>
                <w:szCs w:val="22"/>
              </w:rPr>
              <w:t>униципально</w:t>
            </w:r>
            <w:r>
              <w:rPr>
                <w:sz w:val="22"/>
                <w:szCs w:val="22"/>
              </w:rPr>
              <w:t xml:space="preserve">е </w:t>
            </w:r>
            <w:r w:rsidRPr="00044905">
              <w:rPr>
                <w:sz w:val="22"/>
                <w:szCs w:val="22"/>
              </w:rPr>
              <w:t>бюджетно</w:t>
            </w:r>
            <w:r>
              <w:rPr>
                <w:sz w:val="22"/>
                <w:szCs w:val="22"/>
              </w:rPr>
              <w:t xml:space="preserve">е учреждение «Комитет по архитектуре и градостроитель-ству </w:t>
            </w:r>
          </w:p>
          <w:p w14:paraId="4399925C" w14:textId="1177269C" w:rsidR="009D4CEE" w:rsidRDefault="009D4CEE" w:rsidP="009D4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Прокопьевска»</w:t>
            </w:r>
          </w:p>
        </w:tc>
        <w:tc>
          <w:tcPr>
            <w:tcW w:w="2458" w:type="dxa"/>
          </w:tcPr>
          <w:p w14:paraId="7590B3DA" w14:textId="58B42B59" w:rsidR="009D4CEE" w:rsidRPr="00044905" w:rsidRDefault="009D4CEE" w:rsidP="009D4CEE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Согласование заключения контракта с единственным поставщиком (подрядчиком, исполнителем):</w:t>
            </w:r>
          </w:p>
        </w:tc>
        <w:tc>
          <w:tcPr>
            <w:tcW w:w="2290" w:type="dxa"/>
          </w:tcPr>
          <w:p w14:paraId="12EFD937" w14:textId="77777777" w:rsidR="009D4CEE" w:rsidRPr="0057739A" w:rsidRDefault="009D4CEE" w:rsidP="009D4CEE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Администрация города Прокопьевска отдел внутреннего муниципального финансового контроля и контроля в сфере закупок</w:t>
            </w:r>
          </w:p>
          <w:p w14:paraId="4B50A9A1" w14:textId="21873503" w:rsidR="009D4CEE" w:rsidRPr="00044905" w:rsidRDefault="009D4CEE" w:rsidP="009D4CEE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- распоряжение от 2</w:t>
            </w:r>
            <w:r>
              <w:rPr>
                <w:sz w:val="22"/>
                <w:szCs w:val="22"/>
              </w:rPr>
              <w:t>5.12</w:t>
            </w:r>
            <w:r w:rsidRPr="0057739A">
              <w:rPr>
                <w:sz w:val="22"/>
                <w:szCs w:val="22"/>
              </w:rPr>
              <w:t xml:space="preserve">.2024 № </w:t>
            </w:r>
            <w:r>
              <w:rPr>
                <w:sz w:val="22"/>
                <w:szCs w:val="22"/>
              </w:rPr>
              <w:t>1492</w:t>
            </w:r>
            <w:r w:rsidRPr="0057739A">
              <w:rPr>
                <w:sz w:val="22"/>
                <w:szCs w:val="22"/>
              </w:rPr>
              <w:t>-р</w:t>
            </w:r>
          </w:p>
        </w:tc>
        <w:tc>
          <w:tcPr>
            <w:tcW w:w="1498" w:type="dxa"/>
          </w:tcPr>
          <w:p w14:paraId="70887401" w14:textId="0738832E" w:rsidR="009D4CEE" w:rsidRPr="00044905" w:rsidRDefault="009D4CEE" w:rsidP="009D4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25.12.2024-26.12.2024</w:t>
            </w:r>
          </w:p>
        </w:tc>
        <w:tc>
          <w:tcPr>
            <w:tcW w:w="1564" w:type="dxa"/>
          </w:tcPr>
          <w:p w14:paraId="3DD7477E" w14:textId="097FE0B2" w:rsidR="009D4CEE" w:rsidRDefault="009D4CEE" w:rsidP="009D4CEE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 xml:space="preserve">Решение от </w:t>
            </w:r>
            <w:r>
              <w:rPr>
                <w:sz w:val="22"/>
                <w:szCs w:val="22"/>
              </w:rPr>
              <w:t>26.12</w:t>
            </w:r>
            <w:r w:rsidRPr="0057739A">
              <w:rPr>
                <w:sz w:val="22"/>
                <w:szCs w:val="22"/>
              </w:rPr>
              <w:t xml:space="preserve">.2024 </w:t>
            </w:r>
            <w:r>
              <w:rPr>
                <w:sz w:val="22"/>
                <w:szCs w:val="22"/>
              </w:rPr>
              <w:t xml:space="preserve">          </w:t>
            </w:r>
            <w:r w:rsidRPr="0057739A">
              <w:rPr>
                <w:sz w:val="22"/>
                <w:szCs w:val="22"/>
              </w:rPr>
              <w:t>№ 01-6/</w:t>
            </w:r>
            <w:r>
              <w:rPr>
                <w:sz w:val="22"/>
                <w:szCs w:val="22"/>
              </w:rPr>
              <w:t>1826</w:t>
            </w:r>
          </w:p>
        </w:tc>
        <w:tc>
          <w:tcPr>
            <w:tcW w:w="1368" w:type="dxa"/>
          </w:tcPr>
          <w:p w14:paraId="06DE93CE" w14:textId="2627E111" w:rsidR="009D4CEE" w:rsidRDefault="009D4CEE" w:rsidP="009D4CEE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нет</w:t>
            </w:r>
          </w:p>
        </w:tc>
        <w:tc>
          <w:tcPr>
            <w:tcW w:w="1665" w:type="dxa"/>
          </w:tcPr>
          <w:p w14:paraId="23D8EFF3" w14:textId="62F21633" w:rsidR="009D4CEE" w:rsidRPr="0057739A" w:rsidRDefault="009D4CEE" w:rsidP="009D4CEE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14:paraId="5479F3E6" w14:textId="7C4A983D" w:rsidR="009D4CEE" w:rsidRPr="0057739A" w:rsidRDefault="009D4CEE" w:rsidP="009D4CEE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нет</w:t>
            </w:r>
          </w:p>
        </w:tc>
        <w:tc>
          <w:tcPr>
            <w:tcW w:w="1207" w:type="dxa"/>
          </w:tcPr>
          <w:p w14:paraId="658EA85A" w14:textId="54BF43B6" w:rsidR="009D4CEE" w:rsidRPr="0057739A" w:rsidRDefault="009D4CEE" w:rsidP="009D4CEE">
            <w:pPr>
              <w:jc w:val="center"/>
              <w:rPr>
                <w:sz w:val="22"/>
                <w:szCs w:val="22"/>
              </w:rPr>
            </w:pPr>
            <w:r w:rsidRPr="0057739A">
              <w:rPr>
                <w:sz w:val="22"/>
                <w:szCs w:val="22"/>
              </w:rPr>
              <w:t>нет</w:t>
            </w:r>
          </w:p>
        </w:tc>
      </w:tr>
    </w:tbl>
    <w:p w14:paraId="0E171A13" w14:textId="77777777" w:rsidR="00041E81" w:rsidRDefault="00041E81" w:rsidP="00E410D9">
      <w:pPr>
        <w:jc w:val="both"/>
      </w:pPr>
    </w:p>
    <w:sectPr w:rsidR="00041E81" w:rsidSect="007B0363">
      <w:headerReference w:type="default" r:id="rId7"/>
      <w:headerReference w:type="first" r:id="rId8"/>
      <w:footerReference w:type="first" r:id="rId9"/>
      <w:footnotePr>
        <w:pos w:val="beneathText"/>
      </w:footnotePr>
      <w:pgSz w:w="16837" w:h="11905" w:orient="landscape"/>
      <w:pgMar w:top="1418" w:right="677" w:bottom="851" w:left="709" w:header="85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AEEED" w14:textId="77777777" w:rsidR="00DE0177" w:rsidRDefault="00DE0177">
      <w:r>
        <w:separator/>
      </w:r>
    </w:p>
  </w:endnote>
  <w:endnote w:type="continuationSeparator" w:id="0">
    <w:p w14:paraId="777A55FE" w14:textId="77777777" w:rsidR="00DE0177" w:rsidRDefault="00DE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30323" w14:textId="45322AFD" w:rsidR="004542BD" w:rsidRDefault="004542BD">
    <w:pPr>
      <w:pStyle w:val="a9"/>
      <w:jc w:val="center"/>
    </w:pPr>
  </w:p>
  <w:p w14:paraId="0FDEB74A" w14:textId="77777777" w:rsidR="004542BD" w:rsidRDefault="004542B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704D3" w14:textId="77777777" w:rsidR="00DE0177" w:rsidRDefault="00DE0177">
      <w:r>
        <w:separator/>
      </w:r>
    </w:p>
  </w:footnote>
  <w:footnote w:type="continuationSeparator" w:id="0">
    <w:p w14:paraId="59D77F1A" w14:textId="77777777" w:rsidR="00DE0177" w:rsidRDefault="00DE0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943BB" w14:textId="77777777" w:rsidR="004542BD" w:rsidRDefault="004542B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F6827EF" w14:textId="77777777" w:rsidR="004542BD" w:rsidRDefault="004542BD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70885" w14:textId="77777777" w:rsidR="004542BD" w:rsidRDefault="004542BD">
    <w:pPr>
      <w:pStyle w:val="a7"/>
      <w:jc w:val="center"/>
    </w:pPr>
  </w:p>
  <w:p w14:paraId="1E2CF552" w14:textId="77777777" w:rsidR="004542BD" w:rsidRDefault="004542B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41854754"/>
    <w:multiLevelType w:val="singleLevel"/>
    <w:tmpl w:val="5C4C30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" w15:restartNumberingAfterBreak="0">
    <w:nsid w:val="529B443C"/>
    <w:multiLevelType w:val="multilevel"/>
    <w:tmpl w:val="E83A8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97"/>
    <w:rsid w:val="000007F4"/>
    <w:rsid w:val="00000BDF"/>
    <w:rsid w:val="000211EE"/>
    <w:rsid w:val="000228F7"/>
    <w:rsid w:val="000255FC"/>
    <w:rsid w:val="00030D03"/>
    <w:rsid w:val="00031045"/>
    <w:rsid w:val="00032CEA"/>
    <w:rsid w:val="00041A2C"/>
    <w:rsid w:val="00041E81"/>
    <w:rsid w:val="00044905"/>
    <w:rsid w:val="00045BB8"/>
    <w:rsid w:val="000537FA"/>
    <w:rsid w:val="0006256A"/>
    <w:rsid w:val="0006323F"/>
    <w:rsid w:val="00066E2D"/>
    <w:rsid w:val="000707B0"/>
    <w:rsid w:val="00076872"/>
    <w:rsid w:val="0009069F"/>
    <w:rsid w:val="00090820"/>
    <w:rsid w:val="00094A9D"/>
    <w:rsid w:val="00096E30"/>
    <w:rsid w:val="000A1F0B"/>
    <w:rsid w:val="000B7450"/>
    <w:rsid w:val="000C5249"/>
    <w:rsid w:val="000D0E91"/>
    <w:rsid w:val="000D3626"/>
    <w:rsid w:val="000D4E36"/>
    <w:rsid w:val="000E0C3B"/>
    <w:rsid w:val="000E61C2"/>
    <w:rsid w:val="000F2595"/>
    <w:rsid w:val="00102B33"/>
    <w:rsid w:val="001076B7"/>
    <w:rsid w:val="001134C4"/>
    <w:rsid w:val="00130D73"/>
    <w:rsid w:val="001312C9"/>
    <w:rsid w:val="00136841"/>
    <w:rsid w:val="0013761A"/>
    <w:rsid w:val="001557FF"/>
    <w:rsid w:val="00163B27"/>
    <w:rsid w:val="00165FA7"/>
    <w:rsid w:val="001661F1"/>
    <w:rsid w:val="00181BB8"/>
    <w:rsid w:val="0018344B"/>
    <w:rsid w:val="001910D3"/>
    <w:rsid w:val="001A07DB"/>
    <w:rsid w:val="001A4A95"/>
    <w:rsid w:val="001A7935"/>
    <w:rsid w:val="001B16BA"/>
    <w:rsid w:val="001B32E0"/>
    <w:rsid w:val="001B67EB"/>
    <w:rsid w:val="001C22F5"/>
    <w:rsid w:val="001C39A8"/>
    <w:rsid w:val="001D6740"/>
    <w:rsid w:val="001D7B66"/>
    <w:rsid w:val="001E30F5"/>
    <w:rsid w:val="001E4ED6"/>
    <w:rsid w:val="001E5BB6"/>
    <w:rsid w:val="001E5C56"/>
    <w:rsid w:val="001E7F10"/>
    <w:rsid w:val="001F143A"/>
    <w:rsid w:val="00212A48"/>
    <w:rsid w:val="00234071"/>
    <w:rsid w:val="00240E57"/>
    <w:rsid w:val="00241860"/>
    <w:rsid w:val="0026298B"/>
    <w:rsid w:val="00267B2F"/>
    <w:rsid w:val="002875D9"/>
    <w:rsid w:val="00296653"/>
    <w:rsid w:val="002A0D80"/>
    <w:rsid w:val="002A332B"/>
    <w:rsid w:val="002A5660"/>
    <w:rsid w:val="002A73C2"/>
    <w:rsid w:val="002B0707"/>
    <w:rsid w:val="002B0DBB"/>
    <w:rsid w:val="002B4F53"/>
    <w:rsid w:val="002C00CC"/>
    <w:rsid w:val="002C5376"/>
    <w:rsid w:val="002E420A"/>
    <w:rsid w:val="002F36E2"/>
    <w:rsid w:val="0030036D"/>
    <w:rsid w:val="003138E2"/>
    <w:rsid w:val="0032404D"/>
    <w:rsid w:val="00326D50"/>
    <w:rsid w:val="0032728C"/>
    <w:rsid w:val="00330D0C"/>
    <w:rsid w:val="00345D04"/>
    <w:rsid w:val="0036257E"/>
    <w:rsid w:val="00364C0D"/>
    <w:rsid w:val="003715B0"/>
    <w:rsid w:val="00373F14"/>
    <w:rsid w:val="00387295"/>
    <w:rsid w:val="003917A2"/>
    <w:rsid w:val="0039571A"/>
    <w:rsid w:val="003A1A4E"/>
    <w:rsid w:val="003A34D2"/>
    <w:rsid w:val="003A73BD"/>
    <w:rsid w:val="003C7D6E"/>
    <w:rsid w:val="003D6CA4"/>
    <w:rsid w:val="003D73E6"/>
    <w:rsid w:val="003E3870"/>
    <w:rsid w:val="003E62DA"/>
    <w:rsid w:val="003F03C7"/>
    <w:rsid w:val="003F417A"/>
    <w:rsid w:val="00413C52"/>
    <w:rsid w:val="00416AE1"/>
    <w:rsid w:val="00426CAD"/>
    <w:rsid w:val="00437949"/>
    <w:rsid w:val="004508DB"/>
    <w:rsid w:val="004542BD"/>
    <w:rsid w:val="0045508B"/>
    <w:rsid w:val="00455CBA"/>
    <w:rsid w:val="00456077"/>
    <w:rsid w:val="00465FBB"/>
    <w:rsid w:val="004741F1"/>
    <w:rsid w:val="00476D04"/>
    <w:rsid w:val="00476DE3"/>
    <w:rsid w:val="00480CD2"/>
    <w:rsid w:val="00480F5C"/>
    <w:rsid w:val="00485180"/>
    <w:rsid w:val="004A73DC"/>
    <w:rsid w:val="004B0F52"/>
    <w:rsid w:val="004B3FC7"/>
    <w:rsid w:val="004B7827"/>
    <w:rsid w:val="004C0074"/>
    <w:rsid w:val="004C7802"/>
    <w:rsid w:val="004D24CF"/>
    <w:rsid w:val="004D489C"/>
    <w:rsid w:val="004E7B76"/>
    <w:rsid w:val="004F0297"/>
    <w:rsid w:val="004F227A"/>
    <w:rsid w:val="004F3934"/>
    <w:rsid w:val="00500114"/>
    <w:rsid w:val="00504116"/>
    <w:rsid w:val="005106BC"/>
    <w:rsid w:val="00513151"/>
    <w:rsid w:val="0051595E"/>
    <w:rsid w:val="005272B4"/>
    <w:rsid w:val="00532565"/>
    <w:rsid w:val="005416AA"/>
    <w:rsid w:val="0054533D"/>
    <w:rsid w:val="00551DD7"/>
    <w:rsid w:val="00552B67"/>
    <w:rsid w:val="00556045"/>
    <w:rsid w:val="0057739A"/>
    <w:rsid w:val="00580D79"/>
    <w:rsid w:val="00581FAD"/>
    <w:rsid w:val="005828EB"/>
    <w:rsid w:val="00586DA4"/>
    <w:rsid w:val="0059085F"/>
    <w:rsid w:val="005A429C"/>
    <w:rsid w:val="005A7060"/>
    <w:rsid w:val="005B3754"/>
    <w:rsid w:val="005B4FD5"/>
    <w:rsid w:val="005B60F1"/>
    <w:rsid w:val="005B6E3E"/>
    <w:rsid w:val="005C26A5"/>
    <w:rsid w:val="005C4CD2"/>
    <w:rsid w:val="005C5344"/>
    <w:rsid w:val="005C610E"/>
    <w:rsid w:val="005C78B9"/>
    <w:rsid w:val="005D60FC"/>
    <w:rsid w:val="005E14EB"/>
    <w:rsid w:val="005F537D"/>
    <w:rsid w:val="005F55DB"/>
    <w:rsid w:val="005F6D91"/>
    <w:rsid w:val="00604B1C"/>
    <w:rsid w:val="00607B72"/>
    <w:rsid w:val="0061207C"/>
    <w:rsid w:val="00612AEB"/>
    <w:rsid w:val="00625B20"/>
    <w:rsid w:val="00631170"/>
    <w:rsid w:val="00632E8D"/>
    <w:rsid w:val="0063338F"/>
    <w:rsid w:val="00634DDE"/>
    <w:rsid w:val="00636383"/>
    <w:rsid w:val="006377C8"/>
    <w:rsid w:val="00651541"/>
    <w:rsid w:val="00651C9E"/>
    <w:rsid w:val="00653080"/>
    <w:rsid w:val="006645C3"/>
    <w:rsid w:val="00674F96"/>
    <w:rsid w:val="00682360"/>
    <w:rsid w:val="006825EA"/>
    <w:rsid w:val="00687D34"/>
    <w:rsid w:val="006A218C"/>
    <w:rsid w:val="006B0E3E"/>
    <w:rsid w:val="006C0C6F"/>
    <w:rsid w:val="006C51E1"/>
    <w:rsid w:val="006D0052"/>
    <w:rsid w:val="006D2E23"/>
    <w:rsid w:val="006D7B5B"/>
    <w:rsid w:val="006E0DDF"/>
    <w:rsid w:val="006E54C6"/>
    <w:rsid w:val="006F1F51"/>
    <w:rsid w:val="00704452"/>
    <w:rsid w:val="00711508"/>
    <w:rsid w:val="00711F2B"/>
    <w:rsid w:val="00727FD8"/>
    <w:rsid w:val="0075714D"/>
    <w:rsid w:val="00771C38"/>
    <w:rsid w:val="0077288C"/>
    <w:rsid w:val="00784E67"/>
    <w:rsid w:val="00787B95"/>
    <w:rsid w:val="007A6992"/>
    <w:rsid w:val="007A706D"/>
    <w:rsid w:val="007B0363"/>
    <w:rsid w:val="007B03C7"/>
    <w:rsid w:val="007B050C"/>
    <w:rsid w:val="007B348C"/>
    <w:rsid w:val="007C6D72"/>
    <w:rsid w:val="007D3C82"/>
    <w:rsid w:val="007D7F31"/>
    <w:rsid w:val="007E173C"/>
    <w:rsid w:val="007E7F81"/>
    <w:rsid w:val="0080077D"/>
    <w:rsid w:val="0080554D"/>
    <w:rsid w:val="00805F56"/>
    <w:rsid w:val="00806489"/>
    <w:rsid w:val="00810E2C"/>
    <w:rsid w:val="008139B5"/>
    <w:rsid w:val="00814B0F"/>
    <w:rsid w:val="008269A0"/>
    <w:rsid w:val="00826AF7"/>
    <w:rsid w:val="00834FC1"/>
    <w:rsid w:val="0083711E"/>
    <w:rsid w:val="008377C8"/>
    <w:rsid w:val="00837C51"/>
    <w:rsid w:val="0086053B"/>
    <w:rsid w:val="008623EE"/>
    <w:rsid w:val="008628D7"/>
    <w:rsid w:val="008771FE"/>
    <w:rsid w:val="00877F00"/>
    <w:rsid w:val="00881C56"/>
    <w:rsid w:val="0088429F"/>
    <w:rsid w:val="008875BE"/>
    <w:rsid w:val="00891DDE"/>
    <w:rsid w:val="008B4FE7"/>
    <w:rsid w:val="008B7991"/>
    <w:rsid w:val="008B7D1A"/>
    <w:rsid w:val="008D6236"/>
    <w:rsid w:val="008D63EE"/>
    <w:rsid w:val="008E0952"/>
    <w:rsid w:val="009008F2"/>
    <w:rsid w:val="00902034"/>
    <w:rsid w:val="009049C9"/>
    <w:rsid w:val="009052B9"/>
    <w:rsid w:val="00905EF4"/>
    <w:rsid w:val="009072BA"/>
    <w:rsid w:val="009112F2"/>
    <w:rsid w:val="0091225F"/>
    <w:rsid w:val="00913686"/>
    <w:rsid w:val="00923707"/>
    <w:rsid w:val="00932B50"/>
    <w:rsid w:val="0093598F"/>
    <w:rsid w:val="00937203"/>
    <w:rsid w:val="00942802"/>
    <w:rsid w:val="009443F9"/>
    <w:rsid w:val="00946674"/>
    <w:rsid w:val="00953BC7"/>
    <w:rsid w:val="00960CBA"/>
    <w:rsid w:val="00962A66"/>
    <w:rsid w:val="009707CB"/>
    <w:rsid w:val="009733A4"/>
    <w:rsid w:val="00974AE6"/>
    <w:rsid w:val="00983162"/>
    <w:rsid w:val="0098457A"/>
    <w:rsid w:val="00986CE6"/>
    <w:rsid w:val="0099144E"/>
    <w:rsid w:val="00991BC4"/>
    <w:rsid w:val="00992B02"/>
    <w:rsid w:val="00995DDE"/>
    <w:rsid w:val="009A2A61"/>
    <w:rsid w:val="009A6303"/>
    <w:rsid w:val="009B0403"/>
    <w:rsid w:val="009C06D9"/>
    <w:rsid w:val="009C68AB"/>
    <w:rsid w:val="009C7FB9"/>
    <w:rsid w:val="009D4CEE"/>
    <w:rsid w:val="009E057E"/>
    <w:rsid w:val="009E1CEA"/>
    <w:rsid w:val="009E229C"/>
    <w:rsid w:val="009E4307"/>
    <w:rsid w:val="009F06D0"/>
    <w:rsid w:val="009F1465"/>
    <w:rsid w:val="009F3B38"/>
    <w:rsid w:val="009F523D"/>
    <w:rsid w:val="009F6C70"/>
    <w:rsid w:val="00A03909"/>
    <w:rsid w:val="00A039A9"/>
    <w:rsid w:val="00A04171"/>
    <w:rsid w:val="00A049D5"/>
    <w:rsid w:val="00A04BCE"/>
    <w:rsid w:val="00A25332"/>
    <w:rsid w:val="00A270FB"/>
    <w:rsid w:val="00A339B7"/>
    <w:rsid w:val="00A37E33"/>
    <w:rsid w:val="00A41B10"/>
    <w:rsid w:val="00A42767"/>
    <w:rsid w:val="00A47539"/>
    <w:rsid w:val="00A4768A"/>
    <w:rsid w:val="00A47809"/>
    <w:rsid w:val="00A47F07"/>
    <w:rsid w:val="00A47F3C"/>
    <w:rsid w:val="00A54E4D"/>
    <w:rsid w:val="00A80389"/>
    <w:rsid w:val="00A82415"/>
    <w:rsid w:val="00A84EE8"/>
    <w:rsid w:val="00A85A1A"/>
    <w:rsid w:val="00A917E7"/>
    <w:rsid w:val="00A96B9D"/>
    <w:rsid w:val="00AA2CBD"/>
    <w:rsid w:val="00AA2DE6"/>
    <w:rsid w:val="00AA5D32"/>
    <w:rsid w:val="00AC10D6"/>
    <w:rsid w:val="00AC30BE"/>
    <w:rsid w:val="00AC70BF"/>
    <w:rsid w:val="00AD3DB8"/>
    <w:rsid w:val="00AD6754"/>
    <w:rsid w:val="00AE1B44"/>
    <w:rsid w:val="00AE251B"/>
    <w:rsid w:val="00AE608A"/>
    <w:rsid w:val="00AF6707"/>
    <w:rsid w:val="00B00228"/>
    <w:rsid w:val="00B016F6"/>
    <w:rsid w:val="00B23195"/>
    <w:rsid w:val="00B36685"/>
    <w:rsid w:val="00B44562"/>
    <w:rsid w:val="00B51545"/>
    <w:rsid w:val="00B52334"/>
    <w:rsid w:val="00B721E4"/>
    <w:rsid w:val="00B758AB"/>
    <w:rsid w:val="00B83B13"/>
    <w:rsid w:val="00B9106E"/>
    <w:rsid w:val="00B911AF"/>
    <w:rsid w:val="00BA291A"/>
    <w:rsid w:val="00BA77EC"/>
    <w:rsid w:val="00BB5A81"/>
    <w:rsid w:val="00BB7D79"/>
    <w:rsid w:val="00BC0E08"/>
    <w:rsid w:val="00BC1C2D"/>
    <w:rsid w:val="00BC3DD2"/>
    <w:rsid w:val="00BC5058"/>
    <w:rsid w:val="00BE198B"/>
    <w:rsid w:val="00BE611E"/>
    <w:rsid w:val="00BF28F1"/>
    <w:rsid w:val="00BF6DD8"/>
    <w:rsid w:val="00C13491"/>
    <w:rsid w:val="00C17038"/>
    <w:rsid w:val="00C20B8B"/>
    <w:rsid w:val="00C24B33"/>
    <w:rsid w:val="00C25458"/>
    <w:rsid w:val="00C31BB7"/>
    <w:rsid w:val="00C357E9"/>
    <w:rsid w:val="00C36997"/>
    <w:rsid w:val="00C40C73"/>
    <w:rsid w:val="00C46D40"/>
    <w:rsid w:val="00C562B8"/>
    <w:rsid w:val="00C56AC7"/>
    <w:rsid w:val="00C70FE2"/>
    <w:rsid w:val="00C7118F"/>
    <w:rsid w:val="00C73CA2"/>
    <w:rsid w:val="00C9264F"/>
    <w:rsid w:val="00C97519"/>
    <w:rsid w:val="00CA2D24"/>
    <w:rsid w:val="00CA3055"/>
    <w:rsid w:val="00CA79FE"/>
    <w:rsid w:val="00CB1E30"/>
    <w:rsid w:val="00CB4796"/>
    <w:rsid w:val="00CC75D3"/>
    <w:rsid w:val="00CD09F7"/>
    <w:rsid w:val="00CD57FE"/>
    <w:rsid w:val="00CE0966"/>
    <w:rsid w:val="00CE57DB"/>
    <w:rsid w:val="00CF4533"/>
    <w:rsid w:val="00D0061A"/>
    <w:rsid w:val="00D00FC4"/>
    <w:rsid w:val="00D07448"/>
    <w:rsid w:val="00D14C44"/>
    <w:rsid w:val="00D235EF"/>
    <w:rsid w:val="00D37F2B"/>
    <w:rsid w:val="00D45EF7"/>
    <w:rsid w:val="00D5736F"/>
    <w:rsid w:val="00D5768B"/>
    <w:rsid w:val="00D613E0"/>
    <w:rsid w:val="00D65491"/>
    <w:rsid w:val="00D753A9"/>
    <w:rsid w:val="00D84C43"/>
    <w:rsid w:val="00DA1B5B"/>
    <w:rsid w:val="00DA20D1"/>
    <w:rsid w:val="00DA62C5"/>
    <w:rsid w:val="00DA7984"/>
    <w:rsid w:val="00DB217D"/>
    <w:rsid w:val="00DB5489"/>
    <w:rsid w:val="00DB5CF8"/>
    <w:rsid w:val="00DB7B0B"/>
    <w:rsid w:val="00DC3D09"/>
    <w:rsid w:val="00DD0119"/>
    <w:rsid w:val="00DD3AFF"/>
    <w:rsid w:val="00DD7B3B"/>
    <w:rsid w:val="00DE0177"/>
    <w:rsid w:val="00DE5C0C"/>
    <w:rsid w:val="00DF0D09"/>
    <w:rsid w:val="00DF2227"/>
    <w:rsid w:val="00DF483C"/>
    <w:rsid w:val="00E014C5"/>
    <w:rsid w:val="00E14F23"/>
    <w:rsid w:val="00E3030F"/>
    <w:rsid w:val="00E334A2"/>
    <w:rsid w:val="00E3719D"/>
    <w:rsid w:val="00E40354"/>
    <w:rsid w:val="00E410D9"/>
    <w:rsid w:val="00E4526E"/>
    <w:rsid w:val="00E45690"/>
    <w:rsid w:val="00E46C1A"/>
    <w:rsid w:val="00E530DB"/>
    <w:rsid w:val="00E5523E"/>
    <w:rsid w:val="00E56E84"/>
    <w:rsid w:val="00E6645E"/>
    <w:rsid w:val="00E744A5"/>
    <w:rsid w:val="00E762F5"/>
    <w:rsid w:val="00E90C99"/>
    <w:rsid w:val="00E95088"/>
    <w:rsid w:val="00E976F7"/>
    <w:rsid w:val="00E97AAE"/>
    <w:rsid w:val="00EA1F50"/>
    <w:rsid w:val="00EA388B"/>
    <w:rsid w:val="00EA5EFD"/>
    <w:rsid w:val="00EB7AEA"/>
    <w:rsid w:val="00EC12B6"/>
    <w:rsid w:val="00EC2C4B"/>
    <w:rsid w:val="00EC5E95"/>
    <w:rsid w:val="00EC78E8"/>
    <w:rsid w:val="00EC7FCD"/>
    <w:rsid w:val="00ED5BCE"/>
    <w:rsid w:val="00EE44AB"/>
    <w:rsid w:val="00EE4A2A"/>
    <w:rsid w:val="00EE7052"/>
    <w:rsid w:val="00EF0AA8"/>
    <w:rsid w:val="00EF0CCC"/>
    <w:rsid w:val="00EF15C4"/>
    <w:rsid w:val="00EF7A83"/>
    <w:rsid w:val="00F032D2"/>
    <w:rsid w:val="00F073E0"/>
    <w:rsid w:val="00F1102E"/>
    <w:rsid w:val="00F157DC"/>
    <w:rsid w:val="00F21A4B"/>
    <w:rsid w:val="00F22FEA"/>
    <w:rsid w:val="00F27D9B"/>
    <w:rsid w:val="00F36A84"/>
    <w:rsid w:val="00F46EE8"/>
    <w:rsid w:val="00F5389A"/>
    <w:rsid w:val="00F56D18"/>
    <w:rsid w:val="00F5734E"/>
    <w:rsid w:val="00F66482"/>
    <w:rsid w:val="00F66D89"/>
    <w:rsid w:val="00F730BA"/>
    <w:rsid w:val="00F81534"/>
    <w:rsid w:val="00F862C5"/>
    <w:rsid w:val="00F8713F"/>
    <w:rsid w:val="00FB64D5"/>
    <w:rsid w:val="00FD53E9"/>
    <w:rsid w:val="00FD69E2"/>
    <w:rsid w:val="00FD74A9"/>
    <w:rsid w:val="00FE2640"/>
    <w:rsid w:val="00FE6D31"/>
    <w:rsid w:val="00FF4DC4"/>
    <w:rsid w:val="00FF6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406E1"/>
  <w15:docId w15:val="{47436B4E-177B-4221-8C6D-90EE701B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32B5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932B50"/>
    <w:pPr>
      <w:keepNext/>
      <w:tabs>
        <w:tab w:val="num" w:pos="0"/>
      </w:tabs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32B50"/>
    <w:pPr>
      <w:keepNext/>
      <w:tabs>
        <w:tab w:val="num" w:pos="0"/>
      </w:tabs>
      <w:ind w:right="382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32B50"/>
    <w:pPr>
      <w:keepNext/>
      <w:tabs>
        <w:tab w:val="num" w:pos="0"/>
      </w:tabs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32B50"/>
    <w:pPr>
      <w:keepNext/>
      <w:tabs>
        <w:tab w:val="num" w:pos="0"/>
      </w:tabs>
      <w:ind w:right="-108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32B50"/>
    <w:pPr>
      <w:keepNext/>
      <w:tabs>
        <w:tab w:val="num" w:pos="0"/>
      </w:tabs>
      <w:ind w:right="-108"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32B50"/>
    <w:pPr>
      <w:keepNext/>
      <w:tabs>
        <w:tab w:val="num" w:pos="0"/>
      </w:tabs>
      <w:ind w:right="277" w:firstLine="720"/>
      <w:jc w:val="center"/>
      <w:outlineLvl w:val="5"/>
    </w:pPr>
    <w:rPr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05F56"/>
    <w:rPr>
      <w:rFonts w:ascii="Cambria" w:hAnsi="Cambria"/>
      <w:b/>
      <w:kern w:val="32"/>
      <w:sz w:val="32"/>
      <w:lang w:eastAsia="ar-SA" w:bidi="ar-SA"/>
    </w:rPr>
  </w:style>
  <w:style w:type="character" w:customStyle="1" w:styleId="20">
    <w:name w:val="Заголовок 2 Знак"/>
    <w:link w:val="2"/>
    <w:uiPriority w:val="99"/>
    <w:semiHidden/>
    <w:locked/>
    <w:rsid w:val="00805F56"/>
    <w:rPr>
      <w:rFonts w:ascii="Cambria" w:hAnsi="Cambria"/>
      <w:b/>
      <w:i/>
      <w:sz w:val="28"/>
      <w:lang w:eastAsia="ar-SA" w:bidi="ar-SA"/>
    </w:rPr>
  </w:style>
  <w:style w:type="character" w:customStyle="1" w:styleId="30">
    <w:name w:val="Заголовок 3 Знак"/>
    <w:link w:val="3"/>
    <w:uiPriority w:val="99"/>
    <w:semiHidden/>
    <w:locked/>
    <w:rsid w:val="00805F56"/>
    <w:rPr>
      <w:rFonts w:ascii="Cambria" w:hAnsi="Cambria"/>
      <w:b/>
      <w:sz w:val="26"/>
      <w:lang w:eastAsia="ar-SA" w:bidi="ar-SA"/>
    </w:rPr>
  </w:style>
  <w:style w:type="character" w:customStyle="1" w:styleId="40">
    <w:name w:val="Заголовок 4 Знак"/>
    <w:link w:val="4"/>
    <w:uiPriority w:val="99"/>
    <w:semiHidden/>
    <w:locked/>
    <w:rsid w:val="00805F56"/>
    <w:rPr>
      <w:rFonts w:ascii="Calibri" w:hAnsi="Calibri"/>
      <w:b/>
      <w:sz w:val="28"/>
      <w:lang w:eastAsia="ar-SA" w:bidi="ar-SA"/>
    </w:rPr>
  </w:style>
  <w:style w:type="character" w:customStyle="1" w:styleId="50">
    <w:name w:val="Заголовок 5 Знак"/>
    <w:link w:val="5"/>
    <w:uiPriority w:val="99"/>
    <w:semiHidden/>
    <w:locked/>
    <w:rsid w:val="00805F56"/>
    <w:rPr>
      <w:rFonts w:ascii="Calibri" w:hAnsi="Calibri"/>
      <w:b/>
      <w:i/>
      <w:sz w:val="26"/>
      <w:lang w:eastAsia="ar-SA" w:bidi="ar-SA"/>
    </w:rPr>
  </w:style>
  <w:style w:type="character" w:customStyle="1" w:styleId="60">
    <w:name w:val="Заголовок 6 Знак"/>
    <w:link w:val="6"/>
    <w:uiPriority w:val="99"/>
    <w:semiHidden/>
    <w:locked/>
    <w:rsid w:val="00805F56"/>
    <w:rPr>
      <w:rFonts w:ascii="Calibri" w:hAnsi="Calibri"/>
      <w:b/>
      <w:lang w:eastAsia="ar-SA" w:bidi="ar-SA"/>
    </w:rPr>
  </w:style>
  <w:style w:type="character" w:customStyle="1" w:styleId="11">
    <w:name w:val="Основной шрифт абзаца1"/>
    <w:uiPriority w:val="99"/>
    <w:rsid w:val="00932B50"/>
  </w:style>
  <w:style w:type="character" w:styleId="a3">
    <w:name w:val="page number"/>
    <w:uiPriority w:val="99"/>
    <w:rsid w:val="00932B50"/>
  </w:style>
  <w:style w:type="paragraph" w:customStyle="1" w:styleId="12">
    <w:name w:val="Заголовок1"/>
    <w:basedOn w:val="a"/>
    <w:next w:val="a4"/>
    <w:uiPriority w:val="99"/>
    <w:rsid w:val="00932B5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4">
    <w:name w:val="Body Text"/>
    <w:basedOn w:val="a"/>
    <w:link w:val="a5"/>
    <w:uiPriority w:val="99"/>
    <w:rsid w:val="00932B50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805F56"/>
    <w:rPr>
      <w:sz w:val="24"/>
      <w:lang w:eastAsia="ar-SA" w:bidi="ar-SA"/>
    </w:rPr>
  </w:style>
  <w:style w:type="paragraph" w:styleId="a6">
    <w:name w:val="List"/>
    <w:basedOn w:val="a4"/>
    <w:uiPriority w:val="99"/>
    <w:rsid w:val="00932B50"/>
    <w:rPr>
      <w:rFonts w:ascii="Arial" w:hAnsi="Arial" w:cs="Arial"/>
    </w:rPr>
  </w:style>
  <w:style w:type="paragraph" w:customStyle="1" w:styleId="13">
    <w:name w:val="Название1"/>
    <w:basedOn w:val="a"/>
    <w:uiPriority w:val="99"/>
    <w:rsid w:val="00932B50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4">
    <w:name w:val="Указатель1"/>
    <w:basedOn w:val="a"/>
    <w:uiPriority w:val="99"/>
    <w:rsid w:val="00932B50"/>
    <w:pPr>
      <w:suppressLineNumbers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932B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4F0297"/>
    <w:rPr>
      <w:sz w:val="24"/>
      <w:lang w:eastAsia="ar-SA" w:bidi="ar-SA"/>
    </w:rPr>
  </w:style>
  <w:style w:type="paragraph" w:styleId="a9">
    <w:name w:val="footer"/>
    <w:basedOn w:val="a"/>
    <w:link w:val="aa"/>
    <w:uiPriority w:val="99"/>
    <w:rsid w:val="00932B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805F56"/>
    <w:rPr>
      <w:sz w:val="24"/>
      <w:lang w:eastAsia="ar-SA" w:bidi="ar-SA"/>
    </w:rPr>
  </w:style>
  <w:style w:type="paragraph" w:customStyle="1" w:styleId="15">
    <w:name w:val="Название объекта1"/>
    <w:basedOn w:val="a"/>
    <w:next w:val="a"/>
    <w:uiPriority w:val="99"/>
    <w:rsid w:val="00932B50"/>
    <w:pPr>
      <w:jc w:val="center"/>
    </w:pPr>
    <w:rPr>
      <w:b/>
      <w:bCs/>
      <w:spacing w:val="96"/>
      <w:sz w:val="44"/>
      <w:szCs w:val="44"/>
      <w:lang w:val="en-US"/>
    </w:rPr>
  </w:style>
  <w:style w:type="paragraph" w:styleId="ab">
    <w:name w:val="Body Text Indent"/>
    <w:basedOn w:val="a"/>
    <w:link w:val="ac"/>
    <w:uiPriority w:val="99"/>
    <w:rsid w:val="00932B50"/>
    <w:pPr>
      <w:ind w:right="561" w:firstLine="720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link w:val="ab"/>
    <w:uiPriority w:val="99"/>
    <w:semiHidden/>
    <w:locked/>
    <w:rsid w:val="00805F56"/>
    <w:rPr>
      <w:sz w:val="24"/>
      <w:lang w:eastAsia="ar-SA" w:bidi="ar-SA"/>
    </w:rPr>
  </w:style>
  <w:style w:type="paragraph" w:customStyle="1" w:styleId="31">
    <w:name w:val="Основной текст с отступом 31"/>
    <w:basedOn w:val="a"/>
    <w:uiPriority w:val="99"/>
    <w:rsid w:val="00932B50"/>
    <w:pPr>
      <w:ind w:firstLine="720"/>
      <w:jc w:val="center"/>
    </w:pPr>
    <w:rPr>
      <w:sz w:val="28"/>
      <w:szCs w:val="28"/>
    </w:rPr>
  </w:style>
  <w:style w:type="paragraph" w:customStyle="1" w:styleId="21">
    <w:name w:val="Основной текст с отступом 21"/>
    <w:basedOn w:val="a"/>
    <w:uiPriority w:val="99"/>
    <w:rsid w:val="00932B50"/>
    <w:pPr>
      <w:ind w:firstLine="720"/>
      <w:jc w:val="center"/>
    </w:pPr>
    <w:rPr>
      <w:sz w:val="26"/>
      <w:szCs w:val="26"/>
    </w:rPr>
  </w:style>
  <w:style w:type="paragraph" w:styleId="ad">
    <w:name w:val="Balloon Text"/>
    <w:basedOn w:val="a"/>
    <w:link w:val="ae"/>
    <w:uiPriority w:val="99"/>
    <w:semiHidden/>
    <w:rsid w:val="00932B5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805F56"/>
    <w:rPr>
      <w:sz w:val="2"/>
      <w:lang w:eastAsia="ar-SA" w:bidi="ar-SA"/>
    </w:rPr>
  </w:style>
  <w:style w:type="paragraph" w:customStyle="1" w:styleId="af">
    <w:name w:val="Содержимое таблицы"/>
    <w:basedOn w:val="a"/>
    <w:uiPriority w:val="99"/>
    <w:rsid w:val="00932B50"/>
    <w:pPr>
      <w:suppressLineNumbers/>
    </w:pPr>
  </w:style>
  <w:style w:type="paragraph" w:customStyle="1" w:styleId="af0">
    <w:name w:val="Заголовок таблицы"/>
    <w:basedOn w:val="af"/>
    <w:uiPriority w:val="99"/>
    <w:rsid w:val="00932B50"/>
    <w:pPr>
      <w:jc w:val="center"/>
    </w:pPr>
    <w:rPr>
      <w:b/>
      <w:bCs/>
    </w:rPr>
  </w:style>
  <w:style w:type="paragraph" w:customStyle="1" w:styleId="af1">
    <w:name w:val="Содержимое врезки"/>
    <w:basedOn w:val="a4"/>
    <w:uiPriority w:val="99"/>
    <w:rsid w:val="00932B50"/>
  </w:style>
  <w:style w:type="paragraph" w:customStyle="1" w:styleId="CharChar">
    <w:name w:val="Char Char"/>
    <w:basedOn w:val="a"/>
    <w:uiPriority w:val="99"/>
    <w:rsid w:val="00991BC4"/>
    <w:pPr>
      <w:tabs>
        <w:tab w:val="num" w:pos="720"/>
      </w:tabs>
      <w:suppressAutoHyphens w:val="0"/>
      <w:spacing w:after="160" w:line="240" w:lineRule="exact"/>
      <w:ind w:left="720" w:hanging="720"/>
    </w:pPr>
    <w:rPr>
      <w:rFonts w:ascii="Verdana" w:hAnsi="Verdana" w:cs="Verdana"/>
      <w:sz w:val="20"/>
      <w:szCs w:val="20"/>
      <w:lang w:val="en-US" w:eastAsia="en-US"/>
    </w:rPr>
  </w:style>
  <w:style w:type="table" w:styleId="af2">
    <w:name w:val="Table Grid"/>
    <w:basedOn w:val="a1"/>
    <w:uiPriority w:val="99"/>
    <w:rsid w:val="00000B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3">
    <w:name w:val="Знак Знак"/>
    <w:basedOn w:val="a"/>
    <w:uiPriority w:val="99"/>
    <w:rsid w:val="00165FA7"/>
    <w:pPr>
      <w:tabs>
        <w:tab w:val="num" w:pos="720"/>
      </w:tabs>
      <w:suppressAutoHyphens w:val="0"/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"/>
    <w:basedOn w:val="a"/>
    <w:uiPriority w:val="99"/>
    <w:rsid w:val="00480CD2"/>
    <w:pPr>
      <w:tabs>
        <w:tab w:val="num" w:pos="720"/>
      </w:tabs>
      <w:suppressAutoHyphens w:val="0"/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basedOn w:val="a"/>
    <w:uiPriority w:val="99"/>
    <w:rsid w:val="008E0952"/>
    <w:pPr>
      <w:tabs>
        <w:tab w:val="num" w:pos="720"/>
      </w:tabs>
      <w:suppressAutoHyphens w:val="0"/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29</Pages>
  <Words>3932</Words>
  <Characters>22419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обеспечении сохранности автодорог в период весенней распутицы 2007</vt:lpstr>
    </vt:vector>
  </TitlesOfParts>
  <Company>Администрация Прокопьевска</Company>
  <LinksUpToDate>false</LinksUpToDate>
  <CharactersWithSpaces>26299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обеспечении сохранности автодорог в период весенней распутицы 2007</dc:title>
  <dc:subject>распоряжение</dc:subject>
  <dc:creator>Ирина Владимировна Митина</dc:creator>
  <cp:lastModifiedBy>Соловьева Людмила Ивановна</cp:lastModifiedBy>
  <cp:revision>48</cp:revision>
  <cp:lastPrinted>2024-06-21T05:31:00Z</cp:lastPrinted>
  <dcterms:created xsi:type="dcterms:W3CDTF">2024-06-14T04:14:00Z</dcterms:created>
  <dcterms:modified xsi:type="dcterms:W3CDTF">2025-01-24T07:28:00Z</dcterms:modified>
</cp:coreProperties>
</file>